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text" w:horzAnchor="margin" w:tblpXSpec="right" w:tblpY="245"/>
        <w:tblOverlap w:val="never"/>
        <w:tblW w:w="9639" w:type="dxa"/>
        <w:tblInd w:w="0" w:type="dxa"/>
        <w:tblCellMar>
          <w:top w:w="46" w:type="dxa"/>
        </w:tblCellMar>
        <w:tblLook w:val="04A0" w:firstRow="1" w:lastRow="0" w:firstColumn="1" w:lastColumn="0" w:noHBand="0" w:noVBand="1"/>
      </w:tblPr>
      <w:tblGrid>
        <w:gridCol w:w="5954"/>
        <w:gridCol w:w="3685"/>
      </w:tblGrid>
      <w:tr w:rsidR="001605CD" w:rsidTr="00AD2DEB">
        <w:trPr>
          <w:trHeight w:val="1677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CA73ED" w:rsidRDefault="005B19C4" w:rsidP="00A968AD">
            <w:pPr>
              <w:spacing w:after="22" w:line="259" w:lineRule="auto"/>
              <w:ind w:left="-7655" w:right="-3403" w:firstLine="0"/>
            </w:pPr>
            <w:r>
              <w:t xml:space="preserve"> </w:t>
            </w:r>
          </w:p>
          <w:p w:rsidR="001605CD" w:rsidRDefault="00CA73ED" w:rsidP="00CA73ED">
            <w:r>
              <w:t>«СОГЛАСОВАНО»</w:t>
            </w:r>
          </w:p>
          <w:p w:rsidR="00CA73ED" w:rsidRDefault="00CA73ED" w:rsidP="00CA73ED">
            <w:r>
              <w:t>Глава Лихославльского района</w:t>
            </w:r>
          </w:p>
          <w:p w:rsidR="00CA73ED" w:rsidRDefault="00CA73ED" w:rsidP="00CA73ED">
            <w:r>
              <w:t>___________Н. Н. Виноградова</w:t>
            </w:r>
          </w:p>
          <w:p w:rsidR="00CA73ED" w:rsidRPr="00CA73ED" w:rsidRDefault="00CA73ED" w:rsidP="00CA73ED">
            <w:r>
              <w:t>«      »                        2021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05CD" w:rsidRDefault="005B19C4" w:rsidP="00A968AD">
            <w:pPr>
              <w:spacing w:after="21" w:line="259" w:lineRule="auto"/>
              <w:ind w:left="0" w:firstLine="0"/>
            </w:pPr>
            <w:r>
              <w:t xml:space="preserve">«УТВЕРЖДАЮ» </w:t>
            </w:r>
          </w:p>
          <w:p w:rsidR="001605CD" w:rsidRDefault="005B19C4" w:rsidP="00A968AD">
            <w:pPr>
              <w:spacing w:after="0" w:line="278" w:lineRule="auto"/>
              <w:ind w:left="0" w:right="303" w:firstLine="0"/>
            </w:pPr>
            <w:r>
              <w:t xml:space="preserve">Председатель Комитета по делам молодежи Тверской области </w:t>
            </w:r>
          </w:p>
          <w:p w:rsidR="001605CD" w:rsidRDefault="00124DA7" w:rsidP="00A968AD">
            <w:pPr>
              <w:spacing w:after="21" w:line="259" w:lineRule="auto"/>
              <w:ind w:left="0" w:firstLine="0"/>
            </w:pPr>
            <w:r>
              <w:t>______________А. С. Прохорова</w:t>
            </w:r>
            <w:r w:rsidR="005B19C4">
              <w:t xml:space="preserve"> </w:t>
            </w:r>
          </w:p>
          <w:p w:rsidR="001605CD" w:rsidRDefault="00124DA7" w:rsidP="00A968AD">
            <w:pPr>
              <w:spacing w:after="0" w:line="259" w:lineRule="auto"/>
              <w:ind w:left="0" w:firstLine="0"/>
            </w:pPr>
            <w:r>
              <w:t>«      »                          2021</w:t>
            </w:r>
          </w:p>
        </w:tc>
      </w:tr>
    </w:tbl>
    <w:p w:rsidR="001605CD" w:rsidRDefault="005B19C4" w:rsidP="00A968AD">
      <w:pPr>
        <w:spacing w:after="0" w:line="259" w:lineRule="auto"/>
        <w:ind w:left="0" w:firstLine="0"/>
      </w:pPr>
      <w:r>
        <w:t xml:space="preserve"> </w:t>
      </w:r>
    </w:p>
    <w:p w:rsidR="001605CD" w:rsidRDefault="001605CD" w:rsidP="00A968AD">
      <w:pPr>
        <w:sectPr w:rsidR="001605CD" w:rsidSect="00AD2DEB">
          <w:pgSz w:w="11906" w:h="16838"/>
          <w:pgMar w:top="1134" w:right="567" w:bottom="1134" w:left="1701" w:header="720" w:footer="720" w:gutter="0"/>
          <w:cols w:space="720"/>
        </w:sectPr>
      </w:pPr>
    </w:p>
    <w:p w:rsidR="001605CD" w:rsidRDefault="005B19C4" w:rsidP="00A968AD">
      <w:pPr>
        <w:spacing w:after="4" w:line="259" w:lineRule="auto"/>
        <w:ind w:left="1095" w:firstLine="0"/>
      </w:pPr>
      <w:r>
        <w:t xml:space="preserve"> </w:t>
      </w:r>
      <w:r>
        <w:tab/>
        <w:t xml:space="preserve"> </w:t>
      </w:r>
    </w:p>
    <w:p w:rsidR="001605CD" w:rsidRDefault="005B19C4" w:rsidP="00A968AD">
      <w:pPr>
        <w:spacing w:after="30" w:line="259" w:lineRule="auto"/>
        <w:ind w:left="0" w:firstLine="0"/>
      </w:pPr>
      <w:r>
        <w:t xml:space="preserve"> </w:t>
      </w:r>
    </w:p>
    <w:p w:rsidR="00A968AD" w:rsidRDefault="00A968AD" w:rsidP="00A968AD">
      <w:pPr>
        <w:pStyle w:val="1"/>
        <w:ind w:left="376" w:right="426"/>
      </w:pPr>
    </w:p>
    <w:p w:rsidR="00AD2DEB" w:rsidRDefault="00AD2DEB" w:rsidP="00AD2DEB">
      <w:pPr>
        <w:pStyle w:val="1"/>
        <w:ind w:left="376" w:right="296"/>
      </w:pPr>
    </w:p>
    <w:p w:rsidR="00AD2DEB" w:rsidRDefault="00AD2DEB" w:rsidP="00AD2DEB">
      <w:pPr>
        <w:pStyle w:val="1"/>
        <w:ind w:left="376" w:right="296"/>
      </w:pPr>
    </w:p>
    <w:p w:rsidR="00AD2DEB" w:rsidRDefault="00AD2DEB" w:rsidP="00AD2DEB">
      <w:pPr>
        <w:pStyle w:val="1"/>
        <w:ind w:left="0" w:right="296" w:firstLine="0"/>
      </w:pPr>
      <w:r>
        <w:t>ПОЛОЖЕНИЕ</w:t>
      </w:r>
    </w:p>
    <w:p w:rsidR="001605CD" w:rsidRDefault="00AD2DEB" w:rsidP="00AD2DEB">
      <w:pPr>
        <w:pStyle w:val="1"/>
        <w:ind w:left="0" w:right="296" w:firstLine="0"/>
      </w:pPr>
      <w:r>
        <w:t xml:space="preserve">О </w:t>
      </w:r>
      <w:r w:rsidR="005B19C4">
        <w:t xml:space="preserve">проведении </w:t>
      </w:r>
      <w:r w:rsidR="00314B71">
        <w:t>молодёжной военно</w:t>
      </w:r>
      <w:r w:rsidR="00A968AD">
        <w:t>-</w:t>
      </w:r>
      <w:r w:rsidR="005B19C4">
        <w:t>патриотиче</w:t>
      </w:r>
      <w:r w:rsidR="00A968AD">
        <w:t>ской акции «Снежный десант- 2021</w:t>
      </w:r>
      <w:r w:rsidR="005B19C4">
        <w:t>».</w:t>
      </w:r>
    </w:p>
    <w:p w:rsidR="00CA73ED" w:rsidRDefault="00CA73ED" w:rsidP="00AD2DEB">
      <w:pPr>
        <w:ind w:left="-5" w:right="47"/>
        <w:jc w:val="center"/>
      </w:pPr>
    </w:p>
    <w:p w:rsidR="001605CD" w:rsidRDefault="005B19C4" w:rsidP="00AD2DEB">
      <w:pPr>
        <w:ind w:left="-5" w:right="47"/>
      </w:pPr>
      <w:r>
        <w:t xml:space="preserve">Целями данного мероприятия являются: </w:t>
      </w:r>
    </w:p>
    <w:p w:rsidR="001605CD" w:rsidRDefault="005B19C4" w:rsidP="00AD2DEB">
      <w:pPr>
        <w:numPr>
          <w:ilvl w:val="0"/>
          <w:numId w:val="1"/>
        </w:numPr>
        <w:ind w:right="47" w:hanging="348"/>
      </w:pPr>
      <w:r>
        <w:t xml:space="preserve">пропаганда здорового образа жизни, популяризация физической культуры и спорта среди молодежи региона; </w:t>
      </w:r>
    </w:p>
    <w:p w:rsidR="001605CD" w:rsidRDefault="005B19C4" w:rsidP="00AD2DEB">
      <w:pPr>
        <w:numPr>
          <w:ilvl w:val="0"/>
          <w:numId w:val="1"/>
        </w:numPr>
        <w:spacing w:after="33"/>
        <w:ind w:right="47" w:hanging="348"/>
      </w:pPr>
      <w:r>
        <w:t>вовлечение м</w:t>
      </w:r>
      <w:r w:rsidR="001A0999">
        <w:t>олодежи в мероприятия военно</w:t>
      </w:r>
      <w:r>
        <w:t xml:space="preserve">-патриотической направленности; </w:t>
      </w:r>
      <w:r>
        <w:rPr>
          <w:rFonts w:ascii="Courier New" w:eastAsia="Courier New" w:hAnsi="Courier New" w:cs="Courier New"/>
        </w:rPr>
        <w:t>-</w:t>
      </w:r>
      <w:r>
        <w:rPr>
          <w:rFonts w:ascii="Arial" w:eastAsia="Arial" w:hAnsi="Arial" w:cs="Arial"/>
        </w:rPr>
        <w:t xml:space="preserve"> </w:t>
      </w:r>
      <w:r>
        <w:t xml:space="preserve">укрепление дружеских связей между школами, молодежными объединениями региона. </w:t>
      </w:r>
    </w:p>
    <w:p w:rsidR="001605CD" w:rsidRDefault="005B19C4" w:rsidP="00AD2DEB">
      <w:pPr>
        <w:numPr>
          <w:ilvl w:val="0"/>
          <w:numId w:val="2"/>
        </w:numPr>
        <w:spacing w:after="18" w:line="259" w:lineRule="auto"/>
        <w:ind w:right="47" w:hanging="360"/>
      </w:pPr>
      <w:r>
        <w:rPr>
          <w:b/>
          <w:u w:val="single" w:color="000000"/>
        </w:rPr>
        <w:t>Сроки и место проведения.</w:t>
      </w:r>
      <w:r>
        <w:rPr>
          <w:b/>
        </w:rPr>
        <w:t xml:space="preserve"> </w:t>
      </w:r>
      <w:r w:rsidR="002F10ED" w:rsidRPr="006C70AB">
        <w:rPr>
          <w:b/>
          <w:u w:val="single"/>
        </w:rPr>
        <w:t>Программа проведения.</w:t>
      </w:r>
    </w:p>
    <w:p w:rsidR="002F10ED" w:rsidRDefault="00314B71" w:rsidP="00AD2DEB">
      <w:pPr>
        <w:ind w:left="-5" w:right="47"/>
      </w:pPr>
      <w:r>
        <w:t>Военно</w:t>
      </w:r>
      <w:r w:rsidR="005B19C4">
        <w:t>-патриотическая акция «Снежный десант» проводится</w:t>
      </w:r>
      <w:r w:rsidR="00CA73ED">
        <w:t xml:space="preserve"> </w:t>
      </w:r>
      <w:r w:rsidR="00D81FFC">
        <w:rPr>
          <w:b/>
        </w:rPr>
        <w:t>26</w:t>
      </w:r>
      <w:r w:rsidR="005B19C4">
        <w:rPr>
          <w:b/>
        </w:rPr>
        <w:t xml:space="preserve"> февраля 2</w:t>
      </w:r>
      <w:r w:rsidR="00A968AD">
        <w:rPr>
          <w:b/>
        </w:rPr>
        <w:t>021</w:t>
      </w:r>
      <w:r w:rsidR="005B19C4">
        <w:rPr>
          <w:b/>
        </w:rPr>
        <w:t xml:space="preserve"> года</w:t>
      </w:r>
      <w:r>
        <w:t xml:space="preserve"> в</w:t>
      </w:r>
      <w:r w:rsidR="002F10ED">
        <w:t xml:space="preserve">           </w:t>
      </w:r>
      <w:r>
        <w:t xml:space="preserve"> </w:t>
      </w:r>
      <w:r w:rsidR="002F10ED">
        <w:t>г. Лихославль Тверской области.</w:t>
      </w:r>
    </w:p>
    <w:p w:rsidR="00AD2DEB" w:rsidRDefault="002F10ED" w:rsidP="00AD2DEB">
      <w:pPr>
        <w:ind w:left="-5" w:right="47"/>
      </w:pPr>
      <w:r>
        <w:t>П</w:t>
      </w:r>
      <w:r w:rsidR="005B19C4">
        <w:t xml:space="preserve">риезд, регистрация </w:t>
      </w:r>
      <w:r w:rsidR="005B19C4">
        <w:rPr>
          <w:b/>
          <w:u w:val="single" w:color="000000"/>
        </w:rPr>
        <w:t xml:space="preserve">с 9.00 до 10.00 </w:t>
      </w:r>
      <w:r w:rsidR="005B19C4">
        <w:t xml:space="preserve">по адресу: </w:t>
      </w:r>
      <w:r w:rsidRPr="006C70AB">
        <w:t>г.</w:t>
      </w:r>
      <w:r w:rsidR="006C70AB">
        <w:t xml:space="preserve"> </w:t>
      </w:r>
      <w:r w:rsidRPr="006C70AB">
        <w:t>Лихославль, ул.</w:t>
      </w:r>
      <w:r w:rsidR="006C70AB">
        <w:t xml:space="preserve"> </w:t>
      </w:r>
      <w:r w:rsidRPr="006C70AB">
        <w:t>Первомайская,</w:t>
      </w:r>
      <w:r w:rsidR="00AD2DEB">
        <w:t xml:space="preserve"> д. 7.</w:t>
      </w:r>
      <w:r w:rsidRPr="006C70AB">
        <w:t xml:space="preserve"> </w:t>
      </w:r>
    </w:p>
    <w:p w:rsidR="001605CD" w:rsidRDefault="002F10ED" w:rsidP="00AD2DEB">
      <w:pPr>
        <w:ind w:left="0" w:right="47" w:firstLine="0"/>
      </w:pPr>
      <w:r w:rsidRPr="006C70AB">
        <w:t xml:space="preserve"> </w:t>
      </w:r>
      <w:r w:rsidR="00314B71" w:rsidRPr="006C70AB">
        <w:t>(</w:t>
      </w:r>
      <w:r w:rsidRPr="006C70AB">
        <w:t>Районный Центр Культуры и Досуга</w:t>
      </w:r>
      <w:r w:rsidR="00314B71" w:rsidRPr="006C70AB">
        <w:t>)</w:t>
      </w:r>
      <w:r w:rsidRPr="006C70AB">
        <w:t>.</w:t>
      </w:r>
    </w:p>
    <w:p w:rsidR="001605CD" w:rsidRDefault="005B19C4" w:rsidP="00AD2DEB">
      <w:pPr>
        <w:spacing w:after="34"/>
        <w:ind w:left="-5" w:right="47"/>
      </w:pPr>
      <w:r>
        <w:t xml:space="preserve">Акция проходит по программе: </w:t>
      </w:r>
    </w:p>
    <w:p w:rsidR="001605CD" w:rsidRDefault="005B19C4" w:rsidP="002F10ED">
      <w:pPr>
        <w:ind w:left="360" w:right="47" w:firstLine="0"/>
      </w:pPr>
      <w:r w:rsidRPr="002F10ED">
        <w:rPr>
          <w:b/>
          <w:u w:val="single" w:color="000000"/>
        </w:rPr>
        <w:t>Зимнее многоборье.</w:t>
      </w:r>
      <w:r>
        <w:t xml:space="preserve">  </w:t>
      </w:r>
    </w:p>
    <w:p w:rsidR="001605CD" w:rsidRDefault="002A0EC2" w:rsidP="00A968AD">
      <w:pPr>
        <w:numPr>
          <w:ilvl w:val="3"/>
          <w:numId w:val="3"/>
        </w:numPr>
        <w:ind w:right="47" w:hanging="324"/>
      </w:pPr>
      <w:r w:rsidRPr="006C70AB">
        <w:t xml:space="preserve">лыжная </w:t>
      </w:r>
      <w:r w:rsidR="00257453" w:rsidRPr="006C70AB">
        <w:t>эстафета</w:t>
      </w:r>
      <w:r w:rsidR="00A968AD" w:rsidRPr="006C70AB">
        <w:t xml:space="preserve"> </w:t>
      </w:r>
      <w:r w:rsidR="00124DA7" w:rsidRPr="00C753BB">
        <w:t>–</w:t>
      </w:r>
      <w:r w:rsidR="00A968AD" w:rsidRPr="00C753BB">
        <w:t xml:space="preserve"> </w:t>
      </w:r>
      <w:r w:rsidR="0063335A" w:rsidRPr="00C753BB">
        <w:t>4</w:t>
      </w:r>
      <w:r w:rsidR="00124DA7" w:rsidRPr="00C753BB">
        <w:t xml:space="preserve"> </w:t>
      </w:r>
      <w:r w:rsidR="00A968AD" w:rsidRPr="00C753BB">
        <w:t>человек</w:t>
      </w:r>
      <w:r w:rsidR="0063335A" w:rsidRPr="00C753BB">
        <w:t>а</w:t>
      </w:r>
      <w:r w:rsidR="00124DA7" w:rsidRPr="00C753BB">
        <w:t xml:space="preserve"> (</w:t>
      </w:r>
      <w:r w:rsidR="0063335A" w:rsidRPr="00C753BB">
        <w:t>2</w:t>
      </w:r>
      <w:r w:rsidR="00257453" w:rsidRPr="00C753BB">
        <w:t xml:space="preserve"> юноши</w:t>
      </w:r>
      <w:r w:rsidR="00124DA7" w:rsidRPr="00C753BB">
        <w:t xml:space="preserve"> + </w:t>
      </w:r>
      <w:r w:rsidR="0063335A" w:rsidRPr="00C753BB">
        <w:t>2</w:t>
      </w:r>
      <w:r w:rsidR="00257453" w:rsidRPr="00C753BB">
        <w:t xml:space="preserve"> </w:t>
      </w:r>
      <w:r w:rsidR="00124DA7" w:rsidRPr="00C753BB">
        <w:t>девушк</w:t>
      </w:r>
      <w:r w:rsidR="00257453" w:rsidRPr="00C753BB">
        <w:t>и</w:t>
      </w:r>
      <w:r w:rsidR="00124DA7" w:rsidRPr="006C70AB">
        <w:t>)</w:t>
      </w:r>
      <w:r w:rsidR="005B19C4" w:rsidRPr="006C70AB">
        <w:t>,</w:t>
      </w:r>
      <w:r w:rsidR="005B19C4">
        <w:t xml:space="preserve"> иметь лыжный инвентарь; </w:t>
      </w:r>
    </w:p>
    <w:p w:rsidR="001605CD" w:rsidRDefault="005B19C4" w:rsidP="00124DA7">
      <w:pPr>
        <w:numPr>
          <w:ilvl w:val="3"/>
          <w:numId w:val="3"/>
        </w:numPr>
        <w:ind w:right="47" w:hanging="324"/>
      </w:pPr>
      <w:r>
        <w:t>разборка-сборка автом</w:t>
      </w:r>
      <w:r w:rsidR="00A968AD">
        <w:t>ата</w:t>
      </w:r>
      <w:r w:rsidR="00124DA7">
        <w:t xml:space="preserve"> </w:t>
      </w:r>
      <w:r w:rsidR="008C1749">
        <w:t xml:space="preserve">- </w:t>
      </w:r>
      <w:r w:rsidR="0063335A" w:rsidRPr="00C753BB">
        <w:t>4</w:t>
      </w:r>
      <w:r w:rsidR="008C1749" w:rsidRPr="00C753BB">
        <w:t xml:space="preserve"> человек</w:t>
      </w:r>
      <w:r w:rsidR="0063335A" w:rsidRPr="00C753BB">
        <w:t>а</w:t>
      </w:r>
      <w:r w:rsidRPr="00C753BB">
        <w:t>,</w:t>
      </w:r>
      <w:r w:rsidR="00124DA7" w:rsidRPr="00C753BB">
        <w:t xml:space="preserve"> (</w:t>
      </w:r>
      <w:r w:rsidR="0063335A" w:rsidRPr="00C753BB">
        <w:t>2</w:t>
      </w:r>
      <w:r w:rsidR="008C1749" w:rsidRPr="00C753BB">
        <w:t xml:space="preserve"> юноши</w:t>
      </w:r>
      <w:r w:rsidR="00124DA7" w:rsidRPr="00C753BB">
        <w:t xml:space="preserve"> + </w:t>
      </w:r>
      <w:r w:rsidR="0063335A" w:rsidRPr="00C753BB">
        <w:t>2</w:t>
      </w:r>
      <w:r w:rsidR="008C1749" w:rsidRPr="00C753BB">
        <w:t xml:space="preserve"> девушки</w:t>
      </w:r>
      <w:r w:rsidR="00124DA7" w:rsidRPr="00124DA7">
        <w:t>)</w:t>
      </w:r>
      <w:r w:rsidR="008C1749">
        <w:t>,</w:t>
      </w:r>
      <w:r>
        <w:t xml:space="preserve"> допускается иметь своё оружие (по согласованию с судьей этапа); </w:t>
      </w:r>
    </w:p>
    <w:p w:rsidR="001605CD" w:rsidRDefault="002A0EC2" w:rsidP="00124DA7">
      <w:pPr>
        <w:numPr>
          <w:ilvl w:val="3"/>
          <w:numId w:val="3"/>
        </w:numPr>
        <w:ind w:right="47" w:hanging="324"/>
      </w:pPr>
      <w:r>
        <w:t>силовая подготовка</w:t>
      </w:r>
      <w:r w:rsidR="005B19C4">
        <w:t xml:space="preserve"> -</w:t>
      </w:r>
      <w:r>
        <w:t xml:space="preserve"> </w:t>
      </w:r>
      <w:r w:rsidR="0063335A" w:rsidRPr="00C753BB">
        <w:t>4</w:t>
      </w:r>
      <w:r w:rsidR="005B19C4" w:rsidRPr="00C753BB">
        <w:t xml:space="preserve"> </w:t>
      </w:r>
      <w:r w:rsidRPr="00C753BB">
        <w:t>человек</w:t>
      </w:r>
      <w:r w:rsidR="002A49AF" w:rsidRPr="00C753BB">
        <w:t>а</w:t>
      </w:r>
      <w:r w:rsidR="00124DA7" w:rsidRPr="00C753BB">
        <w:t xml:space="preserve"> (</w:t>
      </w:r>
      <w:r w:rsidR="0063335A" w:rsidRPr="00C753BB">
        <w:t>2</w:t>
      </w:r>
      <w:r w:rsidRPr="00C753BB">
        <w:t xml:space="preserve"> юноши</w:t>
      </w:r>
      <w:r w:rsidR="00124DA7" w:rsidRPr="00C753BB">
        <w:t xml:space="preserve"> + </w:t>
      </w:r>
      <w:r w:rsidR="0063335A" w:rsidRPr="00C753BB">
        <w:t>2</w:t>
      </w:r>
      <w:r w:rsidRPr="00C753BB">
        <w:t xml:space="preserve"> девушки</w:t>
      </w:r>
      <w:r w:rsidR="00124DA7" w:rsidRPr="00C753BB">
        <w:t>)</w:t>
      </w:r>
      <w:r w:rsidR="005B19C4">
        <w:t xml:space="preserve"> </w:t>
      </w:r>
      <w:r w:rsidR="00A968AD">
        <w:t>(согласно нормам</w:t>
      </w:r>
      <w:r w:rsidR="005B19C4">
        <w:t xml:space="preserve"> ГТО</w:t>
      </w:r>
      <w:r w:rsidR="00A968AD">
        <w:t>)</w:t>
      </w:r>
      <w:r w:rsidR="005B19C4">
        <w:t xml:space="preserve">; </w:t>
      </w:r>
    </w:p>
    <w:p w:rsidR="00A968AD" w:rsidRDefault="005B19C4" w:rsidP="00124DA7">
      <w:pPr>
        <w:numPr>
          <w:ilvl w:val="3"/>
          <w:numId w:val="3"/>
        </w:numPr>
        <w:spacing w:after="3" w:line="275" w:lineRule="auto"/>
        <w:ind w:right="47" w:hanging="324"/>
      </w:pPr>
      <w:r>
        <w:t>стрельба из пневматической винтов</w:t>
      </w:r>
      <w:r w:rsidR="00A968AD">
        <w:t>ки -</w:t>
      </w:r>
      <w:r w:rsidR="001A0999">
        <w:t xml:space="preserve"> </w:t>
      </w:r>
      <w:r w:rsidR="0063335A" w:rsidRPr="00C753BB">
        <w:t>4</w:t>
      </w:r>
      <w:r w:rsidR="00A968AD" w:rsidRPr="00C753BB">
        <w:t xml:space="preserve"> человек</w:t>
      </w:r>
      <w:r w:rsidR="0063335A" w:rsidRPr="00C753BB">
        <w:t>а</w:t>
      </w:r>
      <w:r w:rsidR="00124DA7" w:rsidRPr="00C753BB">
        <w:t xml:space="preserve"> (</w:t>
      </w:r>
      <w:r w:rsidR="0063335A" w:rsidRPr="00C753BB">
        <w:t xml:space="preserve">2 </w:t>
      </w:r>
      <w:r w:rsidR="002A0EC2" w:rsidRPr="00C753BB">
        <w:t>юноши</w:t>
      </w:r>
      <w:r w:rsidR="00124DA7" w:rsidRPr="00C753BB">
        <w:t xml:space="preserve"> + </w:t>
      </w:r>
      <w:r w:rsidR="0063335A" w:rsidRPr="00C753BB">
        <w:t>2</w:t>
      </w:r>
      <w:r w:rsidR="002A0EC2" w:rsidRPr="00C753BB">
        <w:t xml:space="preserve"> </w:t>
      </w:r>
      <w:r w:rsidR="00124DA7" w:rsidRPr="00C753BB">
        <w:t>девушк</w:t>
      </w:r>
      <w:r w:rsidR="002A0EC2" w:rsidRPr="00C753BB">
        <w:t>и</w:t>
      </w:r>
      <w:r w:rsidR="00124DA7" w:rsidRPr="00124DA7">
        <w:t>)</w:t>
      </w:r>
      <w:r w:rsidR="00A968AD">
        <w:t>,</w:t>
      </w:r>
      <w:r>
        <w:t xml:space="preserve"> допускается иметь своё оружие (по согласованию с судьей этапа);</w:t>
      </w:r>
    </w:p>
    <w:p w:rsidR="001A0999" w:rsidRDefault="005B19C4" w:rsidP="002F10ED">
      <w:pPr>
        <w:spacing w:after="3" w:line="275" w:lineRule="auto"/>
        <w:ind w:left="360" w:right="47" w:firstLine="0"/>
      </w:pPr>
      <w:r w:rsidRPr="002F10ED">
        <w:rPr>
          <w:b/>
          <w:u w:val="single" w:color="000000"/>
        </w:rPr>
        <w:t>Смотр строя и песни.</w:t>
      </w:r>
      <w:r>
        <w:t xml:space="preserve"> Участвует вся команда.</w:t>
      </w:r>
    </w:p>
    <w:p w:rsidR="001605CD" w:rsidRDefault="001A0999" w:rsidP="002F10ED">
      <w:pPr>
        <w:spacing w:after="3" w:line="275" w:lineRule="auto"/>
        <w:ind w:left="360" w:right="47" w:firstLine="0"/>
      </w:pPr>
      <w:r w:rsidRPr="002F10ED">
        <w:rPr>
          <w:b/>
          <w:u w:val="single"/>
        </w:rPr>
        <w:t xml:space="preserve">Краеведческая викторина. </w:t>
      </w:r>
      <w:r>
        <w:t>Участвует вся команда.</w:t>
      </w:r>
    </w:p>
    <w:p w:rsidR="002F10ED" w:rsidRDefault="005B19C4" w:rsidP="002F10ED">
      <w:pPr>
        <w:ind w:left="360" w:right="472" w:firstLine="0"/>
      </w:pPr>
      <w:r w:rsidRPr="002F10ED">
        <w:rPr>
          <w:b/>
          <w:u w:val="single" w:color="000000"/>
        </w:rPr>
        <w:t>Боевой листок.</w:t>
      </w:r>
      <w:r>
        <w:t xml:space="preserve"> Домашнее задание, сда</w:t>
      </w:r>
      <w:r w:rsidR="002F10ED">
        <w:t>ется при регистрации участников.</w:t>
      </w:r>
    </w:p>
    <w:p w:rsidR="001605CD" w:rsidRDefault="005B19C4" w:rsidP="002F10ED">
      <w:pPr>
        <w:pStyle w:val="a4"/>
        <w:ind w:right="472" w:firstLine="0"/>
      </w:pPr>
      <w:r>
        <w:t>Подробное опис</w:t>
      </w:r>
      <w:r w:rsidR="002F10ED">
        <w:t>ание всех этапов в Приложении1.</w:t>
      </w:r>
    </w:p>
    <w:p w:rsidR="002F10ED" w:rsidRPr="002F10ED" w:rsidRDefault="002F10ED" w:rsidP="002F10ED">
      <w:pPr>
        <w:pStyle w:val="a5"/>
        <w:shd w:val="clear" w:color="auto" w:fill="auto"/>
        <w:tabs>
          <w:tab w:val="left" w:pos="1360"/>
          <w:tab w:val="left" w:pos="4820"/>
          <w:tab w:val="left" w:pos="9354"/>
        </w:tabs>
        <w:spacing w:after="0" w:line="274" w:lineRule="exact"/>
        <w:ind w:right="-2" w:firstLine="0"/>
        <w:rPr>
          <w:rFonts w:eastAsia="Times New Roman"/>
          <w:color w:val="000000"/>
          <w:sz w:val="24"/>
          <w:szCs w:val="22"/>
        </w:rPr>
      </w:pPr>
      <w:r w:rsidRPr="006C70AB">
        <w:rPr>
          <w:rFonts w:eastAsia="Times New Roman"/>
          <w:color w:val="000000"/>
          <w:sz w:val="24"/>
          <w:szCs w:val="22"/>
        </w:rPr>
        <w:t>Все дисциплины входят в</w:t>
      </w:r>
      <w:r w:rsidR="00446D81">
        <w:rPr>
          <w:rFonts w:eastAsia="Times New Roman"/>
          <w:color w:val="000000"/>
          <w:sz w:val="24"/>
          <w:szCs w:val="22"/>
        </w:rPr>
        <w:t xml:space="preserve"> общекомандный зачет</w:t>
      </w:r>
      <w:r w:rsidRPr="006C70AB">
        <w:rPr>
          <w:rFonts w:eastAsia="Times New Roman"/>
          <w:color w:val="000000"/>
          <w:sz w:val="24"/>
          <w:szCs w:val="22"/>
        </w:rPr>
        <w:t>.</w:t>
      </w:r>
    </w:p>
    <w:p w:rsidR="002F10ED" w:rsidRDefault="002F10ED" w:rsidP="002F10ED">
      <w:pPr>
        <w:pStyle w:val="a4"/>
        <w:ind w:right="472" w:firstLine="0"/>
      </w:pPr>
    </w:p>
    <w:p w:rsidR="001605CD" w:rsidRDefault="005B19C4" w:rsidP="00A968AD">
      <w:pPr>
        <w:numPr>
          <w:ilvl w:val="0"/>
          <w:numId w:val="2"/>
        </w:numPr>
        <w:spacing w:after="18" w:line="259" w:lineRule="auto"/>
        <w:ind w:hanging="360"/>
      </w:pPr>
      <w:r>
        <w:rPr>
          <w:b/>
          <w:u w:val="single" w:color="000000"/>
        </w:rPr>
        <w:t>Руководство</w:t>
      </w:r>
      <w:r>
        <w:rPr>
          <w:b/>
        </w:rPr>
        <w:t xml:space="preserve">. </w:t>
      </w:r>
    </w:p>
    <w:p w:rsidR="001605CD" w:rsidRDefault="005B19C4" w:rsidP="00A968AD">
      <w:pPr>
        <w:spacing w:after="3" w:line="275" w:lineRule="auto"/>
        <w:ind w:left="-15" w:right="47" w:firstLine="0"/>
      </w:pPr>
      <w:r>
        <w:lastRenderedPageBreak/>
        <w:t xml:space="preserve"> </w:t>
      </w:r>
      <w:r>
        <w:tab/>
        <w:t>Общее руководство подготовкой и проведением акции осуществляют: Комитет по делам молодежи</w:t>
      </w:r>
      <w:r w:rsidR="00124DA7">
        <w:t xml:space="preserve"> </w:t>
      </w:r>
      <w:r>
        <w:t xml:space="preserve">Тверской </w:t>
      </w:r>
      <w:r>
        <w:tab/>
        <w:t>области;</w:t>
      </w:r>
      <w:r w:rsidR="00124DA7">
        <w:t xml:space="preserve"> а</w:t>
      </w:r>
      <w:r>
        <w:t>дминистрация</w:t>
      </w:r>
      <w:r w:rsidR="00124DA7">
        <w:t xml:space="preserve"> </w:t>
      </w:r>
      <w:r>
        <w:t>Лихославльского</w:t>
      </w:r>
      <w:r w:rsidR="00124DA7">
        <w:t xml:space="preserve"> </w:t>
      </w:r>
      <w:r>
        <w:t>района.</w:t>
      </w:r>
      <w:r w:rsidR="00124DA7">
        <w:t xml:space="preserve"> </w:t>
      </w:r>
      <w:r>
        <w:t xml:space="preserve">Непосредственное проведение возлагается на оргкомитет и главную судейскую коллегию. </w:t>
      </w:r>
    </w:p>
    <w:p w:rsidR="001605CD" w:rsidRDefault="005B19C4" w:rsidP="00A968AD">
      <w:pPr>
        <w:numPr>
          <w:ilvl w:val="0"/>
          <w:numId w:val="2"/>
        </w:numPr>
        <w:spacing w:after="18" w:line="259" w:lineRule="auto"/>
        <w:ind w:hanging="360"/>
      </w:pPr>
      <w:r>
        <w:rPr>
          <w:b/>
          <w:u w:val="single" w:color="000000"/>
        </w:rPr>
        <w:t>Участники акции.</w:t>
      </w:r>
      <w:r>
        <w:rPr>
          <w:b/>
        </w:rPr>
        <w:t xml:space="preserve"> </w:t>
      </w:r>
    </w:p>
    <w:p w:rsidR="001605CD" w:rsidRDefault="005B19C4" w:rsidP="00A968AD">
      <w:pPr>
        <w:ind w:left="-15" w:right="47" w:firstLine="360"/>
      </w:pPr>
      <w:r>
        <w:t xml:space="preserve">К участию в </w:t>
      </w:r>
      <w:r w:rsidR="00446D81">
        <w:t>военно</w:t>
      </w:r>
      <w:r>
        <w:t>-патриотической акции</w:t>
      </w:r>
      <w:r w:rsidR="00A968AD">
        <w:t xml:space="preserve"> «Снежный десант-2021</w:t>
      </w:r>
      <w:r>
        <w:t>» допускаются команды образовательных учре</w:t>
      </w:r>
      <w:r w:rsidR="00124DA7">
        <w:t>ждений, общественных организаций и движений</w:t>
      </w:r>
      <w:r>
        <w:t xml:space="preserve">, клубов Тверской области, имеющие </w:t>
      </w:r>
      <w:r>
        <w:rPr>
          <w:b/>
          <w:i/>
          <w:u w:val="single" w:color="000000"/>
        </w:rPr>
        <w:t>допуск врача и соответствующую формату акции подготовку</w:t>
      </w:r>
      <w:r>
        <w:t xml:space="preserve">. </w:t>
      </w:r>
    </w:p>
    <w:p w:rsidR="001605CD" w:rsidRDefault="005B19C4" w:rsidP="00A968AD">
      <w:pPr>
        <w:spacing w:after="27"/>
        <w:ind w:left="370" w:right="47"/>
      </w:pPr>
      <w:r>
        <w:t xml:space="preserve">Состав команды: </w:t>
      </w:r>
    </w:p>
    <w:p w:rsidR="001605CD" w:rsidRPr="00446D81" w:rsidRDefault="002A49AF" w:rsidP="00A968AD">
      <w:pPr>
        <w:numPr>
          <w:ilvl w:val="1"/>
          <w:numId w:val="2"/>
        </w:numPr>
        <w:ind w:right="47" w:hanging="360"/>
      </w:pPr>
      <w:r w:rsidRPr="00446D81">
        <w:t>6</w:t>
      </w:r>
      <w:r w:rsidR="005B19C4" w:rsidRPr="00446D81">
        <w:t xml:space="preserve"> человек </w:t>
      </w:r>
      <w:r w:rsidR="00124DA7" w:rsidRPr="00446D81">
        <w:t>- юноши и девушки не старше 2003</w:t>
      </w:r>
      <w:r w:rsidR="005B19C4" w:rsidRPr="00446D81">
        <w:t xml:space="preserve"> г. р. (состав: </w:t>
      </w:r>
      <w:r w:rsidRPr="00446D81">
        <w:t>3</w:t>
      </w:r>
      <w:r w:rsidR="005B19C4" w:rsidRPr="00446D81">
        <w:t xml:space="preserve"> дев.</w:t>
      </w:r>
      <w:r w:rsidR="00124DA7" w:rsidRPr="00446D81">
        <w:t xml:space="preserve"> </w:t>
      </w:r>
      <w:r w:rsidR="005B19C4" w:rsidRPr="00446D81">
        <w:t xml:space="preserve">+ </w:t>
      </w:r>
      <w:r w:rsidRPr="00446D81">
        <w:t>3 юн.),</w:t>
      </w:r>
      <w:r w:rsidR="005B19C4" w:rsidRPr="00446D81">
        <w:rPr>
          <w:rFonts w:ascii="Arial" w:eastAsia="Arial" w:hAnsi="Arial" w:cs="Arial"/>
        </w:rPr>
        <w:t xml:space="preserve"> </w:t>
      </w:r>
      <w:r w:rsidR="005B19C4" w:rsidRPr="00446D81">
        <w:t>1 руководител</w:t>
      </w:r>
      <w:r w:rsidRPr="00446D81">
        <w:t>ь</w:t>
      </w:r>
      <w:r w:rsidR="005B19C4" w:rsidRPr="00446D81">
        <w:t xml:space="preserve">. </w:t>
      </w:r>
    </w:p>
    <w:p w:rsidR="001605CD" w:rsidRDefault="005B19C4" w:rsidP="00A968AD">
      <w:pPr>
        <w:ind w:left="370" w:right="47"/>
      </w:pPr>
      <w:r>
        <w:t xml:space="preserve">Участники должны иметь при себе паспорт, полис обязательного медицинского страхования. </w:t>
      </w:r>
    </w:p>
    <w:p w:rsidR="001605CD" w:rsidRDefault="005B19C4" w:rsidP="00A968AD">
      <w:pPr>
        <w:numPr>
          <w:ilvl w:val="0"/>
          <w:numId w:val="2"/>
        </w:numPr>
        <w:spacing w:after="18" w:line="259" w:lineRule="auto"/>
        <w:ind w:hanging="360"/>
      </w:pPr>
      <w:r>
        <w:rPr>
          <w:b/>
          <w:u w:val="single" w:color="000000"/>
        </w:rPr>
        <w:t>Определение победителя.</w:t>
      </w:r>
      <w:r>
        <w:rPr>
          <w:b/>
        </w:rPr>
        <w:t xml:space="preserve"> </w:t>
      </w:r>
    </w:p>
    <w:p w:rsidR="001605CD" w:rsidRDefault="005B19C4" w:rsidP="00A968AD">
      <w:pPr>
        <w:ind w:left="-15" w:right="47" w:firstLine="360"/>
      </w:pPr>
      <w:r>
        <w:t xml:space="preserve">В каждом этапе многоборья командное место определяется по наименьшей сумме результатов (мест) выступлений юноши и девушки. </w:t>
      </w:r>
    </w:p>
    <w:p w:rsidR="001605CD" w:rsidRDefault="005B19C4" w:rsidP="00A968AD">
      <w:pPr>
        <w:ind w:left="-15" w:right="47" w:firstLine="360"/>
      </w:pPr>
      <w:r>
        <w:t>Определение победителей устанавливается в каждом виде испытаний. Командное – по наименьшей сумме мест в дисциплинах: стрельба, лыжная гонка, силовая подготовка, разборка</w:t>
      </w:r>
      <w:r w:rsidR="00124DA7">
        <w:t>-</w:t>
      </w:r>
      <w:r>
        <w:t>сборка автомата,</w:t>
      </w:r>
      <w:r>
        <w:rPr>
          <w:color w:val="FF0000"/>
        </w:rPr>
        <w:t xml:space="preserve"> </w:t>
      </w:r>
      <w:r w:rsidR="008461BC">
        <w:t>смотр строя и песни, краеведческая викторина, боевой листок.</w:t>
      </w:r>
      <w:r>
        <w:t xml:space="preserve"> </w:t>
      </w:r>
    </w:p>
    <w:p w:rsidR="001605CD" w:rsidRDefault="005B19C4" w:rsidP="00A968AD">
      <w:pPr>
        <w:numPr>
          <w:ilvl w:val="0"/>
          <w:numId w:val="2"/>
        </w:numPr>
        <w:spacing w:after="18" w:line="259" w:lineRule="auto"/>
        <w:ind w:hanging="360"/>
      </w:pPr>
      <w:r>
        <w:rPr>
          <w:b/>
          <w:u w:val="single" w:color="000000"/>
        </w:rPr>
        <w:t>Награждение.</w:t>
      </w:r>
      <w:r>
        <w:rPr>
          <w:b/>
        </w:rPr>
        <w:t xml:space="preserve"> </w:t>
      </w:r>
    </w:p>
    <w:p w:rsidR="001605CD" w:rsidRPr="006C70AB" w:rsidRDefault="005B19C4" w:rsidP="00A968AD">
      <w:pPr>
        <w:ind w:left="-15" w:right="47" w:firstLine="360"/>
      </w:pPr>
      <w:r w:rsidRPr="006C70AB">
        <w:t xml:space="preserve">Команда, занявшая первое место, награждается </w:t>
      </w:r>
      <w:r w:rsidR="001A0999" w:rsidRPr="006C70AB">
        <w:t>кубком КДМ Тверской области и грамотой,</w:t>
      </w:r>
      <w:r w:rsidR="008461BC">
        <w:t xml:space="preserve"> участники команды</w:t>
      </w:r>
      <w:r w:rsidR="00FE252E">
        <w:t xml:space="preserve"> – медалями,</w:t>
      </w:r>
      <w:r w:rsidR="001A0999" w:rsidRPr="006C70AB">
        <w:t xml:space="preserve"> команды, занявшие 2 – 3 места награждаются</w:t>
      </w:r>
      <w:r w:rsidR="008461BC">
        <w:t xml:space="preserve"> кубком КДМ и</w:t>
      </w:r>
      <w:r w:rsidRPr="006C70AB">
        <w:t xml:space="preserve"> грамотой</w:t>
      </w:r>
      <w:r w:rsidR="00FE252E">
        <w:t>, участники команд - медалями</w:t>
      </w:r>
      <w:r w:rsidRPr="006C70AB">
        <w:t xml:space="preserve">. </w:t>
      </w:r>
    </w:p>
    <w:p w:rsidR="001605CD" w:rsidRPr="006C70AB" w:rsidRDefault="00124DA7" w:rsidP="00A968AD">
      <w:pPr>
        <w:ind w:left="370" w:right="47"/>
      </w:pPr>
      <w:r w:rsidRPr="006C70AB">
        <w:t>Участники</w:t>
      </w:r>
      <w:r w:rsidR="00FE252E">
        <w:t xml:space="preserve"> (юноша, девушка</w:t>
      </w:r>
      <w:r w:rsidR="005B19C4" w:rsidRPr="006C70AB">
        <w:t xml:space="preserve">), </w:t>
      </w:r>
      <w:r w:rsidRPr="006C70AB">
        <w:t xml:space="preserve">лично </w:t>
      </w:r>
      <w:r w:rsidR="005B19C4" w:rsidRPr="006C70AB">
        <w:t>занявшие 1 – 2 – 3 места в каждом виде награждаются грамотами</w:t>
      </w:r>
      <w:r w:rsidR="00FE252E">
        <w:t xml:space="preserve"> и медалями</w:t>
      </w:r>
      <w:r w:rsidR="005B19C4" w:rsidRPr="006C70AB">
        <w:t xml:space="preserve">. </w:t>
      </w:r>
    </w:p>
    <w:p w:rsidR="001605CD" w:rsidRPr="006C70AB" w:rsidRDefault="005B19C4" w:rsidP="00A968AD">
      <w:pPr>
        <w:ind w:left="370" w:right="47"/>
      </w:pPr>
      <w:r w:rsidRPr="006C70AB">
        <w:t xml:space="preserve">Команды, занявшие 1 – 2 – 3 места в каждом виде – грамотами. </w:t>
      </w:r>
    </w:p>
    <w:p w:rsidR="001605CD" w:rsidRDefault="005B19C4" w:rsidP="00A968AD">
      <w:pPr>
        <w:ind w:left="370" w:right="47"/>
      </w:pPr>
      <w:r w:rsidRPr="006C70AB">
        <w:t>Лучший боевой листок команды награждается грамотой Комитета</w:t>
      </w:r>
      <w:r>
        <w:t xml:space="preserve"> </w:t>
      </w:r>
    </w:p>
    <w:p w:rsidR="001605CD" w:rsidRDefault="005B19C4" w:rsidP="00A968AD">
      <w:pPr>
        <w:numPr>
          <w:ilvl w:val="0"/>
          <w:numId w:val="2"/>
        </w:numPr>
        <w:spacing w:after="18" w:line="259" w:lineRule="auto"/>
        <w:ind w:hanging="360"/>
      </w:pPr>
      <w:r>
        <w:rPr>
          <w:b/>
          <w:u w:val="single" w:color="000000"/>
        </w:rPr>
        <w:t>Финансирование.</w:t>
      </w:r>
      <w:r>
        <w:t xml:space="preserve"> </w:t>
      </w:r>
    </w:p>
    <w:p w:rsidR="001605CD" w:rsidRDefault="005B19C4" w:rsidP="00A968AD">
      <w:pPr>
        <w:ind w:left="-15" w:right="47" w:firstLine="360"/>
      </w:pPr>
      <w:r>
        <w:t xml:space="preserve">Финансирование мероприятия осуществляется КДМ Тверской области. Проезд до места проведения мероприятия и обратно за счет командирующей организации. </w:t>
      </w:r>
    </w:p>
    <w:p w:rsidR="001605CD" w:rsidRDefault="005B19C4" w:rsidP="00A968AD">
      <w:pPr>
        <w:numPr>
          <w:ilvl w:val="0"/>
          <w:numId w:val="2"/>
        </w:numPr>
        <w:spacing w:after="18" w:line="259" w:lineRule="auto"/>
        <w:ind w:hanging="360"/>
      </w:pPr>
      <w:r>
        <w:rPr>
          <w:b/>
          <w:u w:val="single" w:color="000000"/>
        </w:rPr>
        <w:t>Заявка.</w:t>
      </w:r>
      <w:r>
        <w:rPr>
          <w:b/>
        </w:rPr>
        <w:t xml:space="preserve"> </w:t>
      </w:r>
    </w:p>
    <w:p w:rsidR="001605CD" w:rsidRDefault="005B19C4" w:rsidP="00A968AD">
      <w:pPr>
        <w:spacing w:after="35"/>
        <w:ind w:left="370" w:right="47"/>
      </w:pPr>
      <w:r>
        <w:t xml:space="preserve">В оргкомитет при регистрации в день приезда подаются: </w:t>
      </w:r>
    </w:p>
    <w:p w:rsidR="00FE252E" w:rsidRDefault="005B19C4" w:rsidP="00A968AD">
      <w:pPr>
        <w:numPr>
          <w:ilvl w:val="1"/>
          <w:numId w:val="2"/>
        </w:numPr>
        <w:spacing w:after="28" w:line="275" w:lineRule="auto"/>
        <w:ind w:right="47" w:hanging="360"/>
      </w:pPr>
      <w:r>
        <w:rPr>
          <w:b/>
          <w:i/>
          <w:u w:val="single" w:color="000000"/>
        </w:rPr>
        <w:t>Именные заявки</w:t>
      </w:r>
      <w:r>
        <w:t xml:space="preserve"> по форме (приложение 2), заверенные печатями и подписями руководителем </w:t>
      </w:r>
      <w:r>
        <w:tab/>
        <w:t xml:space="preserve">организации, </w:t>
      </w:r>
      <w:r>
        <w:tab/>
        <w:t xml:space="preserve">руководителями </w:t>
      </w:r>
      <w:r>
        <w:tab/>
        <w:t xml:space="preserve">команды, </w:t>
      </w:r>
      <w:r>
        <w:tab/>
        <w:t xml:space="preserve">врачом, </w:t>
      </w:r>
      <w:r>
        <w:tab/>
        <w:t>медицинским учреждением с расшифровкой всех подписей.</w:t>
      </w:r>
    </w:p>
    <w:p w:rsidR="0067721C" w:rsidRDefault="0067721C" w:rsidP="00A968AD">
      <w:pPr>
        <w:numPr>
          <w:ilvl w:val="1"/>
          <w:numId w:val="2"/>
        </w:numPr>
        <w:spacing w:after="28" w:line="275" w:lineRule="auto"/>
        <w:ind w:right="47" w:hanging="360"/>
      </w:pPr>
      <w:r>
        <w:rPr>
          <w:b/>
          <w:i/>
          <w:u w:val="single" w:color="000000"/>
        </w:rPr>
        <w:t>От одного муниципального округа подаётся только одна заявка (Лихославльский рай</w:t>
      </w:r>
      <w:r w:rsidR="00423163">
        <w:rPr>
          <w:b/>
          <w:i/>
          <w:u w:val="single" w:color="000000"/>
        </w:rPr>
        <w:t>он, как принимающая сторона имеет право</w:t>
      </w:r>
      <w:r>
        <w:rPr>
          <w:b/>
          <w:i/>
          <w:u w:val="single" w:color="000000"/>
        </w:rPr>
        <w:t xml:space="preserve"> выставить две команды).</w:t>
      </w:r>
    </w:p>
    <w:p w:rsidR="001605CD" w:rsidRDefault="00FE252E" w:rsidP="00A968AD">
      <w:pPr>
        <w:numPr>
          <w:ilvl w:val="1"/>
          <w:numId w:val="2"/>
        </w:numPr>
        <w:spacing w:after="28" w:line="275" w:lineRule="auto"/>
        <w:ind w:right="47" w:hanging="360"/>
      </w:pPr>
      <w:r>
        <w:rPr>
          <w:b/>
          <w:i/>
          <w:u w:val="single" w:color="000000"/>
        </w:rPr>
        <w:t>Заявка должна быть заверена печатью или штампом отдела по делам молодёжи муниципального округа.</w:t>
      </w:r>
      <w:r w:rsidR="005B19C4">
        <w:t xml:space="preserve"> </w:t>
      </w:r>
    </w:p>
    <w:p w:rsidR="001605CD" w:rsidRDefault="005B19C4" w:rsidP="00A968AD">
      <w:pPr>
        <w:numPr>
          <w:ilvl w:val="1"/>
          <w:numId w:val="2"/>
        </w:numPr>
        <w:ind w:right="47" w:hanging="360"/>
      </w:pPr>
      <w:r>
        <w:rPr>
          <w:b/>
          <w:i/>
          <w:u w:val="single" w:color="000000"/>
        </w:rPr>
        <w:t>Справка о проведении инструктажа по ТБ</w:t>
      </w:r>
      <w:r>
        <w:t xml:space="preserve"> (приложение 3) с подписями каждого участника. </w:t>
      </w:r>
    </w:p>
    <w:p w:rsidR="00C66A28" w:rsidRDefault="00C66A28" w:rsidP="00A968AD">
      <w:pPr>
        <w:numPr>
          <w:ilvl w:val="1"/>
          <w:numId w:val="2"/>
        </w:numPr>
        <w:ind w:right="47" w:hanging="360"/>
      </w:pPr>
      <w:r>
        <w:rPr>
          <w:b/>
          <w:i/>
          <w:u w:val="single" w:color="000000"/>
        </w:rPr>
        <w:t>В связи со сложной эпидемиологической ситуацией количество заявок может быть ограничено!</w:t>
      </w:r>
    </w:p>
    <w:p w:rsidR="00D03365" w:rsidRDefault="00D03365" w:rsidP="00A968AD">
      <w:pPr>
        <w:spacing w:after="20" w:line="259" w:lineRule="auto"/>
        <w:ind w:left="360" w:firstLine="0"/>
      </w:pPr>
    </w:p>
    <w:p w:rsidR="00D03365" w:rsidRDefault="00D03365" w:rsidP="00A968AD">
      <w:pPr>
        <w:spacing w:after="20" w:line="259" w:lineRule="auto"/>
        <w:ind w:left="360" w:firstLine="0"/>
      </w:pPr>
    </w:p>
    <w:p w:rsidR="00D03365" w:rsidRDefault="005B19C4" w:rsidP="00D03365">
      <w:pPr>
        <w:spacing w:after="3" w:line="275" w:lineRule="auto"/>
        <w:ind w:left="-15" w:right="47" w:firstLine="350"/>
      </w:pPr>
      <w:r>
        <w:lastRenderedPageBreak/>
        <w:t xml:space="preserve"> </w:t>
      </w:r>
      <w:r w:rsidR="00D03365">
        <w:t xml:space="preserve">Предварительные заявки на участие подаются по адресу: 170000, г. Тверь, ул. </w:t>
      </w:r>
      <w:proofErr w:type="spellStart"/>
      <w:r w:rsidR="00D03365">
        <w:t>Вагжанова</w:t>
      </w:r>
      <w:proofErr w:type="spellEnd"/>
      <w:r w:rsidR="00D03365">
        <w:t>, д.7, ГБУ ТО «Областной молодежный центр», каб.307.</w:t>
      </w:r>
    </w:p>
    <w:p w:rsidR="001605CD" w:rsidRDefault="00D03365" w:rsidP="00D03365">
      <w:pPr>
        <w:spacing w:after="20" w:line="259" w:lineRule="auto"/>
        <w:ind w:left="360" w:firstLine="0"/>
      </w:pPr>
      <w:r>
        <w:t>Заявку также можно направить по факсу (4822) 33-06-97 или на электронную почту (</w:t>
      </w:r>
      <w:hyperlink r:id="rId5" w:history="1">
        <w:r w:rsidRPr="00BA21BD">
          <w:rPr>
            <w:rStyle w:val="a3"/>
          </w:rPr>
          <w:t>omc69_to@mail.ru</w:t>
        </w:r>
      </w:hyperlink>
      <w:r>
        <w:t>).</w:t>
      </w:r>
    </w:p>
    <w:p w:rsidR="00AE4407" w:rsidRDefault="00AE4407" w:rsidP="00AE4407">
      <w:pPr>
        <w:spacing w:after="3" w:line="275" w:lineRule="auto"/>
        <w:ind w:left="-15" w:right="47" w:firstLine="350"/>
      </w:pPr>
      <w:r>
        <w:t>Участникам</w:t>
      </w:r>
      <w:r w:rsidRPr="00AE4407">
        <w:rPr>
          <w:color w:val="auto"/>
          <w:szCs w:val="24"/>
        </w:rPr>
        <w:t xml:space="preserve"> необходимо пройти регистрацию</w:t>
      </w:r>
      <w:r>
        <w:rPr>
          <w:color w:val="auto"/>
          <w:szCs w:val="24"/>
        </w:rPr>
        <w:t xml:space="preserve"> и подать заявку</w:t>
      </w:r>
      <w:r w:rsidRPr="00AE4407">
        <w:rPr>
          <w:color w:val="auto"/>
          <w:szCs w:val="24"/>
        </w:rPr>
        <w:t xml:space="preserve"> на Акцию в системе АИС «Молодежь России» по ссылке </w:t>
      </w:r>
      <w:r w:rsidR="004C3A7A" w:rsidRPr="004C3A7A">
        <w:rPr>
          <w:color w:val="auto"/>
          <w:szCs w:val="24"/>
        </w:rPr>
        <w:t>https://myrosmol.ru/event/58553</w:t>
      </w:r>
      <w:bookmarkStart w:id="0" w:name="_GoBack"/>
      <w:bookmarkEnd w:id="0"/>
      <w:r w:rsidRPr="00AE4407">
        <w:rPr>
          <w:color w:val="auto"/>
          <w:szCs w:val="24"/>
        </w:rPr>
        <w:t>.</w:t>
      </w:r>
    </w:p>
    <w:p w:rsidR="001605CD" w:rsidRPr="005C52D9" w:rsidRDefault="00AE4407" w:rsidP="005C52D9">
      <w:pPr>
        <w:spacing w:after="3" w:line="275" w:lineRule="auto"/>
        <w:ind w:left="-15" w:right="47" w:firstLine="350"/>
        <w:rPr>
          <w:b/>
        </w:rPr>
      </w:pPr>
      <w:r>
        <w:t>Заявки принимаются</w:t>
      </w:r>
      <w:r w:rsidR="005B19C4">
        <w:t xml:space="preserve"> </w:t>
      </w:r>
      <w:r w:rsidR="005C52D9">
        <w:rPr>
          <w:b/>
        </w:rPr>
        <w:t xml:space="preserve">до </w:t>
      </w:r>
      <w:r w:rsidR="005C52D9" w:rsidRPr="00AE4407">
        <w:rPr>
          <w:b/>
          <w:sz w:val="28"/>
          <w:szCs w:val="28"/>
        </w:rPr>
        <w:t xml:space="preserve">19 февраля 2021 г., </w:t>
      </w:r>
      <w:r>
        <w:rPr>
          <w:b/>
          <w:sz w:val="28"/>
          <w:szCs w:val="28"/>
        </w:rPr>
        <w:t xml:space="preserve">до </w:t>
      </w:r>
      <w:r w:rsidR="005C52D9" w:rsidRPr="00AE4407">
        <w:rPr>
          <w:b/>
          <w:sz w:val="28"/>
          <w:szCs w:val="28"/>
        </w:rPr>
        <w:t xml:space="preserve">17:00 </w:t>
      </w:r>
      <w:r w:rsidR="005C52D9">
        <w:rPr>
          <w:b/>
        </w:rPr>
        <w:t>по МСК</w:t>
      </w:r>
      <w:r>
        <w:rPr>
          <w:b/>
        </w:rPr>
        <w:t>.</w:t>
      </w:r>
    </w:p>
    <w:p w:rsidR="00102F47" w:rsidRDefault="005B19C4" w:rsidP="00D03365">
      <w:pPr>
        <w:ind w:left="0" w:right="1765" w:hanging="15"/>
      </w:pPr>
      <w:r>
        <w:t>Те</w:t>
      </w:r>
      <w:r w:rsidR="006C70AB">
        <w:t xml:space="preserve">лефон для справок: (4822) </w:t>
      </w:r>
      <w:r w:rsidR="00C66A28">
        <w:t>33-06-97,</w:t>
      </w:r>
      <w:r w:rsidR="00D03365">
        <w:t xml:space="preserve"> </w:t>
      </w:r>
      <w:r w:rsidR="00102F47">
        <w:t>89106400262</w:t>
      </w:r>
      <w:r>
        <w:t xml:space="preserve"> – </w:t>
      </w:r>
      <w:proofErr w:type="spellStart"/>
      <w:r w:rsidR="00102F47">
        <w:t>Цыков</w:t>
      </w:r>
      <w:proofErr w:type="spellEnd"/>
      <w:r w:rsidR="00D03365">
        <w:t xml:space="preserve"> Валерий Валерьевич.</w:t>
      </w:r>
    </w:p>
    <w:p w:rsidR="001605CD" w:rsidRDefault="005B19C4" w:rsidP="00A968AD">
      <w:pPr>
        <w:ind w:left="1716" w:right="1765" w:hanging="1731"/>
      </w:pPr>
      <w:r>
        <w:rPr>
          <w:b/>
          <w:u w:val="single" w:color="000000"/>
        </w:rPr>
        <w:t>Команды без допуска врача к участию в акции не допускаются!</w:t>
      </w:r>
      <w:r>
        <w:rPr>
          <w:b/>
        </w:rPr>
        <w:t xml:space="preserve"> </w:t>
      </w:r>
    </w:p>
    <w:p w:rsidR="001605CD" w:rsidRDefault="005B19C4" w:rsidP="00A968AD">
      <w:pPr>
        <w:spacing w:after="26" w:line="259" w:lineRule="auto"/>
        <w:ind w:left="0" w:firstLine="0"/>
      </w:pPr>
      <w:r>
        <w:t xml:space="preserve"> </w:t>
      </w:r>
    </w:p>
    <w:p w:rsidR="001605CD" w:rsidRDefault="005B19C4" w:rsidP="00A968AD">
      <w:pPr>
        <w:numPr>
          <w:ilvl w:val="0"/>
          <w:numId w:val="2"/>
        </w:numPr>
        <w:spacing w:after="18" w:line="259" w:lineRule="auto"/>
        <w:ind w:hanging="360"/>
      </w:pPr>
      <w:r>
        <w:rPr>
          <w:b/>
          <w:u w:val="single" w:color="000000"/>
        </w:rPr>
        <w:t>Условия проведения.</w:t>
      </w:r>
      <w:r>
        <w:rPr>
          <w:b/>
        </w:rPr>
        <w:t xml:space="preserve"> </w:t>
      </w:r>
    </w:p>
    <w:p w:rsidR="00945A93" w:rsidRPr="006C70AB" w:rsidRDefault="005B19C4" w:rsidP="00945A93">
      <w:pPr>
        <w:ind w:left="-5" w:right="47"/>
        <w:rPr>
          <w:sz w:val="18"/>
          <w:szCs w:val="18"/>
        </w:rPr>
      </w:pPr>
      <w:r>
        <w:t xml:space="preserve">        </w:t>
      </w:r>
      <w:r w:rsidR="00945A93" w:rsidRPr="006C70AB">
        <w:t xml:space="preserve">Участникам соревнований необходимо соблюдать правила и требования по недопущению распространения </w:t>
      </w:r>
      <w:proofErr w:type="spellStart"/>
      <w:r w:rsidR="00945A93" w:rsidRPr="006C70AB">
        <w:t>коронавирусной</w:t>
      </w:r>
      <w:proofErr w:type="spellEnd"/>
      <w:r w:rsidR="00945A93" w:rsidRPr="006C70AB">
        <w:t xml:space="preserve"> инфекции (термометрия, использование СИЗ, соблюдение социальной дистанции, обработка рук </w:t>
      </w:r>
      <w:proofErr w:type="spellStart"/>
      <w:r w:rsidR="00945A93" w:rsidRPr="006C70AB">
        <w:t>дез</w:t>
      </w:r>
      <w:proofErr w:type="spellEnd"/>
      <w:r w:rsidR="00945A93" w:rsidRPr="006C70AB">
        <w:t>.</w:t>
      </w:r>
      <w:r w:rsidR="006C70AB" w:rsidRPr="006C70AB">
        <w:t xml:space="preserve"> </w:t>
      </w:r>
      <w:r w:rsidR="00945A93" w:rsidRPr="006C70AB">
        <w:t xml:space="preserve">средствами). Нахождение без защитной маски, за исключением периода проведения состязаний </w:t>
      </w:r>
      <w:r w:rsidR="00945A93" w:rsidRPr="006C70AB">
        <w:rPr>
          <w:b/>
          <w:sz w:val="18"/>
          <w:szCs w:val="18"/>
          <w:u w:val="single"/>
        </w:rPr>
        <w:t>ЗАПРЕЩЕНО!</w:t>
      </w:r>
    </w:p>
    <w:p w:rsidR="00945A93" w:rsidRPr="00945A93" w:rsidRDefault="00945A93" w:rsidP="00945A93">
      <w:pPr>
        <w:rPr>
          <w:strike/>
        </w:rPr>
      </w:pPr>
      <w:r w:rsidRPr="006C70AB">
        <w:t xml:space="preserve">При невыполнении данных условий или выполнении, но не в полном объеме или не всеми участниками, команда к соревнованиям </w:t>
      </w:r>
      <w:r w:rsidRPr="006C70AB">
        <w:rPr>
          <w:b/>
          <w:sz w:val="20"/>
          <w:szCs w:val="20"/>
          <w:u w:val="single"/>
        </w:rPr>
        <w:t>НЕ ДОПУСКАЕТСЯ!</w:t>
      </w:r>
    </w:p>
    <w:p w:rsidR="001605CD" w:rsidRDefault="005B19C4" w:rsidP="00A968AD">
      <w:pPr>
        <w:ind w:left="-5" w:right="47"/>
      </w:pPr>
      <w:r>
        <w:t xml:space="preserve">Все команды имеют: </w:t>
      </w:r>
    </w:p>
    <w:p w:rsidR="001605CD" w:rsidRDefault="005B19C4" w:rsidP="00A968AD">
      <w:pPr>
        <w:numPr>
          <w:ilvl w:val="0"/>
          <w:numId w:val="4"/>
        </w:numPr>
        <w:ind w:right="47" w:hanging="360"/>
      </w:pPr>
      <w:r>
        <w:t xml:space="preserve">сменную одежду и обувь (по надобности). </w:t>
      </w:r>
    </w:p>
    <w:p w:rsidR="001605CD" w:rsidRDefault="005B19C4" w:rsidP="00A968AD">
      <w:pPr>
        <w:numPr>
          <w:ilvl w:val="0"/>
          <w:numId w:val="4"/>
        </w:numPr>
        <w:ind w:right="47" w:hanging="360"/>
      </w:pPr>
      <w:r>
        <w:t xml:space="preserve">Аптечку (санитарную сумку) – 1 шт.; </w:t>
      </w:r>
    </w:p>
    <w:p w:rsidR="001605CD" w:rsidRDefault="005B19C4" w:rsidP="00A968AD">
      <w:pPr>
        <w:numPr>
          <w:ilvl w:val="0"/>
          <w:numId w:val="4"/>
        </w:numPr>
        <w:ind w:right="47" w:hanging="360"/>
      </w:pPr>
      <w:r>
        <w:t xml:space="preserve">Единую форму, эмблему (на каждом участнике с названием команды и учреждения). В команде избирается командир, санинструктор. </w:t>
      </w:r>
    </w:p>
    <w:p w:rsidR="008E4B57" w:rsidRDefault="008E4B57" w:rsidP="00A968AD">
      <w:pPr>
        <w:numPr>
          <w:ilvl w:val="0"/>
          <w:numId w:val="4"/>
        </w:numPr>
        <w:ind w:right="47" w:hanging="360"/>
      </w:pPr>
      <w:r>
        <w:t>Для оргкомитета, судейской коллегии, участников и руководителей команд предусмотрено питание.</w:t>
      </w:r>
    </w:p>
    <w:p w:rsidR="001605CD" w:rsidRDefault="005B19C4" w:rsidP="00A968AD">
      <w:pPr>
        <w:spacing w:after="23" w:line="259" w:lineRule="auto"/>
        <w:ind w:left="360" w:firstLine="0"/>
      </w:pPr>
      <w:r>
        <w:t xml:space="preserve"> </w:t>
      </w:r>
    </w:p>
    <w:p w:rsidR="001605CD" w:rsidRDefault="005B19C4" w:rsidP="00A968AD">
      <w:pPr>
        <w:ind w:left="370" w:right="47"/>
      </w:pPr>
      <w:r>
        <w:t xml:space="preserve">Протест результатов принимается не позднее 15 минут прохождения каждого вида испытаний. </w:t>
      </w:r>
    </w:p>
    <w:p w:rsidR="001605CD" w:rsidRDefault="005B19C4" w:rsidP="00A968AD">
      <w:pPr>
        <w:ind w:left="370" w:right="47"/>
      </w:pPr>
      <w:r>
        <w:t xml:space="preserve">Каждый участник команды обязан соблюдать режим и правила внутреннего распорядка. </w:t>
      </w:r>
    </w:p>
    <w:p w:rsidR="001605CD" w:rsidRDefault="005B19C4" w:rsidP="00A968AD">
      <w:pPr>
        <w:ind w:left="-15" w:right="47" w:firstLine="360"/>
      </w:pPr>
      <w:r>
        <w:t xml:space="preserve">На всех этапах акции должны соблюдаться правила техники безопасности. О любой чрезвычайной ситуации немедленно докладывать организаторам мероприятия, судейской бригаде. За нарушение правил поведения, техники безопасности и условий проведения акции на команду накладываются штрафные санкции вплоть до снятия команды с соревнований. </w:t>
      </w:r>
    </w:p>
    <w:p w:rsidR="001605CD" w:rsidRDefault="005B19C4" w:rsidP="00A968AD">
      <w:pPr>
        <w:pStyle w:val="1"/>
        <w:ind w:left="376" w:right="0"/>
        <w:jc w:val="both"/>
      </w:pPr>
      <w:r>
        <w:t xml:space="preserve">Последовательность выступления во всех видах испытаний определяется согласно </w:t>
      </w:r>
    </w:p>
    <w:p w:rsidR="001605CD" w:rsidRDefault="005B19C4" w:rsidP="00CD31DD">
      <w:pPr>
        <w:spacing w:after="3" w:line="271" w:lineRule="auto"/>
        <w:ind w:left="-5"/>
      </w:pPr>
      <w:r>
        <w:rPr>
          <w:b/>
        </w:rPr>
        <w:t>жеребьевке, проведенной при регистрации команд.</w:t>
      </w:r>
      <w:r>
        <w:t xml:space="preserve"> </w:t>
      </w:r>
    </w:p>
    <w:p w:rsidR="001605CD" w:rsidRDefault="005B19C4" w:rsidP="00CD31DD">
      <w:pPr>
        <w:ind w:left="438" w:right="47"/>
      </w:pPr>
      <w:r>
        <w:t xml:space="preserve">Руководители команд могут привлекаться к организации судейства. </w:t>
      </w:r>
    </w:p>
    <w:p w:rsidR="001605CD" w:rsidRDefault="005B19C4" w:rsidP="00A968AD">
      <w:pPr>
        <w:ind w:left="-15" w:right="47" w:firstLine="360"/>
      </w:pPr>
      <w:r>
        <w:t xml:space="preserve">Оргкомитет и судейская бригада имеют право вносить изменения в программу акции и ход испытаний. </w:t>
      </w:r>
    </w:p>
    <w:p w:rsidR="00446D81" w:rsidRDefault="005B19C4" w:rsidP="00A968AD">
      <w:pPr>
        <w:spacing w:after="3" w:line="271" w:lineRule="auto"/>
        <w:ind w:left="-5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</w:t>
      </w:r>
    </w:p>
    <w:p w:rsidR="001605CD" w:rsidRDefault="005B19C4" w:rsidP="00446D81">
      <w:pPr>
        <w:spacing w:after="3" w:line="271" w:lineRule="auto"/>
        <w:ind w:left="-5"/>
        <w:jc w:val="right"/>
      </w:pPr>
      <w:r>
        <w:rPr>
          <w:b/>
        </w:rPr>
        <w:t xml:space="preserve">Приложение 1 </w:t>
      </w:r>
    </w:p>
    <w:p w:rsidR="001605CD" w:rsidRDefault="005B19C4" w:rsidP="00A968AD">
      <w:pPr>
        <w:spacing w:after="3" w:line="271" w:lineRule="auto"/>
        <w:ind w:left="-5"/>
      </w:pPr>
      <w:r>
        <w:rPr>
          <w:b/>
        </w:rPr>
        <w:t xml:space="preserve">            1. Зимнее многоборье                                                                                                                                   </w:t>
      </w:r>
    </w:p>
    <w:p w:rsidR="001605CD" w:rsidRPr="006C70AB" w:rsidRDefault="005B19C4" w:rsidP="00A968AD">
      <w:pPr>
        <w:ind w:left="718" w:right="47"/>
      </w:pPr>
      <w:r w:rsidRPr="006C70AB">
        <w:rPr>
          <w:b/>
        </w:rPr>
        <w:t>1)</w:t>
      </w:r>
      <w:r w:rsidRPr="006C70AB">
        <w:t xml:space="preserve"> </w:t>
      </w:r>
      <w:r w:rsidRPr="006C70AB">
        <w:rPr>
          <w:b/>
        </w:rPr>
        <w:t xml:space="preserve">Лыжная </w:t>
      </w:r>
      <w:r w:rsidR="002F10ED" w:rsidRPr="006C70AB">
        <w:rPr>
          <w:b/>
        </w:rPr>
        <w:t>эстафета</w:t>
      </w:r>
      <w:r w:rsidRPr="006C70AB">
        <w:rPr>
          <w:b/>
        </w:rPr>
        <w:t xml:space="preserve"> -</w:t>
      </w:r>
      <w:r w:rsidRPr="006C70AB">
        <w:t xml:space="preserve"> </w:t>
      </w:r>
      <w:r w:rsidR="00A75572" w:rsidRPr="00446D81">
        <w:t>4</w:t>
      </w:r>
      <w:r w:rsidRPr="00446D81">
        <w:t xml:space="preserve"> человек</w:t>
      </w:r>
      <w:r w:rsidR="00A75572" w:rsidRPr="00446D81">
        <w:t>а</w:t>
      </w:r>
      <w:r w:rsidR="002A0EC2" w:rsidRPr="00446D81">
        <w:t xml:space="preserve"> (</w:t>
      </w:r>
      <w:r w:rsidR="00A75572" w:rsidRPr="00446D81">
        <w:t>2</w:t>
      </w:r>
      <w:r w:rsidR="00DD65DD" w:rsidRPr="00446D81">
        <w:t xml:space="preserve"> </w:t>
      </w:r>
      <w:r w:rsidR="002A0EC2" w:rsidRPr="00446D81">
        <w:t>юнош</w:t>
      </w:r>
      <w:r w:rsidR="00DD65DD" w:rsidRPr="00446D81">
        <w:t>и</w:t>
      </w:r>
      <w:r w:rsidR="002A0EC2" w:rsidRPr="00446D81">
        <w:t xml:space="preserve"> + </w:t>
      </w:r>
      <w:r w:rsidR="00A75572" w:rsidRPr="00446D81">
        <w:t>2</w:t>
      </w:r>
      <w:r w:rsidR="00DD65DD" w:rsidRPr="00446D81">
        <w:t xml:space="preserve"> </w:t>
      </w:r>
      <w:r w:rsidR="002A0EC2" w:rsidRPr="00446D81">
        <w:t>девушк</w:t>
      </w:r>
      <w:r w:rsidR="00DD65DD" w:rsidRPr="00446D81">
        <w:t>и).</w:t>
      </w:r>
    </w:p>
    <w:p w:rsidR="001605CD" w:rsidRPr="006C70AB" w:rsidRDefault="00DD65DD" w:rsidP="00A968AD">
      <w:pPr>
        <w:ind w:left="718" w:right="47"/>
      </w:pPr>
      <w:r w:rsidRPr="006C70AB">
        <w:t xml:space="preserve">Дистанция для 1 участника (круг по стадиону) - 300м. </w:t>
      </w:r>
    </w:p>
    <w:p w:rsidR="00102F47" w:rsidRDefault="005B19C4" w:rsidP="00A968AD">
      <w:pPr>
        <w:spacing w:after="0" w:line="277" w:lineRule="auto"/>
        <w:ind w:left="708" w:right="5982" w:firstLine="0"/>
      </w:pPr>
      <w:r w:rsidRPr="006C70AB">
        <w:t>Стиль передвижения –  свободный.</w:t>
      </w:r>
      <w:r>
        <w:t xml:space="preserve"> </w:t>
      </w:r>
    </w:p>
    <w:p w:rsidR="001605CD" w:rsidRDefault="005B19C4" w:rsidP="00A968AD">
      <w:pPr>
        <w:ind w:left="718" w:right="47"/>
      </w:pPr>
      <w:r>
        <w:rPr>
          <w:b/>
        </w:rPr>
        <w:lastRenderedPageBreak/>
        <w:t>2) Силовая подготовка -</w:t>
      </w:r>
      <w:r w:rsidR="002A0EC2">
        <w:t xml:space="preserve"> </w:t>
      </w:r>
      <w:r w:rsidR="00A75572" w:rsidRPr="00446D81">
        <w:t>4</w:t>
      </w:r>
      <w:r w:rsidR="002A0EC2" w:rsidRPr="00446D81">
        <w:t xml:space="preserve"> человек</w:t>
      </w:r>
      <w:r w:rsidR="00A75572" w:rsidRPr="00446D81">
        <w:t>а</w:t>
      </w:r>
      <w:r w:rsidR="002A0EC2" w:rsidRPr="00446D81">
        <w:t xml:space="preserve"> (</w:t>
      </w:r>
      <w:r w:rsidR="00A75572" w:rsidRPr="00446D81">
        <w:t>2</w:t>
      </w:r>
      <w:r w:rsidR="002A0EC2" w:rsidRPr="00446D81">
        <w:t xml:space="preserve"> юноши</w:t>
      </w:r>
      <w:r w:rsidRPr="00446D81">
        <w:t xml:space="preserve"> + </w:t>
      </w:r>
      <w:r w:rsidR="00A75572" w:rsidRPr="00446D81">
        <w:t>2</w:t>
      </w:r>
      <w:r w:rsidR="002A0EC2" w:rsidRPr="00446D81">
        <w:t xml:space="preserve"> </w:t>
      </w:r>
      <w:r w:rsidRPr="00446D81">
        <w:t>девушк</w:t>
      </w:r>
      <w:r w:rsidR="002A0EC2" w:rsidRPr="00446D81">
        <w:t>и</w:t>
      </w:r>
      <w:r w:rsidRPr="00446D81">
        <w:t>),</w:t>
      </w:r>
      <w:r>
        <w:t xml:space="preserve"> </w:t>
      </w:r>
    </w:p>
    <w:p w:rsidR="001605CD" w:rsidRDefault="005B19C4" w:rsidP="00A968AD">
      <w:pPr>
        <w:spacing w:after="18" w:line="259" w:lineRule="auto"/>
      </w:pPr>
      <w:r>
        <w:rPr>
          <w:b/>
          <w:u w:val="single" w:color="000000"/>
        </w:rPr>
        <w:t>Юноши- подтягивание, девушки- сгибание и разгибание рук в упоре лежа</w:t>
      </w:r>
      <w:r>
        <w:t xml:space="preserve">. </w:t>
      </w:r>
    </w:p>
    <w:p w:rsidR="001605CD" w:rsidRDefault="005B19C4" w:rsidP="00A968AD">
      <w:pPr>
        <w:ind w:left="-5" w:right="47"/>
      </w:pPr>
      <w:r>
        <w:t xml:space="preserve">(Требования к выполнению испытаний - ВФСК ГТО). </w:t>
      </w:r>
    </w:p>
    <w:p w:rsidR="001605CD" w:rsidRDefault="005B19C4" w:rsidP="00A968AD">
      <w:pPr>
        <w:ind w:left="-5" w:right="47"/>
      </w:pPr>
      <w:r>
        <w:rPr>
          <w:b/>
          <w:u w:val="single" w:color="000000"/>
        </w:rPr>
        <w:t>Юноши</w:t>
      </w:r>
      <w:r>
        <w:rPr>
          <w:b/>
        </w:rPr>
        <w:t>:</w:t>
      </w:r>
      <w:r>
        <w:t xml:space="preserve"> и.</w:t>
      </w:r>
      <w:r w:rsidR="00102F47">
        <w:t xml:space="preserve"> </w:t>
      </w:r>
      <w:r>
        <w:t xml:space="preserve">п.  вис на перекладине хват сверху, ноги вместе. </w:t>
      </w:r>
    </w:p>
    <w:p w:rsidR="001605CD" w:rsidRDefault="005B19C4" w:rsidP="00A968AD">
      <w:pPr>
        <w:ind w:left="-5" w:right="47"/>
      </w:pPr>
      <w:r>
        <w:t xml:space="preserve"> При подтягивании подбородок фиксируется над перекладиной, исход в и.</w:t>
      </w:r>
      <w:r w:rsidR="00102F47">
        <w:t xml:space="preserve"> </w:t>
      </w:r>
      <w:r>
        <w:t xml:space="preserve">п. полное разгибание рук в локтевом суставе. </w:t>
      </w:r>
    </w:p>
    <w:p w:rsidR="001605CD" w:rsidRDefault="005B19C4" w:rsidP="00A968AD">
      <w:pPr>
        <w:ind w:left="-5" w:right="47"/>
      </w:pPr>
      <w:r>
        <w:t>ОШИБКИ</w:t>
      </w:r>
      <w:r w:rsidR="00102F47">
        <w:t>:</w:t>
      </w:r>
      <w:r>
        <w:t xml:space="preserve"> результат не зачитывается рывок, нет фиксации подбородка над перекладиной, не полное разгибание рук в локтевом суставе, ноги врозь,</w:t>
      </w:r>
      <w:r w:rsidR="00102F47">
        <w:t xml:space="preserve"> </w:t>
      </w:r>
      <w:r>
        <w:t xml:space="preserve">согнуты. </w:t>
      </w:r>
    </w:p>
    <w:p w:rsidR="001605CD" w:rsidRDefault="005B19C4" w:rsidP="00A968AD">
      <w:pPr>
        <w:ind w:left="-5" w:right="47"/>
      </w:pPr>
      <w:r>
        <w:rPr>
          <w:b/>
          <w:u w:val="single" w:color="000000"/>
        </w:rPr>
        <w:t>Девушки</w:t>
      </w:r>
      <w:r>
        <w:rPr>
          <w:b/>
        </w:rPr>
        <w:t xml:space="preserve">: </w:t>
      </w:r>
      <w:r>
        <w:t>и.</w:t>
      </w:r>
      <w:r w:rsidR="001E57A7">
        <w:t xml:space="preserve"> </w:t>
      </w:r>
      <w:r>
        <w:t xml:space="preserve">п. упор лежа, туловище прямое, руки на ширине плеч, ноги без упора   </w:t>
      </w:r>
    </w:p>
    <w:p w:rsidR="001605CD" w:rsidRDefault="005B19C4" w:rsidP="00A968AD">
      <w:pPr>
        <w:ind w:left="-5" w:right="47"/>
      </w:pPr>
      <w:r>
        <w:t xml:space="preserve"> Фиксация: согнутые   руки в локтевом суста</w:t>
      </w:r>
      <w:r w:rsidR="001E57A7">
        <w:t>ве до угла 90° (угол между локте</w:t>
      </w:r>
      <w:r>
        <w:t xml:space="preserve">м и туловищем 45°) либо касание предмета грудью высотой 5 см., </w:t>
      </w:r>
    </w:p>
    <w:p w:rsidR="001605CD" w:rsidRDefault="005B19C4" w:rsidP="00A968AD">
      <w:pPr>
        <w:ind w:left="-5" w:right="47"/>
      </w:pPr>
      <w:r>
        <w:t>ОШИБКИ</w:t>
      </w:r>
      <w:r w:rsidR="001E57A7">
        <w:t>:</w:t>
      </w:r>
      <w:r>
        <w:t xml:space="preserve"> нет фиксации, </w:t>
      </w:r>
      <w:r w:rsidR="001E57A7">
        <w:t>угол между локте</w:t>
      </w:r>
      <w:r>
        <w:t xml:space="preserve">м и туловищем более 45°, кисти рук переставляются или отрываются от упора (пол), туловище прогнуто. </w:t>
      </w:r>
    </w:p>
    <w:p w:rsidR="001605CD" w:rsidRDefault="005B19C4" w:rsidP="00A968AD">
      <w:pPr>
        <w:ind w:left="-5" w:right="47"/>
      </w:pPr>
      <w:r>
        <w:t xml:space="preserve">На данном этапе (девушки) используется счетчик для отжиманий ГТО. </w:t>
      </w:r>
    </w:p>
    <w:p w:rsidR="001605CD" w:rsidRDefault="005B19C4" w:rsidP="00A968AD">
      <w:pPr>
        <w:ind w:left="-5" w:right="47"/>
      </w:pPr>
      <w:r>
        <w:t xml:space="preserve">Места среди юношей и девушек определяются по наибольшему результату. </w:t>
      </w:r>
    </w:p>
    <w:p w:rsidR="001605CD" w:rsidRDefault="005B19C4" w:rsidP="00A968AD">
      <w:pPr>
        <w:spacing w:after="3" w:line="271" w:lineRule="auto"/>
        <w:ind w:left="718"/>
      </w:pPr>
      <w:r>
        <w:rPr>
          <w:b/>
        </w:rPr>
        <w:t xml:space="preserve">3) Разборка-сборка автомата </w:t>
      </w:r>
      <w:r w:rsidRPr="00A75572">
        <w:t xml:space="preserve">- </w:t>
      </w:r>
      <w:r w:rsidR="00A75572" w:rsidRPr="00446D81">
        <w:t>4</w:t>
      </w:r>
      <w:r w:rsidR="002A0EC2" w:rsidRPr="00446D81">
        <w:t xml:space="preserve"> человек</w:t>
      </w:r>
      <w:r w:rsidR="00A75572" w:rsidRPr="00446D81">
        <w:t>а</w:t>
      </w:r>
      <w:r w:rsidRPr="00446D81">
        <w:t xml:space="preserve"> (</w:t>
      </w:r>
      <w:r w:rsidR="00A75572" w:rsidRPr="00446D81">
        <w:t>2</w:t>
      </w:r>
      <w:r w:rsidR="002A0EC2" w:rsidRPr="00446D81">
        <w:t xml:space="preserve"> юнош</w:t>
      </w:r>
      <w:r w:rsidR="00954A6A" w:rsidRPr="00446D81">
        <w:t>и</w:t>
      </w:r>
      <w:r w:rsidRPr="00446D81">
        <w:t xml:space="preserve"> + </w:t>
      </w:r>
      <w:r w:rsidR="00A75572" w:rsidRPr="00446D81">
        <w:t>2</w:t>
      </w:r>
      <w:r w:rsidR="002A0EC2" w:rsidRPr="00446D81">
        <w:t xml:space="preserve"> </w:t>
      </w:r>
      <w:r w:rsidRPr="00446D81">
        <w:t>девушк</w:t>
      </w:r>
      <w:r w:rsidR="002A0EC2" w:rsidRPr="00446D81">
        <w:t>и</w:t>
      </w:r>
      <w:r w:rsidRPr="00446D81">
        <w:t>)</w:t>
      </w:r>
      <w:r w:rsidRPr="00446D81">
        <w:rPr>
          <w:b/>
        </w:rPr>
        <w:t>.</w:t>
      </w:r>
      <w:r>
        <w:rPr>
          <w:b/>
        </w:rPr>
        <w:t xml:space="preserve">  </w:t>
      </w:r>
    </w:p>
    <w:p w:rsidR="001605CD" w:rsidRDefault="005B19C4" w:rsidP="00A968AD">
      <w:pPr>
        <w:ind w:left="-15" w:right="47" w:firstLine="708"/>
      </w:pPr>
      <w:r>
        <w:t xml:space="preserve">И. п: Автомат лежит на столе затвором вниз. Участник находится на расстоянии одного шага от стола, держа руки за спиной. По команде судьи («Внимание! К разборке-сборке – ПРИСТУПИТЬ!») участник выполняет неполную разборку автомата, и после касания стола газовой трубкой, без дополнительной команды, сборку автомата, после завершения разборки-сборки, автомат кладется затвором вниз на стол, после судья останавливает секундомер. </w:t>
      </w:r>
    </w:p>
    <w:p w:rsidR="001605CD" w:rsidRDefault="005B19C4" w:rsidP="00A968AD">
      <w:pPr>
        <w:ind w:left="-5" w:right="47"/>
      </w:pPr>
      <w:r>
        <w:t xml:space="preserve"> Порядок неполной разборки-сборки: отделить «магазин», снять автомат с предохранителя, отвести рукоятку затворной рамы назад, отпустить рукоятку, снять курок с боевого взвода, извлечь пенал, отделить шомпол, отделить крышку ствольной коробки, отделить возвратный механизм, отделить затворную раму с затвором, отделить затвор от затворной рамы, отделить газовую трубку со ствольной накладкой, дотронуться газовой трубкой до стола,  присоединить газовую трубку со ствольной накладкой, присоединить затвор к затворной раме, присоединить затворную раму с затвором к ствольной коробке, присоединить возвратный механизм, присоединить крышку ствольной коробки, спустить курок с боевого взвода и поставить на предохранитель, присоединить шомпол, вложить пенал в гнездо приклада, присоединить магазин к автомату </w:t>
      </w:r>
    </w:p>
    <w:p w:rsidR="001605CD" w:rsidRDefault="005B19C4" w:rsidP="00A968AD">
      <w:pPr>
        <w:spacing w:after="3" w:line="271" w:lineRule="auto"/>
        <w:ind w:left="-5"/>
      </w:pPr>
      <w:r>
        <w:rPr>
          <w:b/>
        </w:rPr>
        <w:t>При разборке части оружия обязательно укладываются в порядке их отделения</w:t>
      </w:r>
      <w:r>
        <w:t xml:space="preserve">.  </w:t>
      </w:r>
    </w:p>
    <w:p w:rsidR="001605CD" w:rsidRPr="00CA73ED" w:rsidRDefault="005B19C4" w:rsidP="00A968AD">
      <w:pPr>
        <w:spacing w:after="24" w:line="259" w:lineRule="auto"/>
        <w:ind w:left="0" w:firstLine="0"/>
        <w:rPr>
          <w:szCs w:val="24"/>
        </w:rPr>
      </w:pPr>
      <w:r w:rsidRPr="00CA73ED">
        <w:rPr>
          <w:szCs w:val="24"/>
        </w:rPr>
        <w:t xml:space="preserve">Места среди юношей и девушек распределяются по наименьшему времени. </w:t>
      </w:r>
    </w:p>
    <w:p w:rsidR="001605CD" w:rsidRPr="00CA73ED" w:rsidRDefault="005B19C4" w:rsidP="00A968AD">
      <w:pPr>
        <w:spacing w:after="17" w:line="259" w:lineRule="auto"/>
        <w:ind w:left="0" w:firstLine="0"/>
        <w:rPr>
          <w:szCs w:val="24"/>
        </w:rPr>
      </w:pPr>
      <w:r w:rsidRPr="00CA73ED">
        <w:rPr>
          <w:b/>
          <w:szCs w:val="24"/>
        </w:rPr>
        <w:t xml:space="preserve">Команды могут использовать свои АК только по согласованию с судьей этапа. </w:t>
      </w:r>
    </w:p>
    <w:p w:rsidR="001605CD" w:rsidRDefault="005B19C4" w:rsidP="00A968AD">
      <w:pPr>
        <w:ind w:left="-5" w:right="47"/>
      </w:pPr>
      <w:r>
        <w:t xml:space="preserve">Ошибки, за которые начисляются штрафные баллы: </w:t>
      </w:r>
      <w:r>
        <w:rPr>
          <w:b/>
        </w:rPr>
        <w:t>1 штрафной балл – +5 секунд</w:t>
      </w:r>
      <w:r>
        <w:t xml:space="preserve">. </w:t>
      </w:r>
    </w:p>
    <w:tbl>
      <w:tblPr>
        <w:tblStyle w:val="TableGrid"/>
        <w:tblW w:w="9855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65"/>
        <w:gridCol w:w="6248"/>
        <w:gridCol w:w="2942"/>
      </w:tblGrid>
      <w:tr w:rsidR="001605CD" w:rsidTr="005C52D9">
        <w:trPr>
          <w:trHeight w:val="562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CD" w:rsidRDefault="005B19C4" w:rsidP="00A968AD">
            <w:pPr>
              <w:spacing w:after="15" w:line="259" w:lineRule="auto"/>
              <w:ind w:left="113" w:firstLine="0"/>
            </w:pPr>
            <w:r>
              <w:t xml:space="preserve">№ </w:t>
            </w:r>
          </w:p>
          <w:p w:rsidR="001605CD" w:rsidRDefault="005B19C4" w:rsidP="00A968AD">
            <w:pPr>
              <w:spacing w:after="0" w:line="259" w:lineRule="auto"/>
              <w:ind w:left="72" w:firstLine="0"/>
            </w:pPr>
            <w:r>
              <w:t xml:space="preserve">п/п 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5CD" w:rsidRDefault="005B19C4" w:rsidP="00A968AD">
            <w:pPr>
              <w:spacing w:after="0" w:line="259" w:lineRule="auto"/>
              <w:ind w:left="0" w:firstLine="0"/>
            </w:pPr>
            <w:r>
              <w:t xml:space="preserve">                 Ошибки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5CD" w:rsidRDefault="005B19C4" w:rsidP="00A968AD">
            <w:pPr>
              <w:spacing w:after="0" w:line="259" w:lineRule="auto"/>
              <w:ind w:left="12" w:firstLine="0"/>
            </w:pPr>
            <w:r>
              <w:t xml:space="preserve">Кол-во штрафных баллов </w:t>
            </w:r>
          </w:p>
        </w:tc>
      </w:tr>
      <w:tr w:rsidR="001605CD" w:rsidTr="005C52D9">
        <w:trPr>
          <w:trHeight w:val="28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CD" w:rsidRDefault="005B19C4" w:rsidP="00A968AD">
            <w:pPr>
              <w:spacing w:after="0" w:line="259" w:lineRule="auto"/>
              <w:ind w:left="14" w:firstLine="0"/>
            </w:pPr>
            <w:r>
              <w:t xml:space="preserve">1 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CD" w:rsidRDefault="005B19C4" w:rsidP="00A968AD">
            <w:pPr>
              <w:spacing w:after="0" w:line="259" w:lineRule="auto"/>
              <w:ind w:left="0" w:firstLine="0"/>
            </w:pPr>
            <w:r>
              <w:t xml:space="preserve">Нарушение порядка неполной разборки - сборки АК.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CD" w:rsidRDefault="001A0999" w:rsidP="00A968AD">
            <w:pPr>
              <w:spacing w:after="0" w:line="259" w:lineRule="auto"/>
              <w:ind w:left="16" w:firstLine="0"/>
            </w:pPr>
            <w:r>
              <w:t>2</w:t>
            </w:r>
            <w:r w:rsidR="005B19C4">
              <w:t xml:space="preserve"> штрафных балла </w:t>
            </w:r>
          </w:p>
        </w:tc>
      </w:tr>
      <w:tr w:rsidR="001605CD" w:rsidTr="005C52D9">
        <w:trPr>
          <w:trHeight w:val="562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CD" w:rsidRDefault="005B19C4" w:rsidP="00A968AD">
            <w:pPr>
              <w:spacing w:after="0" w:line="259" w:lineRule="auto"/>
              <w:ind w:left="14" w:firstLine="0"/>
            </w:pPr>
            <w:r>
              <w:t xml:space="preserve">2 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CD" w:rsidRDefault="005B19C4" w:rsidP="00A968AD">
            <w:pPr>
              <w:spacing w:after="0" w:line="259" w:lineRule="auto"/>
              <w:ind w:left="0" w:firstLine="0"/>
            </w:pPr>
            <w:r>
              <w:t xml:space="preserve">Отделяемые части, и механизмы разложены не в порядке отделения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CD" w:rsidRDefault="005B19C4" w:rsidP="00A968AD">
            <w:pPr>
              <w:spacing w:after="0" w:line="259" w:lineRule="auto"/>
              <w:ind w:left="0" w:firstLine="0"/>
            </w:pPr>
            <w:r>
              <w:t xml:space="preserve">1 штрафной балл за каждое нарушение </w:t>
            </w:r>
          </w:p>
        </w:tc>
      </w:tr>
      <w:tr w:rsidR="001605CD" w:rsidTr="005C52D9">
        <w:trPr>
          <w:trHeight w:val="562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CD" w:rsidRDefault="005B19C4" w:rsidP="00A968AD">
            <w:pPr>
              <w:spacing w:after="0" w:line="259" w:lineRule="auto"/>
              <w:ind w:left="14" w:firstLine="0"/>
            </w:pPr>
            <w:r>
              <w:t xml:space="preserve">3 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CD" w:rsidRDefault="005B19C4" w:rsidP="00A968AD">
            <w:pPr>
              <w:spacing w:after="0" w:line="259" w:lineRule="auto"/>
              <w:ind w:left="0" w:firstLine="0"/>
            </w:pPr>
            <w:r>
              <w:t xml:space="preserve">Отделяемые части, и механизмы разложены                   неаккуратно или пересекаются друг с другом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CD" w:rsidRDefault="005B19C4" w:rsidP="00A968AD">
            <w:pPr>
              <w:spacing w:after="0" w:line="259" w:lineRule="auto"/>
              <w:ind w:left="0" w:firstLine="0"/>
            </w:pPr>
            <w:r>
              <w:t xml:space="preserve">1 штрафной балл за каждое нарушение </w:t>
            </w:r>
          </w:p>
        </w:tc>
      </w:tr>
      <w:tr w:rsidR="001605CD" w:rsidTr="005C52D9">
        <w:trPr>
          <w:trHeight w:val="28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CD" w:rsidRDefault="005B19C4" w:rsidP="00A968AD">
            <w:pPr>
              <w:spacing w:after="0" w:line="259" w:lineRule="auto"/>
              <w:ind w:left="14" w:firstLine="0"/>
            </w:pPr>
            <w:r>
              <w:t xml:space="preserve">4 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CD" w:rsidRDefault="005B19C4" w:rsidP="00A968AD">
            <w:pPr>
              <w:spacing w:after="0" w:line="259" w:lineRule="auto"/>
              <w:ind w:left="0" w:firstLine="0"/>
            </w:pPr>
            <w:r>
              <w:t xml:space="preserve">Падение со стола отделяемых частей и механизмов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CD" w:rsidRPr="006C70AB" w:rsidRDefault="005B19C4" w:rsidP="00A968AD">
            <w:pPr>
              <w:spacing w:after="0" w:line="259" w:lineRule="auto"/>
              <w:ind w:firstLine="0"/>
            </w:pPr>
            <w:r w:rsidRPr="006C70AB">
              <w:t xml:space="preserve">2 балла за каждую часть </w:t>
            </w:r>
          </w:p>
        </w:tc>
      </w:tr>
      <w:tr w:rsidR="001605CD" w:rsidTr="005C52D9">
        <w:trPr>
          <w:trHeight w:val="288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CD" w:rsidRDefault="005B19C4" w:rsidP="00A968AD">
            <w:pPr>
              <w:spacing w:after="0" w:line="259" w:lineRule="auto"/>
              <w:ind w:left="14" w:firstLine="0"/>
            </w:pPr>
            <w:r>
              <w:t xml:space="preserve">5 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CD" w:rsidRDefault="005B19C4" w:rsidP="00A968AD">
            <w:pPr>
              <w:spacing w:after="0" w:line="259" w:lineRule="auto"/>
              <w:ind w:left="0" w:firstLine="0"/>
            </w:pPr>
            <w:r>
              <w:t xml:space="preserve">Некорректное поведение во время выполнения норматива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CD" w:rsidRDefault="005B19C4" w:rsidP="00A968AD">
            <w:pPr>
              <w:spacing w:after="0" w:line="259" w:lineRule="auto"/>
              <w:ind w:left="11" w:firstLine="0"/>
            </w:pPr>
            <w:r>
              <w:t xml:space="preserve">4 балла </w:t>
            </w:r>
          </w:p>
        </w:tc>
      </w:tr>
      <w:tr w:rsidR="001605CD" w:rsidTr="005C52D9">
        <w:trPr>
          <w:trHeight w:val="51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CD" w:rsidRDefault="005B19C4" w:rsidP="00A968AD">
            <w:pPr>
              <w:spacing w:after="0" w:line="259" w:lineRule="auto"/>
              <w:ind w:left="14" w:firstLine="0"/>
            </w:pPr>
            <w:r>
              <w:t xml:space="preserve">6 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CD" w:rsidRPr="00B56451" w:rsidRDefault="005B19C4" w:rsidP="00A968AD">
            <w:pPr>
              <w:spacing w:after="0" w:line="259" w:lineRule="auto"/>
              <w:ind w:left="0" w:firstLine="0"/>
              <w:rPr>
                <w:szCs w:val="24"/>
              </w:rPr>
            </w:pPr>
            <w:r w:rsidRPr="00B56451">
              <w:rPr>
                <w:szCs w:val="24"/>
              </w:rPr>
              <w:t xml:space="preserve">Произведение контрольного спуска, если ствол направлен под углом менее 45 градусов от горизонтальной плоскости;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CD" w:rsidRDefault="001A0999" w:rsidP="00A968AD">
            <w:pPr>
              <w:spacing w:after="0" w:line="259" w:lineRule="auto"/>
              <w:ind w:left="14" w:firstLine="0"/>
            </w:pPr>
            <w:r w:rsidRPr="006C70AB">
              <w:t>3</w:t>
            </w:r>
            <w:r w:rsidR="00B56451" w:rsidRPr="006C70AB">
              <w:t xml:space="preserve"> штрафных</w:t>
            </w:r>
            <w:r w:rsidR="005B19C4" w:rsidRPr="006C70AB">
              <w:t xml:space="preserve"> бал</w:t>
            </w:r>
            <w:r w:rsidR="00B56451" w:rsidRPr="006C70AB">
              <w:t>ла</w:t>
            </w:r>
            <w:r w:rsidR="005B19C4">
              <w:t xml:space="preserve"> </w:t>
            </w:r>
          </w:p>
        </w:tc>
      </w:tr>
    </w:tbl>
    <w:p w:rsidR="001605CD" w:rsidRDefault="005B19C4" w:rsidP="00A968AD">
      <w:pPr>
        <w:spacing w:after="12" w:line="259" w:lineRule="auto"/>
        <w:ind w:left="0" w:firstLine="0"/>
      </w:pPr>
      <w:r>
        <w:rPr>
          <w:b/>
        </w:rPr>
        <w:lastRenderedPageBreak/>
        <w:t xml:space="preserve"> </w:t>
      </w:r>
    </w:p>
    <w:p w:rsidR="001605CD" w:rsidRDefault="005B19C4" w:rsidP="00A968AD">
      <w:pPr>
        <w:numPr>
          <w:ilvl w:val="0"/>
          <w:numId w:val="5"/>
        </w:numPr>
        <w:ind w:left="967" w:right="23" w:hanging="259"/>
      </w:pPr>
      <w:r>
        <w:rPr>
          <w:b/>
        </w:rPr>
        <w:t xml:space="preserve">Стрельба </w:t>
      </w:r>
      <w:r w:rsidRPr="00446D81">
        <w:rPr>
          <w:b/>
        </w:rPr>
        <w:t xml:space="preserve">- </w:t>
      </w:r>
      <w:r w:rsidR="00A75572" w:rsidRPr="00446D81">
        <w:t>4</w:t>
      </w:r>
      <w:r w:rsidRPr="00446D81">
        <w:t xml:space="preserve"> человек</w:t>
      </w:r>
      <w:r w:rsidR="00A75572" w:rsidRPr="00446D81">
        <w:t>а</w:t>
      </w:r>
      <w:r w:rsidRPr="00446D81">
        <w:t xml:space="preserve"> </w:t>
      </w:r>
      <w:r w:rsidR="001E57A7" w:rsidRPr="00446D81">
        <w:t>(</w:t>
      </w:r>
      <w:r w:rsidR="00A75572" w:rsidRPr="00446D81">
        <w:t>2</w:t>
      </w:r>
      <w:r w:rsidR="00954A6A" w:rsidRPr="00446D81">
        <w:t xml:space="preserve"> юноши</w:t>
      </w:r>
      <w:r w:rsidRPr="00446D81">
        <w:t xml:space="preserve"> + </w:t>
      </w:r>
      <w:r w:rsidR="00A75572" w:rsidRPr="00446D81">
        <w:t>2</w:t>
      </w:r>
      <w:r w:rsidR="00954A6A" w:rsidRPr="00446D81">
        <w:t xml:space="preserve"> </w:t>
      </w:r>
      <w:r w:rsidRPr="00446D81">
        <w:t>девушк</w:t>
      </w:r>
      <w:r w:rsidR="00954A6A" w:rsidRPr="00446D81">
        <w:t>и</w:t>
      </w:r>
      <w:r w:rsidRPr="00446D81">
        <w:t>)</w:t>
      </w:r>
      <w:r w:rsidRPr="00446D81">
        <w:rPr>
          <w:b/>
        </w:rPr>
        <w:t>.</w:t>
      </w:r>
      <w:r>
        <w:rPr>
          <w:b/>
        </w:rPr>
        <w:t xml:space="preserve"> </w:t>
      </w:r>
    </w:p>
    <w:p w:rsidR="00954A6A" w:rsidRDefault="005B19C4" w:rsidP="00A968AD">
      <w:pPr>
        <w:ind w:left="-15" w:right="47" w:firstLine="708"/>
      </w:pPr>
      <w:r>
        <w:t>На выполнени</w:t>
      </w:r>
      <w:r w:rsidR="00954A6A">
        <w:t>е упражнения дается три пробных и</w:t>
      </w:r>
      <w:r>
        <w:t xml:space="preserve"> пять зачетных выстрела каждому участнику. </w:t>
      </w:r>
    </w:p>
    <w:p w:rsidR="00FE252E" w:rsidRDefault="00954A6A" w:rsidP="00A968AD">
      <w:pPr>
        <w:ind w:left="-15" w:right="47" w:firstLine="708"/>
      </w:pPr>
      <w:r>
        <w:t>Время выполнения зачетных выстрелов – 5 минут. Стрелок не уложившийся во времени стрельбу прекращает. Дистанция 10 м, м</w:t>
      </w:r>
      <w:r w:rsidR="005B19C4">
        <w:t>ишень «П», положение для стрельбы – сидя.</w:t>
      </w:r>
      <w:r>
        <w:t xml:space="preserve"> Допускаются пневматические винтовки любой модификации на основе модели ИЖ-38 с открытым прицелом. Стрельба ведётся всеми участниками команды одновременно на 6 огневых рубежах</w:t>
      </w:r>
      <w:r w:rsidR="00ED59D3">
        <w:t>.</w:t>
      </w:r>
      <w:r w:rsidR="005B19C4">
        <w:t xml:space="preserve"> </w:t>
      </w:r>
      <w:r w:rsidR="005B19C4">
        <w:rPr>
          <w:b/>
          <w:i/>
          <w:u w:val="single" w:color="000000"/>
        </w:rPr>
        <w:t>Разрешается использовать свои</w:t>
      </w:r>
      <w:r w:rsidR="005B19C4">
        <w:rPr>
          <w:b/>
          <w:i/>
        </w:rPr>
        <w:t xml:space="preserve"> </w:t>
      </w:r>
      <w:r>
        <w:rPr>
          <w:b/>
          <w:i/>
          <w:u w:val="single" w:color="000000"/>
        </w:rPr>
        <w:t>винтовки и пульки</w:t>
      </w:r>
      <w:r w:rsidR="005B19C4">
        <w:rPr>
          <w:b/>
          <w:i/>
          <w:u w:val="single" w:color="000000"/>
        </w:rPr>
        <w:t>, предварительно согласовав с судьей.</w:t>
      </w:r>
      <w:r w:rsidR="005B19C4">
        <w:t xml:space="preserve"> </w:t>
      </w:r>
      <w:r w:rsidR="00ED59D3">
        <w:t xml:space="preserve">На огневом рубеже находится только стрелок выполняющий упражнение, руководители на огневой рубеж не допускаются.  </w:t>
      </w:r>
      <w:r w:rsidR="005B19C4">
        <w:t>Место определяется по наибольшему количе</w:t>
      </w:r>
      <w:r>
        <w:t>ству набранных очков</w:t>
      </w:r>
      <w:r w:rsidR="005B19C4">
        <w:t>.</w:t>
      </w:r>
    </w:p>
    <w:p w:rsidR="00D749FD" w:rsidRDefault="00D749FD" w:rsidP="00A968AD">
      <w:pPr>
        <w:ind w:left="-15" w:right="47" w:firstLine="708"/>
        <w:rPr>
          <w:b/>
        </w:rPr>
      </w:pPr>
      <w:r w:rsidRPr="00D749FD">
        <w:rPr>
          <w:b/>
        </w:rPr>
        <w:t>5) Краеведческая викторина</w:t>
      </w:r>
      <w:r>
        <w:rPr>
          <w:b/>
        </w:rPr>
        <w:t>.</w:t>
      </w:r>
    </w:p>
    <w:p w:rsidR="001605CD" w:rsidRPr="00D749FD" w:rsidRDefault="00D749FD" w:rsidP="00A968AD">
      <w:pPr>
        <w:ind w:left="-15" w:right="47" w:firstLine="708"/>
      </w:pPr>
      <w:r>
        <w:rPr>
          <w:b/>
        </w:rPr>
        <w:t xml:space="preserve"> </w:t>
      </w:r>
      <w:r w:rsidR="005B19C4" w:rsidRPr="00D749FD">
        <w:rPr>
          <w:b/>
        </w:rPr>
        <w:t xml:space="preserve"> </w:t>
      </w:r>
      <w:r>
        <w:t>Команда получает место (от первого до последнего) в общекомандном зачёте.</w:t>
      </w:r>
    </w:p>
    <w:p w:rsidR="001605CD" w:rsidRDefault="005B19C4" w:rsidP="00A968AD">
      <w:pPr>
        <w:numPr>
          <w:ilvl w:val="0"/>
          <w:numId w:val="5"/>
        </w:numPr>
        <w:spacing w:after="3" w:line="271" w:lineRule="auto"/>
        <w:ind w:left="967" w:right="23" w:hanging="259"/>
      </w:pPr>
      <w:r>
        <w:rPr>
          <w:b/>
        </w:rPr>
        <w:t xml:space="preserve">Боевой листок. </w:t>
      </w:r>
    </w:p>
    <w:p w:rsidR="001605CD" w:rsidRDefault="006C70AB" w:rsidP="00D749FD">
      <w:pPr>
        <w:ind w:left="718" w:right="47"/>
      </w:pPr>
      <w:r>
        <w:t>Домашнее задание.</w:t>
      </w:r>
      <w:r w:rsidR="005B19C4">
        <w:t xml:space="preserve"> </w:t>
      </w:r>
      <w:r w:rsidR="00D749FD">
        <w:t xml:space="preserve">Команда получает место (от первого до последнего) в общекомандном зачёте. </w:t>
      </w:r>
      <w:r w:rsidR="005B19C4">
        <w:t>Команде, не предоставившей боевой листок, прибавляетс</w:t>
      </w:r>
      <w:r w:rsidR="001E57A7">
        <w:t>я 5 «штрафных» баллов</w:t>
      </w:r>
      <w:r w:rsidR="005B19C4">
        <w:t xml:space="preserve"> к командному результату. </w:t>
      </w:r>
    </w:p>
    <w:p w:rsidR="001605CD" w:rsidRDefault="005B19C4" w:rsidP="00A968AD">
      <w:pPr>
        <w:ind w:left="-15" w:right="47" w:firstLine="708"/>
      </w:pPr>
      <w:r>
        <w:t>Боевой листок выполняет</w:t>
      </w:r>
      <w:r w:rsidR="001E57A7">
        <w:t>ся на листе ватмана. Тема: «2021 – Год 80-летия освобождения Калинина</w:t>
      </w:r>
      <w:r>
        <w:t xml:space="preserve">». Материалы для изображения (краски, карандаши и др.). Оценивается: соответствие теме, содержание, соотношение текста к изображению не менее 50%. Запрещается использовать фотоматериалы, вырезки из газет и журналов.  </w:t>
      </w:r>
    </w:p>
    <w:p w:rsidR="001605CD" w:rsidRDefault="005B19C4" w:rsidP="00A968AD">
      <w:pPr>
        <w:spacing w:after="45" w:line="259" w:lineRule="auto"/>
        <w:ind w:left="708" w:firstLine="0"/>
      </w:pPr>
      <w:r>
        <w:rPr>
          <w:b/>
        </w:rPr>
        <w:t xml:space="preserve"> </w:t>
      </w:r>
    </w:p>
    <w:p w:rsidR="001605CD" w:rsidRDefault="005B19C4" w:rsidP="00A968AD">
      <w:pPr>
        <w:spacing w:after="3" w:line="271" w:lineRule="auto"/>
        <w:ind w:left="394"/>
      </w:pPr>
      <w:r>
        <w:rPr>
          <w:b/>
        </w:rPr>
        <w:t xml:space="preserve">2. Смотр строя и песни  </w:t>
      </w:r>
    </w:p>
    <w:p w:rsidR="001605CD" w:rsidRDefault="005B19C4" w:rsidP="00A968AD">
      <w:pPr>
        <w:spacing w:after="35"/>
        <w:ind w:left="-5" w:right="47"/>
      </w:pPr>
      <w:r>
        <w:t xml:space="preserve">      Участвует вся </w:t>
      </w:r>
      <w:r w:rsidRPr="00446D81">
        <w:t xml:space="preserve">команда </w:t>
      </w:r>
      <w:r w:rsidR="00A75572" w:rsidRPr="00446D81">
        <w:t>6</w:t>
      </w:r>
      <w:r w:rsidRPr="00446D81">
        <w:t xml:space="preserve"> человек</w:t>
      </w:r>
      <w:r>
        <w:t xml:space="preserve"> без р</w:t>
      </w:r>
      <w:r w:rsidR="00E82FAF">
        <w:t xml:space="preserve">уководителя. Форма одежды </w:t>
      </w:r>
      <w:r w:rsidR="00E82FAF" w:rsidRPr="00E82FAF">
        <w:rPr>
          <w:b/>
        </w:rPr>
        <w:t>единая</w:t>
      </w:r>
      <w:r>
        <w:t xml:space="preserve"> у всей команды, соответствующая мероприятию. </w:t>
      </w:r>
    </w:p>
    <w:p w:rsidR="001605CD" w:rsidRDefault="005B19C4" w:rsidP="00A968AD">
      <w:pPr>
        <w:spacing w:after="32"/>
        <w:ind w:left="-5" w:right="47"/>
      </w:pPr>
      <w:r>
        <w:t xml:space="preserve">Конкурс состоит из строевых упражнений и торжественное прохождение в составе команды с песней.   Конкурс оценивается по пятибалльной системе.   </w:t>
      </w:r>
    </w:p>
    <w:p w:rsidR="001605CD" w:rsidRPr="00F01390" w:rsidRDefault="005B19C4" w:rsidP="00A968AD">
      <w:pPr>
        <w:spacing w:after="0" w:line="259" w:lineRule="auto"/>
        <w:ind w:left="0" w:firstLine="0"/>
      </w:pPr>
      <w:r>
        <w:rPr>
          <w:b/>
        </w:rPr>
        <w:t xml:space="preserve"> </w:t>
      </w:r>
      <w:r w:rsidRPr="00F01390">
        <w:rPr>
          <w:b/>
        </w:rPr>
        <w:t xml:space="preserve">Общее построение </w:t>
      </w:r>
      <w:r w:rsidRPr="00F01390">
        <w:rPr>
          <w:b/>
          <w:i/>
        </w:rPr>
        <w:t>«Статен в строю, силён в бою».</w:t>
      </w:r>
      <w:r w:rsidRPr="00F01390">
        <w:rPr>
          <w:b/>
        </w:rPr>
        <w:t xml:space="preserve"> </w:t>
      </w:r>
      <w:r w:rsidRPr="00F01390">
        <w:t xml:space="preserve">По два человека в шеренге. </w:t>
      </w:r>
    </w:p>
    <w:p w:rsidR="00E82FAF" w:rsidRDefault="005B19C4" w:rsidP="00E82FAF">
      <w:pPr>
        <w:ind w:left="-5" w:right="47"/>
      </w:pPr>
      <w:r w:rsidRPr="00F01390">
        <w:t>- Приветствие всех участников мероприятия Главный</w:t>
      </w:r>
      <w:r w:rsidR="001E57A7" w:rsidRPr="00F01390">
        <w:t xml:space="preserve"> судья: «</w:t>
      </w:r>
      <w:r w:rsidRPr="00F01390">
        <w:t>Отряды! Равняйсь! Смирно!  Здравствуйте товарищи участники соревнований!»  и все отве</w:t>
      </w:r>
      <w:r w:rsidR="00E82FAF">
        <w:t>чают хором:</w:t>
      </w:r>
    </w:p>
    <w:p w:rsidR="001605CD" w:rsidRPr="00F01390" w:rsidRDefault="005B19C4" w:rsidP="00E82FAF">
      <w:pPr>
        <w:ind w:left="-5" w:right="47"/>
      </w:pPr>
      <w:r w:rsidRPr="00F01390">
        <w:t xml:space="preserve"> «Здравие желаем   главный судья соревнований!» </w:t>
      </w:r>
    </w:p>
    <w:p w:rsidR="00ED59D3" w:rsidRPr="00F01390" w:rsidRDefault="005B19C4" w:rsidP="00A968AD">
      <w:pPr>
        <w:ind w:left="-5" w:right="47"/>
      </w:pPr>
      <w:r w:rsidRPr="00F01390">
        <w:t>Главный судья поздравляет</w:t>
      </w:r>
      <w:r w:rsidR="001E57A7" w:rsidRPr="00F01390">
        <w:t xml:space="preserve"> отряды: «</w:t>
      </w:r>
      <w:r w:rsidRPr="00F01390">
        <w:t>Поздравляю Вас с участием в молодёжной</w:t>
      </w:r>
      <w:r w:rsidR="001E57A7" w:rsidRPr="00F01390">
        <w:t xml:space="preserve"> </w:t>
      </w:r>
      <w:r w:rsidRPr="00F01390">
        <w:t>гражданско- патриотической</w:t>
      </w:r>
      <w:r w:rsidR="001E57A7" w:rsidRPr="00F01390">
        <w:t xml:space="preserve">   акции «Снежный десант-2021</w:t>
      </w:r>
      <w:r w:rsidRPr="00F01390">
        <w:t>» и ребята хо</w:t>
      </w:r>
      <w:r w:rsidR="00ED59D3" w:rsidRPr="00F01390">
        <w:t>ром отвечают</w:t>
      </w:r>
      <w:r w:rsidRPr="00F01390">
        <w:t xml:space="preserve"> троекратным «Ура!». </w:t>
      </w:r>
    </w:p>
    <w:p w:rsidR="001605CD" w:rsidRPr="00F01390" w:rsidRDefault="00ED59D3" w:rsidP="00A968AD">
      <w:pPr>
        <w:ind w:left="-5" w:right="47"/>
        <w:rPr>
          <w:b/>
          <w:u w:val="single"/>
        </w:rPr>
      </w:pPr>
      <w:r w:rsidRPr="00F01390">
        <w:rPr>
          <w:b/>
          <w:u w:val="single"/>
        </w:rPr>
        <w:t>Последовательность выполнения задания определяется жеребьёвкой при регистрации команд.</w:t>
      </w:r>
      <w:r w:rsidR="005B19C4" w:rsidRPr="00F01390">
        <w:rPr>
          <w:b/>
          <w:u w:val="single"/>
        </w:rPr>
        <w:t xml:space="preserve"> </w:t>
      </w:r>
    </w:p>
    <w:p w:rsidR="001605CD" w:rsidRPr="00F01390" w:rsidRDefault="005B19C4" w:rsidP="00ED59D3">
      <w:pPr>
        <w:ind w:left="-5" w:right="47"/>
      </w:pPr>
      <w:r w:rsidRPr="00F01390">
        <w:t>Командир отряда</w:t>
      </w:r>
      <w:r w:rsidR="00ED59D3" w:rsidRPr="00F01390">
        <w:t>, первым выполняющего задание, по сигналу Главного судьи,</w:t>
      </w:r>
      <w:r w:rsidRPr="00F01390">
        <w:t xml:space="preserve"> выходит из строя и подаёт команду: «Разойдись» выбирает место для построения «Отряд,</w:t>
      </w:r>
      <w:r w:rsidR="001E57A7" w:rsidRPr="00F01390">
        <w:t xml:space="preserve"> </w:t>
      </w:r>
      <w:r w:rsidRPr="00F01390">
        <w:t>в одну шеренгу становись!», а затем: «Равняйсь! Сми</w:t>
      </w:r>
      <w:r w:rsidR="00ED59D3" w:rsidRPr="00F01390">
        <w:t>рно!»,</w:t>
      </w:r>
      <w:r w:rsidRPr="00F01390">
        <w:t xml:space="preserve"> </w:t>
      </w:r>
      <w:r w:rsidR="00ED59D3" w:rsidRPr="00F01390">
        <w:t>«</w:t>
      </w:r>
      <w:r w:rsidRPr="00F01390">
        <w:t xml:space="preserve">На первый-второй рассчитайсь! В две шеренги становись! </w:t>
      </w:r>
      <w:proofErr w:type="spellStart"/>
      <w:proofErr w:type="gramStart"/>
      <w:r w:rsidRPr="00F01390">
        <w:t>Напра</w:t>
      </w:r>
      <w:proofErr w:type="spellEnd"/>
      <w:r w:rsidRPr="00F01390">
        <w:t>-во</w:t>
      </w:r>
      <w:proofErr w:type="gramEnd"/>
      <w:r w:rsidRPr="00F01390">
        <w:t xml:space="preserve">! </w:t>
      </w:r>
      <w:proofErr w:type="gramStart"/>
      <w:r w:rsidRPr="00F01390">
        <w:t>Нале-во</w:t>
      </w:r>
      <w:proofErr w:type="gramEnd"/>
      <w:r w:rsidRPr="00F01390">
        <w:t>! Кру-гом</w:t>
      </w:r>
      <w:r w:rsidR="001A0999" w:rsidRPr="00F01390">
        <w:t>-марш</w:t>
      </w:r>
      <w:r w:rsidRPr="00F01390">
        <w:t>!».  Затем</w:t>
      </w:r>
      <w:r w:rsidR="00CA73ED" w:rsidRPr="00F01390">
        <w:t>:</w:t>
      </w:r>
      <w:r w:rsidRPr="00F01390">
        <w:t xml:space="preserve"> </w:t>
      </w:r>
      <w:r w:rsidR="00ED59D3" w:rsidRPr="00F01390">
        <w:t>«Н</w:t>
      </w:r>
      <w:r w:rsidRPr="00F01390">
        <w:t xml:space="preserve">а первый-третий, рассчитайсь!  В три шеренги становись! </w:t>
      </w:r>
      <w:proofErr w:type="spellStart"/>
      <w:proofErr w:type="gramStart"/>
      <w:r w:rsidRPr="00F01390">
        <w:t>Напра</w:t>
      </w:r>
      <w:proofErr w:type="spellEnd"/>
      <w:r w:rsidRPr="00F01390">
        <w:t>-во</w:t>
      </w:r>
      <w:proofErr w:type="gramEnd"/>
      <w:r w:rsidRPr="00F01390">
        <w:t xml:space="preserve">! </w:t>
      </w:r>
      <w:proofErr w:type="gramStart"/>
      <w:r w:rsidRPr="00F01390">
        <w:t>Нале-во</w:t>
      </w:r>
      <w:proofErr w:type="gramEnd"/>
      <w:r w:rsidRPr="00F01390">
        <w:t>! Кру-гом</w:t>
      </w:r>
      <w:r w:rsidR="001A0999" w:rsidRPr="00F01390">
        <w:t>-марш</w:t>
      </w:r>
      <w:r w:rsidRPr="00F01390">
        <w:t>!» командир встает перед коман</w:t>
      </w:r>
      <w:r w:rsidR="000764DB" w:rsidRPr="00F01390">
        <w:t>дой и командует: «Отряд,</w:t>
      </w:r>
      <w:r w:rsidRPr="00F01390">
        <w:t xml:space="preserve"> строевым шагом, марш!». </w:t>
      </w:r>
      <w:r w:rsidRPr="00F01390">
        <w:rPr>
          <w:b/>
        </w:rPr>
        <w:t>Прохождение строем, равнение, отдание чести в движении.   По пути следования «Наш девиз»</w:t>
      </w:r>
      <w:r w:rsidR="00CA73ED" w:rsidRPr="00F01390">
        <w:rPr>
          <w:b/>
        </w:rPr>
        <w:t>,</w:t>
      </w:r>
      <w:r w:rsidRPr="00F01390">
        <w:rPr>
          <w:b/>
        </w:rPr>
        <w:t xml:space="preserve"> «Наша </w:t>
      </w:r>
      <w:proofErr w:type="spellStart"/>
      <w:r w:rsidRPr="00F01390">
        <w:rPr>
          <w:b/>
        </w:rPr>
        <w:t>речёвка</w:t>
      </w:r>
      <w:proofErr w:type="spellEnd"/>
      <w:r w:rsidRPr="00F01390">
        <w:rPr>
          <w:b/>
        </w:rPr>
        <w:t>»</w:t>
      </w:r>
      <w:r w:rsidRPr="00F01390">
        <w:t xml:space="preserve"> «Песню запевай!» Отряд проходит по плацу с песней. 1 круг   </w:t>
      </w:r>
    </w:p>
    <w:p w:rsidR="001605CD" w:rsidRPr="00F01390" w:rsidRDefault="005B19C4" w:rsidP="00A968AD">
      <w:pPr>
        <w:ind w:left="-5" w:right="47"/>
      </w:pPr>
      <w:r w:rsidRPr="00F01390">
        <w:t>«Отря</w:t>
      </w:r>
      <w:r w:rsidR="000764DB" w:rsidRPr="00F01390">
        <w:t>д на месте стой раз-два»,</w:t>
      </w:r>
      <w:r w:rsidR="00CA73ED" w:rsidRPr="00F01390">
        <w:t xml:space="preserve"> </w:t>
      </w:r>
      <w:r w:rsidR="000764DB" w:rsidRPr="00F01390">
        <w:t>п</w:t>
      </w:r>
      <w:r w:rsidR="00CA73ED" w:rsidRPr="00F01390">
        <w:t>овороты «</w:t>
      </w:r>
      <w:r w:rsidRPr="00F01390">
        <w:t xml:space="preserve">Разойдись!» </w:t>
      </w:r>
    </w:p>
    <w:p w:rsidR="001605CD" w:rsidRPr="00F01390" w:rsidRDefault="005B19C4" w:rsidP="00A968AD">
      <w:pPr>
        <w:ind w:left="-5" w:right="47"/>
      </w:pPr>
      <w:r w:rsidRPr="00F01390">
        <w:lastRenderedPageBreak/>
        <w:t xml:space="preserve">Эти же строевые упражнения выполняют и другие отряды. </w:t>
      </w:r>
    </w:p>
    <w:p w:rsidR="001605CD" w:rsidRPr="00F01390" w:rsidRDefault="005B19C4" w:rsidP="00A968AD">
      <w:pPr>
        <w:ind w:left="-5" w:right="47"/>
      </w:pPr>
      <w:r w:rsidRPr="00F01390">
        <w:t xml:space="preserve">Оцениваются   критерии: Внешний вид, дисциплина (наличие на каждом участнике эмблемы); </w:t>
      </w:r>
    </w:p>
    <w:p w:rsidR="001605CD" w:rsidRPr="00F01390" w:rsidRDefault="005B19C4" w:rsidP="00A968AD">
      <w:pPr>
        <w:numPr>
          <w:ilvl w:val="0"/>
          <w:numId w:val="6"/>
        </w:numPr>
        <w:ind w:right="47" w:hanging="139"/>
      </w:pPr>
      <w:r w:rsidRPr="00F01390">
        <w:t>Действия командира, рапорт</w:t>
      </w:r>
      <w:r w:rsidR="00212B1A" w:rsidRPr="00F01390">
        <w:t>.</w:t>
      </w:r>
      <w:r w:rsidRPr="00F01390">
        <w:t xml:space="preserve"> </w:t>
      </w:r>
    </w:p>
    <w:p w:rsidR="001605CD" w:rsidRDefault="005B19C4" w:rsidP="00A968AD">
      <w:pPr>
        <w:numPr>
          <w:ilvl w:val="0"/>
          <w:numId w:val="6"/>
        </w:numPr>
        <w:ind w:right="47" w:hanging="139"/>
      </w:pPr>
      <w:r>
        <w:t xml:space="preserve">Расчёт по порядку, на 1-2; 1-3  </w:t>
      </w:r>
    </w:p>
    <w:p w:rsidR="001605CD" w:rsidRDefault="005B19C4" w:rsidP="00A968AD">
      <w:pPr>
        <w:numPr>
          <w:ilvl w:val="0"/>
          <w:numId w:val="6"/>
        </w:numPr>
        <w:ind w:right="47" w:hanging="139"/>
      </w:pPr>
      <w:r>
        <w:t>Построения в 1,2,3 шеренги</w:t>
      </w:r>
      <w:r w:rsidR="00CA73ED">
        <w:t xml:space="preserve"> - п</w:t>
      </w:r>
      <w:r>
        <w:t xml:space="preserve">овороты на месте  </w:t>
      </w:r>
    </w:p>
    <w:p w:rsidR="001605CD" w:rsidRDefault="005B19C4" w:rsidP="00A968AD">
      <w:pPr>
        <w:numPr>
          <w:ilvl w:val="0"/>
          <w:numId w:val="6"/>
        </w:numPr>
        <w:spacing w:after="3" w:line="271" w:lineRule="auto"/>
        <w:ind w:right="47" w:hanging="139"/>
      </w:pPr>
      <w:r>
        <w:t xml:space="preserve">Движение строевым шагом. </w:t>
      </w:r>
      <w:r>
        <w:rPr>
          <w:b/>
        </w:rPr>
        <w:t>Прохождение строем, равнение, отдание воинского приветствия в движении</w:t>
      </w:r>
      <w:r>
        <w:t xml:space="preserve">  </w:t>
      </w:r>
    </w:p>
    <w:p w:rsidR="001605CD" w:rsidRDefault="005B19C4" w:rsidP="00A968AD">
      <w:pPr>
        <w:numPr>
          <w:ilvl w:val="0"/>
          <w:numId w:val="6"/>
        </w:numPr>
        <w:spacing w:after="31"/>
        <w:ind w:right="47" w:hanging="139"/>
      </w:pPr>
      <w:r>
        <w:rPr>
          <w:b/>
        </w:rPr>
        <w:t xml:space="preserve">Прохождение с </w:t>
      </w:r>
      <w:proofErr w:type="spellStart"/>
      <w:r>
        <w:rPr>
          <w:b/>
        </w:rPr>
        <w:t>речёвкой</w:t>
      </w:r>
      <w:proofErr w:type="spellEnd"/>
      <w:r>
        <w:rPr>
          <w:b/>
        </w:rPr>
        <w:t>, девизом,</w:t>
      </w:r>
      <w:r>
        <w:t xml:space="preserve"> песней и исполнение (не более одного куплета) - Остановка по команде </w:t>
      </w:r>
    </w:p>
    <w:p w:rsidR="001605CD" w:rsidRDefault="005B19C4" w:rsidP="00A968AD">
      <w:pPr>
        <w:numPr>
          <w:ilvl w:val="1"/>
          <w:numId w:val="6"/>
        </w:numPr>
        <w:ind w:right="47" w:firstLine="708"/>
      </w:pPr>
      <w:r>
        <w:t xml:space="preserve">дополнительные упражнения не оцениваются; </w:t>
      </w:r>
    </w:p>
    <w:p w:rsidR="001605CD" w:rsidRDefault="005B19C4" w:rsidP="00A968AD">
      <w:pPr>
        <w:numPr>
          <w:ilvl w:val="1"/>
          <w:numId w:val="6"/>
        </w:numPr>
        <w:ind w:right="47" w:firstLine="708"/>
      </w:pPr>
      <w:r>
        <w:t xml:space="preserve">наличие флага взвода или школы, соответствующего мероприятию (приветствуется наличие на флаге уменьшенного изображения герба муниципального образования команды). Общее командное место подводится путем сложения результатов всех видов соревнований.  </w:t>
      </w:r>
    </w:p>
    <w:p w:rsidR="001605CD" w:rsidRDefault="005B19C4" w:rsidP="00A968AD">
      <w:pPr>
        <w:spacing w:after="21" w:line="259" w:lineRule="auto"/>
        <w:ind w:left="0" w:firstLine="0"/>
      </w:pPr>
      <w:r>
        <w:t xml:space="preserve"> </w:t>
      </w:r>
    </w:p>
    <w:p w:rsidR="001605CD" w:rsidRDefault="005B19C4" w:rsidP="00C753BB">
      <w:pPr>
        <w:spacing w:after="0" w:line="259" w:lineRule="auto"/>
        <w:ind w:left="310"/>
        <w:jc w:val="center"/>
      </w:pPr>
      <w:r>
        <w:t>ПРОГРАММА</w:t>
      </w:r>
    </w:p>
    <w:p w:rsidR="001605CD" w:rsidRDefault="00C753BB" w:rsidP="00C753BB">
      <w:pPr>
        <w:ind w:left="1633" w:right="47"/>
        <w:jc w:val="center"/>
      </w:pPr>
      <w:r>
        <w:t>ВОЕНН</w:t>
      </w:r>
      <w:r w:rsidR="005B19C4">
        <w:t>О - ПАТРИОТИЧЕСКОЙ АКЦИИ «СНЕЖНЫЙ ДЕСАНТ</w:t>
      </w:r>
    </w:p>
    <w:p w:rsidR="001605CD" w:rsidRDefault="00EC5A68" w:rsidP="00C753BB">
      <w:pPr>
        <w:spacing w:after="0" w:line="259" w:lineRule="auto"/>
        <w:ind w:left="310" w:right="5"/>
        <w:jc w:val="center"/>
      </w:pPr>
      <w:r w:rsidRPr="00C753BB">
        <w:t>26</w:t>
      </w:r>
      <w:r w:rsidR="001E57A7" w:rsidRPr="00C753BB">
        <w:t xml:space="preserve"> февраля 2021</w:t>
      </w:r>
      <w:r w:rsidR="005B19C4" w:rsidRPr="00C753BB">
        <w:t xml:space="preserve"> года</w:t>
      </w:r>
    </w:p>
    <w:p w:rsidR="001605CD" w:rsidRDefault="005B19C4" w:rsidP="00A968AD">
      <w:pPr>
        <w:spacing w:after="0" w:line="259" w:lineRule="auto"/>
        <w:ind w:left="360" w:firstLine="0"/>
      </w:pPr>
      <w:r>
        <w:rPr>
          <w:b/>
        </w:rPr>
        <w:t xml:space="preserve"> </w:t>
      </w:r>
    </w:p>
    <w:tbl>
      <w:tblPr>
        <w:tblStyle w:val="TableGrid"/>
        <w:tblW w:w="9855" w:type="dxa"/>
        <w:tblInd w:w="-108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1527"/>
        <w:gridCol w:w="8328"/>
      </w:tblGrid>
      <w:tr w:rsidR="001605CD" w:rsidTr="005C52D9">
        <w:trPr>
          <w:trHeight w:val="838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CD" w:rsidRPr="00F01390" w:rsidRDefault="005B19C4" w:rsidP="001E57A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  <w:r w:rsidR="00F01390" w:rsidRPr="00F01390">
              <w:t>09.00 – 10.00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CD" w:rsidRDefault="00F01390" w:rsidP="00A968AD">
            <w:pPr>
              <w:spacing w:after="22" w:line="259" w:lineRule="auto"/>
              <w:ind w:left="0" w:firstLine="0"/>
            </w:pPr>
            <w:r>
              <w:t>Заезд,</w:t>
            </w:r>
            <w:r w:rsidR="005C52D9">
              <w:t xml:space="preserve"> регистрация. Выдача </w:t>
            </w:r>
            <w:proofErr w:type="spellStart"/>
            <w:r w:rsidR="005C52D9">
              <w:t>сухпайков</w:t>
            </w:r>
            <w:proofErr w:type="spellEnd"/>
            <w:r w:rsidR="005B19C4">
              <w:t xml:space="preserve">.                                                                                                </w:t>
            </w:r>
          </w:p>
          <w:p w:rsidR="00F01390" w:rsidRDefault="005B19C4" w:rsidP="00F01390">
            <w:pPr>
              <w:ind w:left="-5" w:right="876"/>
            </w:pPr>
            <w:r>
              <w:t>Жеребьёвка. Совещание с руководителями</w:t>
            </w:r>
            <w:r w:rsidR="00F01390">
              <w:t xml:space="preserve">. </w:t>
            </w:r>
          </w:p>
          <w:p w:rsidR="001605CD" w:rsidRDefault="00F01390" w:rsidP="00F01390">
            <w:pPr>
              <w:ind w:left="-5" w:right="876"/>
            </w:pPr>
            <w:r w:rsidRPr="006C70AB">
              <w:t>г.</w:t>
            </w:r>
            <w:r>
              <w:t xml:space="preserve"> </w:t>
            </w:r>
            <w:r w:rsidRPr="006C70AB">
              <w:t>Лихославль, ул.</w:t>
            </w:r>
            <w:r>
              <w:t xml:space="preserve"> </w:t>
            </w:r>
            <w:r w:rsidRPr="006C70AB">
              <w:t>Первомайская, д.</w:t>
            </w:r>
            <w:r>
              <w:t xml:space="preserve"> </w:t>
            </w:r>
            <w:r w:rsidRPr="006C70AB">
              <w:t>7 (Районный Центр Культуры и Досуга).</w:t>
            </w:r>
            <w:r w:rsidR="005B19C4">
              <w:rPr>
                <w:b/>
              </w:rPr>
              <w:t xml:space="preserve">               </w:t>
            </w:r>
            <w:r w:rsidR="001E57A7">
              <w:rPr>
                <w:b/>
              </w:rPr>
              <w:t xml:space="preserve">                           </w:t>
            </w:r>
            <w:r w:rsidR="005B19C4">
              <w:rPr>
                <w:i/>
              </w:rPr>
              <w:t xml:space="preserve">       </w:t>
            </w:r>
            <w:r w:rsidR="005B19C4">
              <w:t xml:space="preserve">                                                             </w:t>
            </w:r>
          </w:p>
        </w:tc>
      </w:tr>
      <w:tr w:rsidR="001605CD" w:rsidTr="005C52D9">
        <w:trPr>
          <w:trHeight w:val="838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CD" w:rsidRDefault="005B19C4" w:rsidP="001E57A7">
            <w:pPr>
              <w:spacing w:after="0" w:line="259" w:lineRule="auto"/>
            </w:pPr>
            <w:r>
              <w:t xml:space="preserve"> </w:t>
            </w:r>
            <w:r w:rsidR="00F01390">
              <w:t>10.00 – 10.15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90" w:rsidRDefault="005B19C4" w:rsidP="00A968AD">
            <w:pPr>
              <w:spacing w:after="0" w:line="259" w:lineRule="auto"/>
              <w:ind w:left="0" w:firstLine="0"/>
            </w:pPr>
            <w:r>
              <w:t>Построение участников. Торжественное открытие.</w:t>
            </w:r>
          </w:p>
          <w:p w:rsidR="001605CD" w:rsidRDefault="00F01390" w:rsidP="005C52D9">
            <w:pPr>
              <w:spacing w:after="0" w:line="259" w:lineRule="auto"/>
              <w:ind w:left="0" w:right="804" w:firstLine="0"/>
            </w:pPr>
            <w:r>
              <w:t xml:space="preserve">Стадион </w:t>
            </w:r>
            <w:proofErr w:type="spellStart"/>
            <w:r>
              <w:t>РЦКиД</w:t>
            </w:r>
            <w:proofErr w:type="spellEnd"/>
            <w:r>
              <w:t>.</w:t>
            </w:r>
            <w:r w:rsidR="005B19C4">
              <w:t xml:space="preserve">                                                                </w:t>
            </w:r>
          </w:p>
          <w:p w:rsidR="001605CD" w:rsidRDefault="005B19C4" w:rsidP="005C52D9">
            <w:pPr>
              <w:spacing w:after="0" w:line="259" w:lineRule="auto"/>
              <w:ind w:left="0" w:right="804" w:firstLine="0"/>
            </w:pPr>
            <w:r>
              <w:rPr>
                <w:i/>
              </w:rPr>
              <w:t xml:space="preserve">                               </w:t>
            </w:r>
            <w:r w:rsidR="001E57A7">
              <w:rPr>
                <w:i/>
              </w:rPr>
              <w:t xml:space="preserve">            </w:t>
            </w:r>
            <w:r>
              <w:rPr>
                <w:i/>
              </w:rPr>
              <w:t xml:space="preserve">                                                                         </w:t>
            </w:r>
          </w:p>
        </w:tc>
      </w:tr>
      <w:tr w:rsidR="001605CD" w:rsidTr="005C52D9">
        <w:trPr>
          <w:trHeight w:val="8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CD" w:rsidRDefault="005B19C4" w:rsidP="001E57A7">
            <w:pPr>
              <w:spacing w:after="0" w:line="259" w:lineRule="auto"/>
              <w:ind w:left="0" w:firstLine="0"/>
            </w:pPr>
            <w:r>
              <w:t xml:space="preserve"> </w:t>
            </w:r>
            <w:r w:rsidR="00F01390">
              <w:t>10.30 – 12.00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CD" w:rsidRDefault="005B19C4" w:rsidP="00A968AD">
            <w:pPr>
              <w:spacing w:after="0" w:line="259" w:lineRule="auto"/>
              <w:ind w:left="0" w:firstLine="0"/>
            </w:pPr>
            <w:r>
              <w:t xml:space="preserve">Смотр строя и песни.  </w:t>
            </w:r>
          </w:p>
          <w:p w:rsidR="00F01390" w:rsidRDefault="005B19C4" w:rsidP="00F01390">
            <w:pPr>
              <w:spacing w:after="0" w:line="259" w:lineRule="auto"/>
              <w:ind w:left="0" w:firstLine="0"/>
            </w:pPr>
            <w:r>
              <w:t xml:space="preserve"> </w:t>
            </w:r>
            <w:r w:rsidR="00F01390">
              <w:t xml:space="preserve">Стадион </w:t>
            </w:r>
            <w:proofErr w:type="spellStart"/>
            <w:r w:rsidR="00F01390">
              <w:t>РЦКиД</w:t>
            </w:r>
            <w:proofErr w:type="spellEnd"/>
            <w:r w:rsidR="00F01390">
              <w:t xml:space="preserve">.                                               </w:t>
            </w:r>
          </w:p>
          <w:p w:rsidR="001605CD" w:rsidRDefault="001605CD" w:rsidP="00A968AD">
            <w:pPr>
              <w:spacing w:after="9" w:line="259" w:lineRule="auto"/>
              <w:ind w:left="0" w:firstLine="0"/>
            </w:pPr>
          </w:p>
          <w:p w:rsidR="001605CD" w:rsidRDefault="005B19C4" w:rsidP="00A968AD">
            <w:pPr>
              <w:spacing w:after="0" w:line="259" w:lineRule="auto"/>
              <w:ind w:left="0" w:firstLine="0"/>
            </w:pPr>
            <w:r>
              <w:t xml:space="preserve">             </w:t>
            </w:r>
            <w:r w:rsidR="001E57A7">
              <w:t xml:space="preserve">                            </w:t>
            </w:r>
            <w:r>
              <w:rPr>
                <w:i/>
              </w:rPr>
              <w:t xml:space="preserve">                                                                           </w:t>
            </w:r>
          </w:p>
        </w:tc>
      </w:tr>
      <w:tr w:rsidR="001605CD" w:rsidTr="005C52D9">
        <w:trPr>
          <w:trHeight w:val="1114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CD" w:rsidRDefault="005B19C4" w:rsidP="00A968AD">
            <w:pPr>
              <w:spacing w:after="0" w:line="259" w:lineRule="auto"/>
              <w:ind w:left="14" w:firstLine="0"/>
            </w:pPr>
            <w:r>
              <w:t xml:space="preserve"> </w:t>
            </w:r>
            <w:r w:rsidR="00F01390">
              <w:t>12.30 – 13-30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CD" w:rsidRDefault="005B19C4" w:rsidP="00F01390">
            <w:pPr>
              <w:spacing w:after="0" w:line="259" w:lineRule="auto"/>
              <w:ind w:left="0" w:firstLine="0"/>
            </w:pPr>
            <w:r>
              <w:t>Проведение соревнований по стрельбе, силовой подготовке, разборка-сборка автомата</w:t>
            </w:r>
            <w:r w:rsidR="00F01390">
              <w:t>.</w:t>
            </w:r>
            <w:r>
              <w:t xml:space="preserve">                    </w:t>
            </w:r>
            <w:r w:rsidR="001E57A7">
              <w:t xml:space="preserve">                      </w:t>
            </w:r>
            <w:r>
              <w:rPr>
                <w:i/>
              </w:rPr>
              <w:t xml:space="preserve">      </w:t>
            </w:r>
            <w:r>
              <w:t xml:space="preserve">                                                </w:t>
            </w:r>
          </w:p>
          <w:p w:rsidR="001605CD" w:rsidRDefault="005B19C4" w:rsidP="00A968AD">
            <w:pPr>
              <w:spacing w:after="11" w:line="259" w:lineRule="auto"/>
              <w:ind w:left="0" w:firstLine="0"/>
            </w:pPr>
            <w:r w:rsidRPr="00F01390">
              <w:t xml:space="preserve">Лыжная </w:t>
            </w:r>
            <w:r w:rsidR="00DD65DD" w:rsidRPr="00F01390">
              <w:t>эстафета</w:t>
            </w:r>
            <w:r w:rsidR="00F01390">
              <w:t>.</w:t>
            </w:r>
          </w:p>
          <w:p w:rsidR="00F01390" w:rsidRDefault="00F01390" w:rsidP="00C753BB">
            <w:pPr>
              <w:spacing w:after="0" w:line="259" w:lineRule="auto"/>
              <w:ind w:left="0" w:firstLine="0"/>
            </w:pPr>
            <w:r>
              <w:t xml:space="preserve">Стадион и помещения </w:t>
            </w:r>
            <w:proofErr w:type="spellStart"/>
            <w:r>
              <w:t>РЦКиД</w:t>
            </w:r>
            <w:proofErr w:type="spellEnd"/>
            <w:r>
              <w:t>.</w:t>
            </w:r>
            <w:r w:rsidR="00C753BB">
              <w:t xml:space="preserve">                         </w:t>
            </w:r>
          </w:p>
          <w:p w:rsidR="001605CD" w:rsidRDefault="001E57A7" w:rsidP="00A968AD">
            <w:pPr>
              <w:spacing w:after="0" w:line="259" w:lineRule="auto"/>
              <w:ind w:left="0" w:firstLine="0"/>
            </w:pPr>
            <w:r>
              <w:t xml:space="preserve">                           </w:t>
            </w:r>
            <w:r w:rsidR="005B19C4">
              <w:t xml:space="preserve">  </w:t>
            </w:r>
          </w:p>
        </w:tc>
      </w:tr>
      <w:tr w:rsidR="001605CD" w:rsidTr="005C52D9">
        <w:trPr>
          <w:trHeight w:val="56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CD" w:rsidRDefault="005B19C4" w:rsidP="00A968AD">
            <w:pPr>
              <w:spacing w:after="0" w:line="259" w:lineRule="auto"/>
              <w:ind w:left="0" w:firstLine="0"/>
            </w:pPr>
            <w:r>
              <w:t xml:space="preserve"> </w:t>
            </w:r>
            <w:r w:rsidR="00F01390">
              <w:t>13.30 – 14.30</w:t>
            </w:r>
          </w:p>
          <w:p w:rsidR="001605CD" w:rsidRDefault="005B19C4" w:rsidP="00A968AD">
            <w:pPr>
              <w:spacing w:after="0" w:line="259" w:lineRule="auto"/>
              <w:ind w:left="0" w:right="47" w:firstLine="0"/>
            </w:pPr>
            <w:r>
              <w:t xml:space="preserve"> 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90" w:rsidRDefault="005B19C4" w:rsidP="00A968AD">
            <w:pPr>
              <w:spacing w:after="12" w:line="259" w:lineRule="auto"/>
              <w:ind w:left="0" w:firstLine="0"/>
            </w:pPr>
            <w:r>
              <w:t>Обед</w:t>
            </w:r>
          </w:p>
          <w:p w:rsidR="001605CD" w:rsidRDefault="00F01390" w:rsidP="00A968AD">
            <w:pPr>
              <w:spacing w:after="12" w:line="259" w:lineRule="auto"/>
              <w:ind w:left="0" w:firstLine="0"/>
            </w:pPr>
            <w:r>
              <w:t>ГОРПО, столовая № 1</w:t>
            </w:r>
            <w:r w:rsidR="005B19C4">
              <w:t xml:space="preserve"> </w:t>
            </w:r>
          </w:p>
          <w:p w:rsidR="001605CD" w:rsidRDefault="005B19C4" w:rsidP="00A968AD">
            <w:pPr>
              <w:tabs>
                <w:tab w:val="center" w:pos="4288"/>
                <w:tab w:val="center" w:pos="764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 w:rsidR="001E57A7">
              <w:t xml:space="preserve">                  </w:t>
            </w:r>
            <w:r>
              <w:rPr>
                <w:i/>
                <w:color w:val="FF0000"/>
              </w:rPr>
              <w:t xml:space="preserve"> </w:t>
            </w:r>
            <w:r>
              <w:rPr>
                <w:i/>
                <w:color w:val="FF0000"/>
              </w:rPr>
              <w:tab/>
            </w:r>
            <w:r>
              <w:rPr>
                <w:i/>
              </w:rPr>
              <w:t xml:space="preserve"> </w:t>
            </w:r>
          </w:p>
        </w:tc>
      </w:tr>
      <w:tr w:rsidR="001605CD" w:rsidTr="005C52D9">
        <w:trPr>
          <w:trHeight w:val="838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CD" w:rsidRDefault="005B19C4" w:rsidP="00A968AD">
            <w:pPr>
              <w:spacing w:after="0" w:line="259" w:lineRule="auto"/>
              <w:ind w:left="0" w:firstLine="0"/>
            </w:pPr>
            <w:r>
              <w:t xml:space="preserve"> </w:t>
            </w:r>
            <w:r w:rsidR="00F01390">
              <w:t>14.30 – 16.00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90" w:rsidRDefault="00DD65DD" w:rsidP="00F01390">
            <w:pPr>
              <w:spacing w:after="0" w:line="259" w:lineRule="auto"/>
              <w:ind w:right="3642"/>
            </w:pPr>
            <w:r w:rsidRPr="00F01390">
              <w:t>Краеведческая викторина</w:t>
            </w:r>
            <w:r w:rsidR="00F01390">
              <w:t>.</w:t>
            </w:r>
            <w:r w:rsidR="005B19C4">
              <w:t xml:space="preserve"> </w:t>
            </w:r>
            <w:r w:rsidR="00F01390">
              <w:t>Подведение итогов, награждение.</w:t>
            </w:r>
            <w:r w:rsidR="005B19C4">
              <w:t xml:space="preserve">                                                       </w:t>
            </w:r>
          </w:p>
          <w:p w:rsidR="001605CD" w:rsidRPr="00F01390" w:rsidRDefault="00F01390" w:rsidP="00F01390">
            <w:pPr>
              <w:ind w:left="-5" w:right="876"/>
            </w:pPr>
            <w:r w:rsidRPr="006C70AB">
              <w:t>Районный Центр Культуры и Досуга.</w:t>
            </w:r>
          </w:p>
        </w:tc>
      </w:tr>
      <w:tr w:rsidR="001605CD" w:rsidTr="005C52D9">
        <w:trPr>
          <w:trHeight w:val="56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CD" w:rsidRDefault="005B19C4" w:rsidP="00A968AD">
            <w:pPr>
              <w:spacing w:after="0" w:line="259" w:lineRule="auto"/>
              <w:ind w:left="0" w:firstLine="0"/>
            </w:pPr>
            <w:r>
              <w:t xml:space="preserve"> </w:t>
            </w:r>
            <w:r w:rsidR="00F01390">
              <w:t>16.00 – 16.30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CD" w:rsidRDefault="005B19C4" w:rsidP="00A968AD">
            <w:pPr>
              <w:spacing w:after="0" w:line="259" w:lineRule="auto"/>
              <w:ind w:left="0" w:firstLine="0"/>
            </w:pPr>
            <w:r>
              <w:t>Отъезд</w:t>
            </w:r>
            <w:r w:rsidR="00F01390">
              <w:t>.</w:t>
            </w:r>
            <w:r>
              <w:t xml:space="preserve"> </w:t>
            </w:r>
          </w:p>
          <w:p w:rsidR="001605CD" w:rsidRDefault="005B19C4" w:rsidP="00A968A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1605CD" w:rsidRDefault="005B19C4" w:rsidP="00A968AD">
      <w:pPr>
        <w:spacing w:after="0" w:line="259" w:lineRule="auto"/>
        <w:ind w:left="0" w:firstLine="0"/>
      </w:pPr>
      <w:r>
        <w:t xml:space="preserve"> </w:t>
      </w:r>
    </w:p>
    <w:p w:rsidR="00C753BB" w:rsidRDefault="00C753BB" w:rsidP="00C753BB">
      <w:pPr>
        <w:ind w:left="-5" w:right="47"/>
        <w:jc w:val="center"/>
      </w:pPr>
    </w:p>
    <w:p w:rsidR="00C753BB" w:rsidRDefault="00C753BB" w:rsidP="00C753BB">
      <w:pPr>
        <w:ind w:left="-5" w:right="47"/>
        <w:jc w:val="center"/>
      </w:pPr>
    </w:p>
    <w:p w:rsidR="00C753BB" w:rsidRDefault="00C753BB" w:rsidP="00C753BB">
      <w:pPr>
        <w:ind w:left="-5" w:right="47"/>
        <w:jc w:val="center"/>
      </w:pPr>
    </w:p>
    <w:p w:rsidR="00C753BB" w:rsidRDefault="00C753BB" w:rsidP="00C753BB">
      <w:pPr>
        <w:ind w:left="-5" w:right="47"/>
        <w:jc w:val="center"/>
      </w:pPr>
    </w:p>
    <w:p w:rsidR="00C753BB" w:rsidRDefault="00C753BB" w:rsidP="00C753BB">
      <w:pPr>
        <w:ind w:left="-5" w:right="47"/>
        <w:jc w:val="center"/>
      </w:pPr>
    </w:p>
    <w:p w:rsidR="00C753BB" w:rsidRDefault="00C753BB" w:rsidP="00C753BB">
      <w:pPr>
        <w:ind w:left="-5" w:right="47"/>
        <w:jc w:val="center"/>
      </w:pPr>
    </w:p>
    <w:p w:rsidR="00C753BB" w:rsidRDefault="00C753BB" w:rsidP="00C753BB">
      <w:pPr>
        <w:ind w:left="-5" w:right="47"/>
        <w:jc w:val="center"/>
      </w:pPr>
    </w:p>
    <w:p w:rsidR="00423163" w:rsidRDefault="00423163" w:rsidP="00423163">
      <w:pPr>
        <w:ind w:left="0" w:right="47" w:firstLine="0"/>
        <w:jc w:val="right"/>
      </w:pPr>
      <w:r>
        <w:br w:type="page"/>
      </w:r>
    </w:p>
    <w:p w:rsidR="00C753BB" w:rsidRDefault="00C753BB" w:rsidP="00423163">
      <w:pPr>
        <w:ind w:left="0" w:right="47" w:firstLine="0"/>
        <w:jc w:val="right"/>
      </w:pPr>
      <w:r>
        <w:lastRenderedPageBreak/>
        <w:t>Приложение 2</w:t>
      </w:r>
    </w:p>
    <w:p w:rsidR="00C753BB" w:rsidRDefault="00C753BB" w:rsidP="00C753BB">
      <w:pPr>
        <w:ind w:left="-5" w:right="47"/>
        <w:jc w:val="center"/>
      </w:pPr>
    </w:p>
    <w:p w:rsidR="001605CD" w:rsidRDefault="005B19C4" w:rsidP="00AE4407">
      <w:pPr>
        <w:ind w:left="0" w:right="47" w:firstLine="0"/>
        <w:jc w:val="center"/>
      </w:pPr>
      <w:r>
        <w:t>ЗАЯВКА</w:t>
      </w:r>
    </w:p>
    <w:p w:rsidR="001605CD" w:rsidRDefault="00C753BB" w:rsidP="00AE4407">
      <w:pPr>
        <w:spacing w:after="0" w:line="259" w:lineRule="auto"/>
        <w:ind w:left="310" w:right="360"/>
        <w:jc w:val="center"/>
      </w:pPr>
      <w:r>
        <w:t>НА УЧАСТИЕ В ВОЕННО</w:t>
      </w:r>
      <w:r w:rsidR="005B19C4">
        <w:t xml:space="preserve"> - ПАТРИОТИЧЕСКОЙ АКЦИИ «СНЕЖНЫЙ ДЕСАНТ»</w:t>
      </w:r>
    </w:p>
    <w:p w:rsidR="001605CD" w:rsidRDefault="00EC5A68" w:rsidP="00AE4407">
      <w:pPr>
        <w:spacing w:after="0" w:line="259" w:lineRule="auto"/>
        <w:ind w:left="310" w:right="362"/>
        <w:jc w:val="center"/>
      </w:pPr>
      <w:r w:rsidRPr="00C753BB">
        <w:t>26</w:t>
      </w:r>
      <w:r w:rsidR="001E57A7" w:rsidRPr="00C753BB">
        <w:t xml:space="preserve"> февраля 2021 </w:t>
      </w:r>
      <w:r w:rsidR="005B19C4" w:rsidRPr="00C753BB">
        <w:t>г.</w:t>
      </w:r>
    </w:p>
    <w:p w:rsidR="001605CD" w:rsidRDefault="005B19C4" w:rsidP="00A968AD">
      <w:pPr>
        <w:spacing w:after="23" w:line="259" w:lineRule="auto"/>
        <w:ind w:left="0" w:firstLine="0"/>
      </w:pPr>
      <w:r>
        <w:t xml:space="preserve"> </w:t>
      </w:r>
    </w:p>
    <w:p w:rsidR="001605CD" w:rsidRDefault="005B19C4" w:rsidP="00A968AD">
      <w:pPr>
        <w:ind w:left="-5" w:right="47"/>
      </w:pPr>
      <w:r>
        <w:t xml:space="preserve">КОМАНДА _______________________________________________________________ </w:t>
      </w:r>
    </w:p>
    <w:p w:rsidR="001605CD" w:rsidRDefault="005B19C4" w:rsidP="00A968AD">
      <w:pPr>
        <w:spacing w:after="185" w:line="259" w:lineRule="auto"/>
        <w:ind w:left="2458" w:right="2509"/>
      </w:pPr>
      <w:r>
        <w:rPr>
          <w:sz w:val="16"/>
        </w:rPr>
        <w:t xml:space="preserve">УЧЕБНОЕ ЗАВЕДЕНИЕ </w:t>
      </w:r>
    </w:p>
    <w:p w:rsidR="001605CD" w:rsidRDefault="005B19C4" w:rsidP="00A968AD">
      <w:pPr>
        <w:ind w:left="-5" w:right="47"/>
      </w:pPr>
      <w:r>
        <w:t xml:space="preserve">_________________________________________________________________________ </w:t>
      </w:r>
    </w:p>
    <w:p w:rsidR="001605CD" w:rsidRDefault="005B19C4" w:rsidP="00A968AD">
      <w:pPr>
        <w:spacing w:after="185" w:line="259" w:lineRule="auto"/>
        <w:ind w:left="2458" w:right="2512"/>
      </w:pPr>
      <w:r>
        <w:rPr>
          <w:sz w:val="16"/>
        </w:rPr>
        <w:t xml:space="preserve">МУНИЦИПАЛЬНОЕ ОБРАЗОВАНИЕ </w:t>
      </w:r>
    </w:p>
    <w:p w:rsidR="001605CD" w:rsidRDefault="005B19C4" w:rsidP="00A968AD">
      <w:pPr>
        <w:spacing w:after="0" w:line="259" w:lineRule="auto"/>
        <w:ind w:left="0" w:firstLine="0"/>
      </w:pPr>
      <w:r>
        <w:t xml:space="preserve"> </w:t>
      </w:r>
    </w:p>
    <w:p w:rsidR="001605CD" w:rsidRDefault="005B19C4" w:rsidP="00A968AD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967" w:type="dxa"/>
        <w:tblInd w:w="-108" w:type="dxa"/>
        <w:tblCellMar>
          <w:top w:w="12" w:type="dxa"/>
          <w:left w:w="108" w:type="dxa"/>
          <w:right w:w="113" w:type="dxa"/>
        </w:tblCellMar>
        <w:tblLook w:val="04A0" w:firstRow="1" w:lastRow="0" w:firstColumn="1" w:lastColumn="0" w:noHBand="0" w:noVBand="1"/>
      </w:tblPr>
      <w:tblGrid>
        <w:gridCol w:w="653"/>
        <w:gridCol w:w="2540"/>
        <w:gridCol w:w="1276"/>
        <w:gridCol w:w="2047"/>
        <w:gridCol w:w="1643"/>
        <w:gridCol w:w="1808"/>
      </w:tblGrid>
      <w:tr w:rsidR="005C52D9" w:rsidTr="005C52D9">
        <w:trPr>
          <w:trHeight w:val="1114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D9" w:rsidRDefault="005C52D9" w:rsidP="00A968AD">
            <w:pPr>
              <w:spacing w:after="16" w:line="259" w:lineRule="auto"/>
              <w:ind w:left="113" w:firstLine="0"/>
            </w:pPr>
            <w:r>
              <w:t xml:space="preserve">№ </w:t>
            </w:r>
          </w:p>
          <w:p w:rsidR="005C52D9" w:rsidRDefault="005C52D9" w:rsidP="00A968AD">
            <w:pPr>
              <w:spacing w:after="0" w:line="259" w:lineRule="auto"/>
              <w:ind w:left="65" w:firstLine="0"/>
            </w:pPr>
            <w:r>
              <w:t xml:space="preserve">п/п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D9" w:rsidRDefault="005C52D9" w:rsidP="005C52D9">
            <w:pPr>
              <w:spacing w:after="4" w:line="274" w:lineRule="auto"/>
              <w:ind w:right="547"/>
            </w:pPr>
            <w:r>
              <w:t>Фамилия Имя</w:t>
            </w:r>
          </w:p>
          <w:p w:rsidR="005C52D9" w:rsidRDefault="005C52D9" w:rsidP="005C52D9">
            <w:pPr>
              <w:spacing w:after="0" w:line="259" w:lineRule="auto"/>
              <w:ind w:left="0" w:firstLine="0"/>
            </w:pPr>
            <w:r>
              <w:t>Отчество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D9" w:rsidRDefault="005C52D9" w:rsidP="005C52D9">
            <w:pPr>
              <w:spacing w:after="0" w:line="259" w:lineRule="auto"/>
              <w:ind w:left="0" w:firstLine="0"/>
              <w:jc w:val="center"/>
            </w:pPr>
            <w:r>
              <w:t>Дата рождения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D9" w:rsidRDefault="005C52D9" w:rsidP="00A968AD">
            <w:pPr>
              <w:spacing w:after="0" w:line="259" w:lineRule="auto"/>
              <w:ind w:left="2" w:firstLine="0"/>
            </w:pPr>
            <w:r>
              <w:t xml:space="preserve">Домашний адрес </w:t>
            </w:r>
          </w:p>
          <w:p w:rsidR="005C52D9" w:rsidRDefault="005C52D9" w:rsidP="005C52D9"/>
          <w:p w:rsidR="005C52D9" w:rsidRPr="005C52D9" w:rsidRDefault="005C52D9" w:rsidP="005C52D9">
            <w:pPr>
              <w:jc w:val="right"/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D9" w:rsidRDefault="0067721C" w:rsidP="00A968AD">
            <w:pPr>
              <w:spacing w:after="0" w:line="276" w:lineRule="auto"/>
              <w:ind w:left="0" w:firstLine="0"/>
            </w:pPr>
            <w:r>
              <w:rPr>
                <w:lang w:val="en-US"/>
              </w:rPr>
              <w:t>ID</w:t>
            </w:r>
            <w:r w:rsidRPr="0067721C">
              <w:t xml:space="preserve"> </w:t>
            </w:r>
            <w:r>
              <w:t>– номер на</w:t>
            </w:r>
          </w:p>
          <w:p w:rsidR="0067721C" w:rsidRPr="00423163" w:rsidRDefault="0067721C" w:rsidP="00A968AD">
            <w:pPr>
              <w:spacing w:after="0" w:line="276" w:lineRule="auto"/>
              <w:ind w:left="0" w:firstLine="0"/>
            </w:pPr>
            <w:r>
              <w:rPr>
                <w:lang w:val="en-US"/>
              </w:rPr>
              <w:t>DOBRO</w:t>
            </w:r>
            <w:r w:rsidRPr="0067721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D9" w:rsidRDefault="005C52D9" w:rsidP="00A968AD">
            <w:pPr>
              <w:spacing w:after="0" w:line="276" w:lineRule="auto"/>
              <w:ind w:left="0" w:firstLine="0"/>
            </w:pPr>
            <w:r>
              <w:t xml:space="preserve">Допуск врача к участию </w:t>
            </w:r>
          </w:p>
          <w:p w:rsidR="005C52D9" w:rsidRDefault="005C52D9" w:rsidP="00A968AD">
            <w:pPr>
              <w:spacing w:after="0" w:line="259" w:lineRule="auto"/>
              <w:ind w:left="13" w:firstLine="0"/>
            </w:pPr>
            <w:r>
              <w:t xml:space="preserve">(печать, подпись) </w:t>
            </w:r>
          </w:p>
        </w:tc>
      </w:tr>
      <w:tr w:rsidR="005C52D9" w:rsidTr="005C52D9">
        <w:trPr>
          <w:trHeight w:val="83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D9" w:rsidRDefault="005C52D9" w:rsidP="00A968AD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1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D9" w:rsidRDefault="005C52D9" w:rsidP="00A968AD">
            <w:pPr>
              <w:spacing w:after="0" w:line="259" w:lineRule="auto"/>
              <w:ind w:left="62" w:firstLine="0"/>
            </w:pPr>
            <w:r>
              <w:rPr>
                <w:b/>
              </w:rPr>
              <w:t xml:space="preserve"> </w:t>
            </w:r>
          </w:p>
          <w:p w:rsidR="005C52D9" w:rsidRDefault="005C52D9" w:rsidP="00A968AD">
            <w:pPr>
              <w:spacing w:after="0" w:line="259" w:lineRule="auto"/>
              <w:ind w:left="62" w:firstLine="0"/>
            </w:pPr>
            <w:r>
              <w:rPr>
                <w:b/>
              </w:rPr>
              <w:t xml:space="preserve"> </w:t>
            </w:r>
          </w:p>
          <w:p w:rsidR="005C52D9" w:rsidRDefault="005C52D9" w:rsidP="00A968AD">
            <w:pPr>
              <w:spacing w:after="0" w:line="259" w:lineRule="auto"/>
              <w:ind w:left="62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D9" w:rsidRDefault="005C52D9" w:rsidP="00A968AD">
            <w:pPr>
              <w:spacing w:after="0" w:line="259" w:lineRule="auto"/>
              <w:ind w:left="62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D9" w:rsidRDefault="005C52D9" w:rsidP="00A968AD">
            <w:pPr>
              <w:spacing w:after="0" w:line="259" w:lineRule="auto"/>
              <w:ind w:left="63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D9" w:rsidRDefault="005C52D9" w:rsidP="00A968AD">
            <w:pPr>
              <w:spacing w:after="0" w:line="259" w:lineRule="auto"/>
              <w:ind w:left="64" w:firstLine="0"/>
              <w:rPr>
                <w:b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D9" w:rsidRDefault="005C52D9" w:rsidP="00A968AD">
            <w:pPr>
              <w:spacing w:after="0" w:line="259" w:lineRule="auto"/>
              <w:ind w:left="64" w:firstLine="0"/>
            </w:pPr>
            <w:r>
              <w:rPr>
                <w:b/>
              </w:rPr>
              <w:t xml:space="preserve"> </w:t>
            </w:r>
          </w:p>
        </w:tc>
      </w:tr>
      <w:tr w:rsidR="005C52D9" w:rsidTr="005C52D9">
        <w:trPr>
          <w:trHeight w:val="83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D9" w:rsidRDefault="005C52D9" w:rsidP="00A968AD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2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D9" w:rsidRDefault="005C52D9" w:rsidP="00A968AD">
            <w:pPr>
              <w:spacing w:after="0" w:line="259" w:lineRule="auto"/>
              <w:ind w:left="62" w:firstLine="0"/>
            </w:pPr>
            <w:r>
              <w:rPr>
                <w:b/>
              </w:rPr>
              <w:t xml:space="preserve"> </w:t>
            </w:r>
          </w:p>
          <w:p w:rsidR="005C52D9" w:rsidRDefault="005C52D9" w:rsidP="00A968AD">
            <w:pPr>
              <w:spacing w:after="0" w:line="259" w:lineRule="auto"/>
              <w:ind w:left="62" w:firstLine="0"/>
            </w:pPr>
            <w:r>
              <w:rPr>
                <w:b/>
              </w:rPr>
              <w:t xml:space="preserve"> </w:t>
            </w:r>
          </w:p>
          <w:p w:rsidR="005C52D9" w:rsidRDefault="005C52D9" w:rsidP="00A968AD">
            <w:pPr>
              <w:spacing w:after="0" w:line="259" w:lineRule="auto"/>
              <w:ind w:left="62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D9" w:rsidRDefault="005C52D9" w:rsidP="00A968AD">
            <w:pPr>
              <w:spacing w:after="0" w:line="259" w:lineRule="auto"/>
              <w:ind w:left="62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D9" w:rsidRDefault="005C52D9" w:rsidP="00A968AD">
            <w:pPr>
              <w:spacing w:after="0" w:line="259" w:lineRule="auto"/>
              <w:ind w:left="63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D9" w:rsidRDefault="005C52D9" w:rsidP="00A968AD">
            <w:pPr>
              <w:spacing w:after="0" w:line="259" w:lineRule="auto"/>
              <w:ind w:left="64" w:firstLine="0"/>
              <w:rPr>
                <w:b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D9" w:rsidRDefault="005C52D9" w:rsidP="00A968AD">
            <w:pPr>
              <w:spacing w:after="0" w:line="259" w:lineRule="auto"/>
              <w:ind w:left="64" w:firstLine="0"/>
            </w:pPr>
            <w:r>
              <w:rPr>
                <w:b/>
              </w:rPr>
              <w:t xml:space="preserve"> </w:t>
            </w:r>
          </w:p>
        </w:tc>
      </w:tr>
      <w:tr w:rsidR="005C52D9" w:rsidTr="005C52D9">
        <w:trPr>
          <w:trHeight w:val="83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D9" w:rsidRDefault="005C52D9" w:rsidP="00A968AD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3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D9" w:rsidRDefault="005C52D9" w:rsidP="00A968AD">
            <w:pPr>
              <w:spacing w:after="0" w:line="259" w:lineRule="auto"/>
              <w:ind w:left="62" w:firstLine="0"/>
            </w:pPr>
            <w:r>
              <w:rPr>
                <w:b/>
              </w:rPr>
              <w:t xml:space="preserve"> </w:t>
            </w:r>
          </w:p>
          <w:p w:rsidR="005C52D9" w:rsidRDefault="005C52D9" w:rsidP="00A968AD">
            <w:pPr>
              <w:spacing w:after="0" w:line="259" w:lineRule="auto"/>
              <w:ind w:left="62" w:firstLine="0"/>
            </w:pPr>
            <w:r>
              <w:rPr>
                <w:b/>
              </w:rPr>
              <w:t xml:space="preserve"> </w:t>
            </w:r>
          </w:p>
          <w:p w:rsidR="005C52D9" w:rsidRDefault="005C52D9" w:rsidP="00A968AD">
            <w:pPr>
              <w:spacing w:after="0" w:line="259" w:lineRule="auto"/>
              <w:ind w:left="62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D9" w:rsidRDefault="005C52D9" w:rsidP="00A968AD">
            <w:pPr>
              <w:spacing w:after="0" w:line="259" w:lineRule="auto"/>
              <w:ind w:left="62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D9" w:rsidRDefault="005C52D9" w:rsidP="00A968AD">
            <w:pPr>
              <w:spacing w:after="0" w:line="259" w:lineRule="auto"/>
              <w:ind w:left="63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D9" w:rsidRDefault="005C52D9" w:rsidP="00A968AD">
            <w:pPr>
              <w:spacing w:after="0" w:line="259" w:lineRule="auto"/>
              <w:ind w:left="64" w:firstLine="0"/>
              <w:rPr>
                <w:b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D9" w:rsidRDefault="005C52D9" w:rsidP="00A968AD">
            <w:pPr>
              <w:spacing w:after="0" w:line="259" w:lineRule="auto"/>
              <w:ind w:left="64" w:firstLine="0"/>
            </w:pPr>
            <w:r>
              <w:rPr>
                <w:b/>
              </w:rPr>
              <w:t xml:space="preserve"> </w:t>
            </w:r>
          </w:p>
        </w:tc>
      </w:tr>
      <w:tr w:rsidR="005C52D9" w:rsidTr="005C52D9">
        <w:trPr>
          <w:trHeight w:val="83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D9" w:rsidRDefault="005C52D9" w:rsidP="00A968AD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4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D9" w:rsidRDefault="005C52D9" w:rsidP="00A968AD">
            <w:pPr>
              <w:spacing w:after="0" w:line="259" w:lineRule="auto"/>
              <w:ind w:left="62" w:firstLine="0"/>
            </w:pPr>
            <w:r>
              <w:rPr>
                <w:b/>
              </w:rPr>
              <w:t xml:space="preserve"> </w:t>
            </w:r>
          </w:p>
          <w:p w:rsidR="005C52D9" w:rsidRDefault="005C52D9" w:rsidP="00A968AD">
            <w:pPr>
              <w:spacing w:after="0" w:line="259" w:lineRule="auto"/>
              <w:ind w:left="62" w:firstLine="0"/>
            </w:pPr>
            <w:r>
              <w:rPr>
                <w:b/>
              </w:rPr>
              <w:t xml:space="preserve"> </w:t>
            </w:r>
          </w:p>
          <w:p w:rsidR="005C52D9" w:rsidRDefault="005C52D9" w:rsidP="00A968AD">
            <w:pPr>
              <w:spacing w:after="0" w:line="259" w:lineRule="auto"/>
              <w:ind w:left="62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D9" w:rsidRDefault="005C52D9" w:rsidP="00A968AD">
            <w:pPr>
              <w:spacing w:after="0" w:line="259" w:lineRule="auto"/>
              <w:ind w:left="62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D9" w:rsidRDefault="005C52D9" w:rsidP="00A968AD">
            <w:pPr>
              <w:spacing w:after="0" w:line="259" w:lineRule="auto"/>
              <w:ind w:left="63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D9" w:rsidRDefault="005C52D9" w:rsidP="00A968AD">
            <w:pPr>
              <w:spacing w:after="0" w:line="259" w:lineRule="auto"/>
              <w:ind w:left="64" w:firstLine="0"/>
              <w:rPr>
                <w:b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D9" w:rsidRDefault="005C52D9" w:rsidP="00A968AD">
            <w:pPr>
              <w:spacing w:after="0" w:line="259" w:lineRule="auto"/>
              <w:ind w:left="64" w:firstLine="0"/>
            </w:pPr>
            <w:r>
              <w:rPr>
                <w:b/>
              </w:rPr>
              <w:t xml:space="preserve"> </w:t>
            </w:r>
          </w:p>
        </w:tc>
      </w:tr>
      <w:tr w:rsidR="005C52D9" w:rsidTr="005C52D9">
        <w:trPr>
          <w:trHeight w:val="84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D9" w:rsidRDefault="005C52D9" w:rsidP="00A968AD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5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D9" w:rsidRDefault="005C52D9" w:rsidP="00A968AD">
            <w:pPr>
              <w:spacing w:after="0" w:line="259" w:lineRule="auto"/>
              <w:ind w:left="62" w:firstLine="0"/>
            </w:pPr>
            <w:r>
              <w:rPr>
                <w:b/>
              </w:rPr>
              <w:t xml:space="preserve"> </w:t>
            </w:r>
          </w:p>
          <w:p w:rsidR="005C52D9" w:rsidRDefault="005C52D9" w:rsidP="00A968AD">
            <w:pPr>
              <w:spacing w:after="0" w:line="259" w:lineRule="auto"/>
              <w:ind w:left="62" w:firstLine="0"/>
            </w:pPr>
            <w:r>
              <w:rPr>
                <w:b/>
              </w:rPr>
              <w:t xml:space="preserve"> </w:t>
            </w:r>
          </w:p>
          <w:p w:rsidR="005C52D9" w:rsidRDefault="005C52D9" w:rsidP="00A968AD">
            <w:pPr>
              <w:spacing w:after="0" w:line="259" w:lineRule="auto"/>
              <w:ind w:left="62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D9" w:rsidRDefault="005C52D9" w:rsidP="00A968AD">
            <w:pPr>
              <w:spacing w:after="0" w:line="259" w:lineRule="auto"/>
              <w:ind w:left="62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D9" w:rsidRDefault="005C52D9" w:rsidP="00A968AD">
            <w:pPr>
              <w:spacing w:after="0" w:line="259" w:lineRule="auto"/>
              <w:ind w:left="63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D9" w:rsidRDefault="005C52D9" w:rsidP="00A968AD">
            <w:pPr>
              <w:spacing w:after="0" w:line="259" w:lineRule="auto"/>
              <w:ind w:left="64" w:firstLine="0"/>
              <w:rPr>
                <w:b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D9" w:rsidRDefault="005C52D9" w:rsidP="00A968AD">
            <w:pPr>
              <w:spacing w:after="0" w:line="259" w:lineRule="auto"/>
              <w:ind w:left="64" w:firstLine="0"/>
            </w:pPr>
            <w:r>
              <w:rPr>
                <w:b/>
              </w:rPr>
              <w:t xml:space="preserve"> </w:t>
            </w:r>
          </w:p>
        </w:tc>
      </w:tr>
      <w:tr w:rsidR="005C52D9" w:rsidTr="005C52D9">
        <w:trPr>
          <w:trHeight w:val="83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D9" w:rsidRDefault="005C52D9" w:rsidP="00A968AD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6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D9" w:rsidRDefault="005C52D9" w:rsidP="00A968AD">
            <w:pPr>
              <w:spacing w:after="0" w:line="259" w:lineRule="auto"/>
              <w:ind w:left="62" w:firstLine="0"/>
            </w:pPr>
            <w:r>
              <w:rPr>
                <w:b/>
              </w:rPr>
              <w:t xml:space="preserve"> </w:t>
            </w:r>
          </w:p>
          <w:p w:rsidR="005C52D9" w:rsidRDefault="005C52D9" w:rsidP="00A968AD">
            <w:pPr>
              <w:spacing w:after="0" w:line="259" w:lineRule="auto"/>
              <w:ind w:left="62" w:firstLine="0"/>
            </w:pPr>
            <w:r>
              <w:rPr>
                <w:b/>
              </w:rPr>
              <w:t xml:space="preserve"> </w:t>
            </w:r>
          </w:p>
          <w:p w:rsidR="005C52D9" w:rsidRDefault="005C52D9" w:rsidP="00A968AD">
            <w:pPr>
              <w:spacing w:after="0" w:line="259" w:lineRule="auto"/>
              <w:ind w:left="62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D9" w:rsidRDefault="005C52D9" w:rsidP="00A968AD">
            <w:pPr>
              <w:spacing w:after="0" w:line="259" w:lineRule="auto"/>
              <w:ind w:left="62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D9" w:rsidRDefault="005C52D9" w:rsidP="00A968AD">
            <w:pPr>
              <w:spacing w:after="0" w:line="259" w:lineRule="auto"/>
              <w:ind w:left="63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D9" w:rsidRDefault="005C52D9" w:rsidP="00A968AD">
            <w:pPr>
              <w:spacing w:after="0" w:line="259" w:lineRule="auto"/>
              <w:ind w:left="64" w:firstLine="0"/>
              <w:rPr>
                <w:b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D9" w:rsidRDefault="005C52D9" w:rsidP="00A968AD">
            <w:pPr>
              <w:spacing w:after="0" w:line="259" w:lineRule="auto"/>
              <w:ind w:left="64" w:firstLine="0"/>
            </w:pPr>
            <w:r>
              <w:rPr>
                <w:b/>
              </w:rPr>
              <w:t xml:space="preserve"> </w:t>
            </w:r>
          </w:p>
        </w:tc>
      </w:tr>
    </w:tbl>
    <w:p w:rsidR="001605CD" w:rsidRDefault="005B19C4" w:rsidP="00A968AD">
      <w:pPr>
        <w:spacing w:after="8" w:line="259" w:lineRule="auto"/>
        <w:ind w:left="0" w:firstLine="0"/>
      </w:pPr>
      <w:r>
        <w:t xml:space="preserve"> </w:t>
      </w:r>
    </w:p>
    <w:p w:rsidR="001605CD" w:rsidRDefault="005B19C4" w:rsidP="00A968AD">
      <w:pPr>
        <w:ind w:left="-5" w:right="47"/>
      </w:pPr>
      <w:r>
        <w:t xml:space="preserve">Всего допущено к участию ___________ человек          __________________________ </w:t>
      </w:r>
    </w:p>
    <w:p w:rsidR="001605CD" w:rsidRDefault="00D749FD" w:rsidP="00A968AD">
      <w:pPr>
        <w:spacing w:after="185" w:line="259" w:lineRule="auto"/>
        <w:ind w:left="2458"/>
      </w:pPr>
      <w:r>
        <w:rPr>
          <w:sz w:val="16"/>
        </w:rPr>
        <w:t xml:space="preserve">                                                                                                   </w:t>
      </w:r>
      <w:r w:rsidR="005B19C4">
        <w:rPr>
          <w:sz w:val="16"/>
        </w:rPr>
        <w:t xml:space="preserve">подпись врача </w:t>
      </w:r>
    </w:p>
    <w:p w:rsidR="001605CD" w:rsidRDefault="005B19C4" w:rsidP="00A968AD">
      <w:pPr>
        <w:ind w:left="5623" w:right="47"/>
      </w:pPr>
      <w:r>
        <w:t xml:space="preserve">__________________________ </w:t>
      </w:r>
    </w:p>
    <w:p w:rsidR="001605CD" w:rsidRDefault="00C753BB" w:rsidP="00A968AD">
      <w:pPr>
        <w:spacing w:after="66"/>
        <w:ind w:left="-5" w:right="47"/>
      </w:pPr>
      <w:r>
        <w:t>Руководитель</w:t>
      </w:r>
      <w:r w:rsidR="005B19C4">
        <w:t xml:space="preserve"> команды                                                         </w:t>
      </w:r>
      <w:r w:rsidR="005B19C4">
        <w:rPr>
          <w:vertAlign w:val="superscript"/>
        </w:rPr>
        <w:t xml:space="preserve">расшифровка подписи </w:t>
      </w:r>
    </w:p>
    <w:p w:rsidR="001605CD" w:rsidRDefault="005B19C4" w:rsidP="0067721C">
      <w:pPr>
        <w:ind w:left="240" w:right="47" w:firstLine="0"/>
      </w:pPr>
      <w:r>
        <w:t>______________________________________________</w:t>
      </w:r>
      <w:r w:rsidR="005C52D9">
        <w:t>___________________________</w:t>
      </w:r>
      <w:r>
        <w:t xml:space="preserve"> </w:t>
      </w:r>
    </w:p>
    <w:p w:rsidR="001605CD" w:rsidRPr="00C753BB" w:rsidRDefault="005B19C4" w:rsidP="00C753BB">
      <w:pPr>
        <w:spacing w:after="185" w:line="259" w:lineRule="auto"/>
        <w:ind w:left="2458" w:right="2509"/>
      </w:pPr>
      <w:r>
        <w:rPr>
          <w:sz w:val="16"/>
        </w:rPr>
        <w:t xml:space="preserve">ФИО, должность, подпись </w:t>
      </w:r>
    </w:p>
    <w:p w:rsidR="001605CD" w:rsidRDefault="0067721C" w:rsidP="0067721C">
      <w:pPr>
        <w:ind w:left="-5" w:right="47"/>
      </w:pPr>
      <w:r>
        <w:t>Директор учреждения</w:t>
      </w:r>
      <w:r w:rsidR="005B19C4">
        <w:t xml:space="preserve"> ________________________________________________________ </w:t>
      </w:r>
    </w:p>
    <w:p w:rsidR="001605CD" w:rsidRDefault="005B19C4" w:rsidP="00A968AD">
      <w:pPr>
        <w:spacing w:after="225" w:line="259" w:lineRule="auto"/>
        <w:ind w:left="2458" w:right="2511"/>
      </w:pPr>
      <w:r>
        <w:rPr>
          <w:sz w:val="16"/>
        </w:rPr>
        <w:t xml:space="preserve">учебное заведение, фамилия инициалы, подпись </w:t>
      </w:r>
    </w:p>
    <w:p w:rsidR="00C753BB" w:rsidRDefault="005B19C4" w:rsidP="00A968AD">
      <w:pPr>
        <w:ind w:left="-5" w:right="47"/>
      </w:pPr>
      <w:r>
        <w:t xml:space="preserve">М.П.                              </w:t>
      </w:r>
      <w:r w:rsidR="001E57A7">
        <w:t xml:space="preserve">  «_____» _________________ 2021</w:t>
      </w:r>
      <w:r>
        <w:t xml:space="preserve"> г.                 /___________________/     </w:t>
      </w:r>
    </w:p>
    <w:p w:rsidR="00C753BB" w:rsidRDefault="00C753BB" w:rsidP="00A968AD">
      <w:pPr>
        <w:ind w:left="-5" w:right="47"/>
      </w:pPr>
    </w:p>
    <w:p w:rsidR="00C753BB" w:rsidRDefault="00C753BB" w:rsidP="00A968AD">
      <w:pPr>
        <w:ind w:left="-5" w:right="47"/>
      </w:pPr>
    </w:p>
    <w:p w:rsidR="00AE4407" w:rsidRDefault="00AE4407" w:rsidP="00317372">
      <w:pPr>
        <w:ind w:left="0" w:right="47" w:firstLine="0"/>
        <w:jc w:val="right"/>
        <w:rPr>
          <w:b/>
        </w:rPr>
      </w:pPr>
    </w:p>
    <w:p w:rsidR="00446D81" w:rsidRDefault="00446D81" w:rsidP="00317372">
      <w:pPr>
        <w:ind w:left="0" w:right="47" w:firstLine="0"/>
        <w:jc w:val="right"/>
      </w:pPr>
      <w:r>
        <w:rPr>
          <w:b/>
        </w:rPr>
        <w:lastRenderedPageBreak/>
        <w:t xml:space="preserve">Приложение 3 </w:t>
      </w:r>
    </w:p>
    <w:p w:rsidR="00446D81" w:rsidRDefault="00446D81" w:rsidP="00446D81">
      <w:pPr>
        <w:spacing w:after="0" w:line="259" w:lineRule="auto"/>
        <w:ind w:left="0" w:firstLine="0"/>
      </w:pPr>
      <w:r>
        <w:t xml:space="preserve"> </w:t>
      </w:r>
    </w:p>
    <w:p w:rsidR="00C753BB" w:rsidRDefault="005B19C4" w:rsidP="00446D81">
      <w:pPr>
        <w:ind w:left="0" w:right="47" w:firstLine="0"/>
        <w:jc w:val="center"/>
        <w:rPr>
          <w:b/>
        </w:rPr>
      </w:pPr>
      <w:r>
        <w:rPr>
          <w:b/>
        </w:rPr>
        <w:t>СПРАВКА</w:t>
      </w:r>
    </w:p>
    <w:p w:rsidR="001605CD" w:rsidRDefault="005B19C4" w:rsidP="00A968AD">
      <w:pPr>
        <w:spacing w:after="3" w:line="275" w:lineRule="auto"/>
        <w:ind w:left="-15" w:right="47" w:firstLine="350"/>
      </w:pPr>
      <w:r>
        <w:t>Настоящей справкой удостоверяется, что со всеми ниже перечисленными членами команды, направленными для участия в гражданско-патриоти</w:t>
      </w:r>
      <w:r w:rsidR="001E57A7">
        <w:t>ческой акции «Снежный десант» февраля 2021</w:t>
      </w:r>
      <w:r>
        <w:t xml:space="preserve"> г., проведен инструктаж по следующим темам: </w:t>
      </w:r>
    </w:p>
    <w:p w:rsidR="001605CD" w:rsidRDefault="005B19C4" w:rsidP="00A968AD">
      <w:pPr>
        <w:numPr>
          <w:ilvl w:val="1"/>
          <w:numId w:val="7"/>
        </w:numPr>
        <w:ind w:right="47" w:hanging="360"/>
      </w:pPr>
      <w:r>
        <w:t xml:space="preserve">Правила поведения в период проведения мероприятия. </w:t>
      </w:r>
    </w:p>
    <w:p w:rsidR="001605CD" w:rsidRDefault="005B19C4" w:rsidP="00A968AD">
      <w:pPr>
        <w:numPr>
          <w:ilvl w:val="1"/>
          <w:numId w:val="7"/>
        </w:numPr>
        <w:ind w:right="47" w:hanging="360"/>
      </w:pPr>
      <w:r>
        <w:t xml:space="preserve">Меры безопасности во время движения в транспорте, на лыжне и пешком. </w:t>
      </w:r>
    </w:p>
    <w:p w:rsidR="001605CD" w:rsidRDefault="005B19C4" w:rsidP="00A968AD">
      <w:pPr>
        <w:numPr>
          <w:ilvl w:val="1"/>
          <w:numId w:val="7"/>
        </w:numPr>
        <w:ind w:right="47" w:hanging="360"/>
      </w:pPr>
      <w:r>
        <w:t xml:space="preserve">Техника безопасности во время соревнований, противопожарная безопасность. </w:t>
      </w:r>
    </w:p>
    <w:p w:rsidR="001605CD" w:rsidRDefault="005B19C4" w:rsidP="00A968AD">
      <w:pPr>
        <w:spacing w:after="0" w:line="259" w:lineRule="auto"/>
        <w:ind w:left="360" w:firstLine="0"/>
      </w:pPr>
      <w:r>
        <w:t xml:space="preserve"> </w:t>
      </w:r>
    </w:p>
    <w:tbl>
      <w:tblPr>
        <w:tblStyle w:val="TableGrid"/>
        <w:tblW w:w="9460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57"/>
        <w:gridCol w:w="5785"/>
        <w:gridCol w:w="2818"/>
      </w:tblGrid>
      <w:tr w:rsidR="001605CD">
        <w:trPr>
          <w:trHeight w:val="562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CD" w:rsidRPr="00446D81" w:rsidRDefault="005B19C4" w:rsidP="00A968AD">
            <w:pPr>
              <w:spacing w:after="16" w:line="259" w:lineRule="auto"/>
              <w:ind w:left="0" w:firstLine="0"/>
            </w:pPr>
            <w:r w:rsidRPr="00446D81">
              <w:t xml:space="preserve">№ </w:t>
            </w:r>
          </w:p>
          <w:p w:rsidR="001605CD" w:rsidRPr="00446D81" w:rsidRDefault="005B19C4" w:rsidP="00A968AD">
            <w:pPr>
              <w:spacing w:after="0" w:line="259" w:lineRule="auto"/>
              <w:ind w:left="0" w:firstLine="0"/>
            </w:pPr>
            <w:r w:rsidRPr="00446D81">
              <w:t xml:space="preserve">п/п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CD" w:rsidRDefault="005B19C4" w:rsidP="00A968AD">
            <w:pPr>
              <w:spacing w:after="0" w:line="259" w:lineRule="auto"/>
              <w:ind w:left="3" w:firstLine="0"/>
            </w:pPr>
            <w:r>
              <w:t xml:space="preserve">Фамилия, Имя, Отчество 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CD" w:rsidRDefault="005B19C4" w:rsidP="00A968AD">
            <w:pPr>
              <w:spacing w:after="0" w:line="259" w:lineRule="auto"/>
              <w:ind w:left="7" w:firstLine="0"/>
            </w:pPr>
            <w:r>
              <w:t xml:space="preserve">Личная подпись </w:t>
            </w:r>
          </w:p>
        </w:tc>
      </w:tr>
      <w:tr w:rsidR="001605CD">
        <w:trPr>
          <w:trHeight w:val="838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CD" w:rsidRPr="00446D81" w:rsidRDefault="005B19C4" w:rsidP="00A968AD">
            <w:pPr>
              <w:spacing w:after="0" w:line="259" w:lineRule="auto"/>
              <w:ind w:left="0" w:firstLine="0"/>
            </w:pPr>
            <w:r w:rsidRPr="00446D81">
              <w:t xml:space="preserve">1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CD" w:rsidRDefault="005B19C4" w:rsidP="00A968AD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1605CD" w:rsidRDefault="005B19C4" w:rsidP="00A968AD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1605CD" w:rsidRDefault="005B19C4" w:rsidP="00A968A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CD" w:rsidRDefault="005B19C4" w:rsidP="00A968A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1605CD">
        <w:trPr>
          <w:trHeight w:val="838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CD" w:rsidRPr="00EC5A68" w:rsidRDefault="005B19C4" w:rsidP="00A968AD">
            <w:pPr>
              <w:spacing w:after="0" w:line="259" w:lineRule="auto"/>
              <w:ind w:left="0" w:firstLine="0"/>
              <w:rPr>
                <w:highlight w:val="yellow"/>
              </w:rPr>
            </w:pPr>
            <w:r w:rsidRPr="00446D81">
              <w:t>2</w:t>
            </w:r>
            <w:r w:rsidRPr="00EC5A68">
              <w:rPr>
                <w:highlight w:val="yellow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CD" w:rsidRDefault="005B19C4" w:rsidP="00A968AD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1605CD" w:rsidRDefault="005B19C4" w:rsidP="00A968AD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1605CD" w:rsidRDefault="005B19C4" w:rsidP="00A968A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CD" w:rsidRDefault="005B19C4" w:rsidP="00A968A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1605CD">
        <w:trPr>
          <w:trHeight w:val="838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CD" w:rsidRPr="00EC5A68" w:rsidRDefault="005B19C4" w:rsidP="00A968AD">
            <w:pPr>
              <w:spacing w:after="0" w:line="259" w:lineRule="auto"/>
              <w:ind w:left="0" w:firstLine="0"/>
              <w:rPr>
                <w:highlight w:val="yellow"/>
              </w:rPr>
            </w:pPr>
            <w:r w:rsidRPr="00446D81">
              <w:t>3</w:t>
            </w:r>
            <w:r w:rsidRPr="00EC5A68">
              <w:rPr>
                <w:highlight w:val="yellow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CD" w:rsidRDefault="005B19C4" w:rsidP="00A968AD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1605CD" w:rsidRDefault="005B19C4" w:rsidP="00A968AD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1605CD" w:rsidRDefault="005B19C4" w:rsidP="00A968A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CD" w:rsidRDefault="005B19C4" w:rsidP="00A968A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1605CD">
        <w:trPr>
          <w:trHeight w:val="84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CD" w:rsidRPr="00EC5A68" w:rsidRDefault="005B19C4" w:rsidP="00A968AD">
            <w:pPr>
              <w:spacing w:after="0" w:line="259" w:lineRule="auto"/>
              <w:ind w:left="0" w:firstLine="0"/>
              <w:rPr>
                <w:highlight w:val="yellow"/>
              </w:rPr>
            </w:pPr>
            <w:r w:rsidRPr="00446D81">
              <w:t>4</w:t>
            </w:r>
            <w:r w:rsidRPr="00EC5A68">
              <w:rPr>
                <w:highlight w:val="yellow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CD" w:rsidRDefault="005B19C4" w:rsidP="00A968AD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1605CD" w:rsidRDefault="005B19C4" w:rsidP="00A968AD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1605CD" w:rsidRDefault="005B19C4" w:rsidP="00A968A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CD" w:rsidRDefault="005B19C4" w:rsidP="00A968A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1605CD">
        <w:trPr>
          <w:trHeight w:val="838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CD" w:rsidRPr="00EC5A68" w:rsidRDefault="005B19C4" w:rsidP="00A968AD">
            <w:pPr>
              <w:spacing w:after="0" w:line="259" w:lineRule="auto"/>
              <w:ind w:left="0" w:firstLine="0"/>
              <w:rPr>
                <w:highlight w:val="yellow"/>
              </w:rPr>
            </w:pPr>
            <w:r w:rsidRPr="00446D81">
              <w:t>5</w:t>
            </w:r>
            <w:r w:rsidRPr="00EC5A68">
              <w:rPr>
                <w:highlight w:val="yellow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CD" w:rsidRDefault="005B19C4" w:rsidP="00A968AD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1605CD" w:rsidRDefault="005B19C4" w:rsidP="00A968AD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1605CD" w:rsidRDefault="005B19C4" w:rsidP="00A968A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CD" w:rsidRDefault="005B19C4" w:rsidP="00A968A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1605CD">
        <w:trPr>
          <w:trHeight w:val="838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CD" w:rsidRPr="00EC5A68" w:rsidRDefault="005B19C4" w:rsidP="00A968AD">
            <w:pPr>
              <w:spacing w:after="0" w:line="259" w:lineRule="auto"/>
              <w:ind w:left="0" w:firstLine="0"/>
              <w:rPr>
                <w:highlight w:val="yellow"/>
              </w:rPr>
            </w:pPr>
            <w:r w:rsidRPr="00446D81">
              <w:t>6</w:t>
            </w:r>
            <w:r w:rsidRPr="00EC5A68">
              <w:rPr>
                <w:highlight w:val="yellow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CD" w:rsidRDefault="005B19C4" w:rsidP="00A968AD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1605CD" w:rsidRDefault="005B19C4" w:rsidP="00A968AD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1605CD" w:rsidRDefault="005B19C4" w:rsidP="00A968A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CD" w:rsidRDefault="005B19C4" w:rsidP="00A968A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1605CD" w:rsidRDefault="005B19C4" w:rsidP="00A968AD">
      <w:pPr>
        <w:spacing w:after="0" w:line="259" w:lineRule="auto"/>
        <w:ind w:left="0" w:firstLine="0"/>
      </w:pPr>
      <w:r>
        <w:t xml:space="preserve"> </w:t>
      </w:r>
    </w:p>
    <w:p w:rsidR="001605CD" w:rsidRDefault="005B19C4" w:rsidP="00A968AD">
      <w:pPr>
        <w:spacing w:after="20" w:line="259" w:lineRule="auto"/>
        <w:ind w:left="0" w:firstLine="0"/>
      </w:pPr>
      <w:r>
        <w:t xml:space="preserve"> </w:t>
      </w:r>
    </w:p>
    <w:p w:rsidR="001605CD" w:rsidRDefault="005B19C4" w:rsidP="00A968AD">
      <w:pPr>
        <w:ind w:left="-5" w:right="47"/>
      </w:pPr>
      <w:r>
        <w:t>Инструктаж проведен _________________________________________________________</w:t>
      </w:r>
      <w:r w:rsidR="00E82FAF">
        <w:t>_</w:t>
      </w:r>
      <w:r>
        <w:t xml:space="preserve"> </w:t>
      </w:r>
    </w:p>
    <w:p w:rsidR="001605CD" w:rsidRDefault="005B19C4" w:rsidP="00A968AD">
      <w:pPr>
        <w:spacing w:after="233" w:line="259" w:lineRule="auto"/>
        <w:ind w:left="2458" w:right="2509"/>
      </w:pPr>
      <w:r>
        <w:rPr>
          <w:sz w:val="16"/>
        </w:rPr>
        <w:t xml:space="preserve">ФИО, должность </w:t>
      </w:r>
    </w:p>
    <w:p w:rsidR="00E82FAF" w:rsidRDefault="005B19C4" w:rsidP="00A968AD">
      <w:pPr>
        <w:ind w:left="-5" w:right="47"/>
      </w:pPr>
      <w:r>
        <w:t>Подпи</w:t>
      </w:r>
      <w:r w:rsidR="00E82FAF">
        <w:t xml:space="preserve">сь лица, проводившего инструктаж </w:t>
      </w:r>
      <w:r>
        <w:t>___________________</w:t>
      </w:r>
      <w:r w:rsidR="00E82FAF">
        <w:t xml:space="preserve">______________________ </w:t>
      </w:r>
    </w:p>
    <w:p w:rsidR="00E82FAF" w:rsidRDefault="00E82FAF" w:rsidP="00E82FAF">
      <w:pPr>
        <w:ind w:left="-5" w:right="47"/>
      </w:pPr>
    </w:p>
    <w:p w:rsidR="001605CD" w:rsidRDefault="00E82FAF" w:rsidP="00E82FAF">
      <w:pPr>
        <w:ind w:left="-5" w:right="47"/>
      </w:pPr>
      <w:r>
        <w:t>Руководитель</w:t>
      </w:r>
      <w:r w:rsidR="00423163">
        <w:t xml:space="preserve"> </w:t>
      </w:r>
      <w:r w:rsidR="005B19C4">
        <w:t>группы:</w:t>
      </w:r>
      <w:r w:rsidR="00423163">
        <w:t xml:space="preserve"> </w:t>
      </w:r>
      <w:r w:rsidR="005B19C4">
        <w:t>_____________________________</w:t>
      </w:r>
      <w:r>
        <w:t>_____________________________</w:t>
      </w:r>
    </w:p>
    <w:p w:rsidR="001605CD" w:rsidRDefault="005B19C4" w:rsidP="00A968AD">
      <w:pPr>
        <w:spacing w:after="231" w:line="259" w:lineRule="auto"/>
        <w:ind w:left="2458" w:right="2509"/>
      </w:pPr>
      <w:r>
        <w:rPr>
          <w:sz w:val="16"/>
        </w:rPr>
        <w:t xml:space="preserve">ФИО, должность, подпись </w:t>
      </w:r>
    </w:p>
    <w:p w:rsidR="00E82FAF" w:rsidRDefault="005B19C4" w:rsidP="00A968AD">
      <w:pPr>
        <w:spacing w:line="330" w:lineRule="auto"/>
        <w:ind w:left="-5" w:right="418"/>
      </w:pPr>
      <w:r>
        <w:t>Приказом № _____ от «_</w:t>
      </w:r>
      <w:r w:rsidR="001E57A7">
        <w:t>___» ____________ 2021</w:t>
      </w:r>
      <w:r w:rsidR="00E82FAF">
        <w:t xml:space="preserve"> г. назначен ответственным</w:t>
      </w:r>
      <w:r>
        <w:t xml:space="preserve"> в пути и во время проведения акции за жизнь, здоровье и безопасность вы</w:t>
      </w:r>
      <w:r w:rsidR="00E82FAF">
        <w:t>шеперечисленных членов команды.</w:t>
      </w:r>
    </w:p>
    <w:p w:rsidR="001605CD" w:rsidRDefault="00E82FAF" w:rsidP="00A968AD">
      <w:pPr>
        <w:spacing w:line="330" w:lineRule="auto"/>
        <w:ind w:left="-5" w:right="418"/>
      </w:pPr>
      <w:r>
        <w:t xml:space="preserve">Руководитель </w:t>
      </w:r>
      <w:r w:rsidR="005B19C4">
        <w:t xml:space="preserve">учреждения </w:t>
      </w:r>
      <w:r>
        <w:t>_____________</w:t>
      </w:r>
      <w:r w:rsidR="005B19C4">
        <w:t xml:space="preserve">________________________________________ </w:t>
      </w:r>
    </w:p>
    <w:p w:rsidR="001605CD" w:rsidRDefault="005B19C4" w:rsidP="00A968AD">
      <w:pPr>
        <w:spacing w:after="231" w:line="259" w:lineRule="auto"/>
        <w:ind w:left="2458" w:right="2510"/>
      </w:pPr>
      <w:r>
        <w:rPr>
          <w:sz w:val="16"/>
        </w:rPr>
        <w:t xml:space="preserve">фамилия инициалы, подпись </w:t>
      </w:r>
    </w:p>
    <w:p w:rsidR="001605CD" w:rsidRDefault="005B19C4" w:rsidP="00423163">
      <w:pPr>
        <w:ind w:left="-5" w:right="47"/>
      </w:pPr>
      <w:r>
        <w:t xml:space="preserve">М.П.                              </w:t>
      </w:r>
      <w:r w:rsidR="001E57A7">
        <w:t xml:space="preserve">  «_____» _________________ 2021</w:t>
      </w:r>
      <w:r>
        <w:t xml:space="preserve"> г.                 /___________________/  </w:t>
      </w:r>
    </w:p>
    <w:p w:rsidR="001605CD" w:rsidRDefault="005B19C4" w:rsidP="00A968AD">
      <w:pPr>
        <w:spacing w:after="0" w:line="259" w:lineRule="auto"/>
        <w:ind w:left="0" w:firstLine="0"/>
      </w:pPr>
      <w:r>
        <w:t xml:space="preserve"> </w:t>
      </w:r>
    </w:p>
    <w:p w:rsidR="001605CD" w:rsidRDefault="005B19C4" w:rsidP="00A968AD">
      <w:pPr>
        <w:spacing w:after="0" w:line="259" w:lineRule="auto"/>
        <w:ind w:left="0" w:firstLine="0"/>
      </w:pPr>
      <w:r>
        <w:t xml:space="preserve"> </w:t>
      </w:r>
    </w:p>
    <w:sectPr w:rsidR="001605CD" w:rsidSect="00AD2DEB">
      <w:type w:val="continuous"/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95DFA"/>
    <w:multiLevelType w:val="hybridMultilevel"/>
    <w:tmpl w:val="164493B8"/>
    <w:lvl w:ilvl="0" w:tplc="73DC4A0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5A68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86DD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8A77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A6CD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A4B4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1ECB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420F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7EF0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EB2659"/>
    <w:multiLevelType w:val="hybridMultilevel"/>
    <w:tmpl w:val="C46618E6"/>
    <w:lvl w:ilvl="0" w:tplc="97BC91B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626CC2">
      <w:start w:val="1"/>
      <w:numFmt w:val="bullet"/>
      <w:lvlText w:val=""/>
      <w:lvlJc w:val="left"/>
      <w:pPr>
        <w:ind w:left="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3248F0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828B28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0E5676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AEA298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201754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000874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A42C6C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BE0B6B"/>
    <w:multiLevelType w:val="hybridMultilevel"/>
    <w:tmpl w:val="D460E9F0"/>
    <w:lvl w:ilvl="0" w:tplc="49165434">
      <w:start w:val="3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25154"/>
    <w:multiLevelType w:val="hybridMultilevel"/>
    <w:tmpl w:val="7F9625EC"/>
    <w:lvl w:ilvl="0" w:tplc="13C6D1B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B41422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6E8AB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EC5C2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F6C75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AAE72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A6215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A8E26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FA9B6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7058B8"/>
    <w:multiLevelType w:val="hybridMultilevel"/>
    <w:tmpl w:val="EEF27736"/>
    <w:lvl w:ilvl="0" w:tplc="A1863E3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220B4"/>
    <w:multiLevelType w:val="hybridMultilevel"/>
    <w:tmpl w:val="A2EA85AC"/>
    <w:lvl w:ilvl="0" w:tplc="23142AA0">
      <w:start w:val="2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F5F24"/>
    <w:multiLevelType w:val="hybridMultilevel"/>
    <w:tmpl w:val="8840A5F4"/>
    <w:lvl w:ilvl="0" w:tplc="0D90C95A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00E20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7A21B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8466B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E02CF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30AE8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B8A1A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70290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E0113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4AF0BF5"/>
    <w:multiLevelType w:val="hybridMultilevel"/>
    <w:tmpl w:val="129C6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45C5F"/>
    <w:multiLevelType w:val="hybridMultilevel"/>
    <w:tmpl w:val="C3E4A184"/>
    <w:lvl w:ilvl="0" w:tplc="E064060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D80A28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CC284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96FDD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BE5C0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EE28F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5E443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526D0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388B9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D037E3A"/>
    <w:multiLevelType w:val="hybridMultilevel"/>
    <w:tmpl w:val="812CF632"/>
    <w:lvl w:ilvl="0" w:tplc="8654B63A">
      <w:start w:val="3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0" w15:restartNumberingAfterBreak="0">
    <w:nsid w:val="63E1709E"/>
    <w:multiLevelType w:val="hybridMultilevel"/>
    <w:tmpl w:val="7CFC3AD2"/>
    <w:lvl w:ilvl="0" w:tplc="DADA6B04">
      <w:start w:val="4"/>
      <w:numFmt w:val="decimal"/>
      <w:lvlText w:val="%1)"/>
      <w:lvlJc w:val="left"/>
      <w:pPr>
        <w:ind w:left="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28BF6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84D95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4E62C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A8F7F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6A37F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B23EC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C4B39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22EE5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0ED7F06"/>
    <w:multiLevelType w:val="hybridMultilevel"/>
    <w:tmpl w:val="26668566"/>
    <w:lvl w:ilvl="0" w:tplc="48BCBA62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B4B62E">
      <w:start w:val="1"/>
      <w:numFmt w:val="bullet"/>
      <w:lvlText w:val="o"/>
      <w:lvlJc w:val="left"/>
      <w:pPr>
        <w:ind w:left="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3C5B90">
      <w:start w:val="1"/>
      <w:numFmt w:val="bullet"/>
      <w:lvlText w:val="▪"/>
      <w:lvlJc w:val="left"/>
      <w:pPr>
        <w:ind w:left="15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88932C">
      <w:start w:val="1"/>
      <w:numFmt w:val="bullet"/>
      <w:lvlRestart w:val="0"/>
      <w:lvlText w:val=""/>
      <w:lvlJc w:val="left"/>
      <w:pPr>
        <w:ind w:left="21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220D48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12623C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AE032E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42AF00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780644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77B0E27"/>
    <w:multiLevelType w:val="hybridMultilevel"/>
    <w:tmpl w:val="66F091FE"/>
    <w:lvl w:ilvl="0" w:tplc="56E04ACA">
      <w:start w:val="1"/>
      <w:numFmt w:val="bullet"/>
      <w:lvlText w:val="-"/>
      <w:lvlJc w:val="left"/>
      <w:pPr>
        <w:ind w:left="7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EE81EC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4E0DD8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F0C776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AE18C6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E4CFEE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0E913E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986570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AE9F8E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6"/>
  </w:num>
  <w:num w:numId="5">
    <w:abstractNumId w:val="10"/>
  </w:num>
  <w:num w:numId="6">
    <w:abstractNumId w:val="1"/>
  </w:num>
  <w:num w:numId="7">
    <w:abstractNumId w:val="8"/>
  </w:num>
  <w:num w:numId="8">
    <w:abstractNumId w:val="0"/>
  </w:num>
  <w:num w:numId="9">
    <w:abstractNumId w:val="5"/>
  </w:num>
  <w:num w:numId="10">
    <w:abstractNumId w:val="9"/>
  </w:num>
  <w:num w:numId="11">
    <w:abstractNumId w:val="2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05CD"/>
    <w:rsid w:val="000764DB"/>
    <w:rsid w:val="00102F47"/>
    <w:rsid w:val="00124DA7"/>
    <w:rsid w:val="001605CD"/>
    <w:rsid w:val="0019766B"/>
    <w:rsid w:val="001A001F"/>
    <w:rsid w:val="001A0999"/>
    <w:rsid w:val="001E57A7"/>
    <w:rsid w:val="00212B1A"/>
    <w:rsid w:val="00257453"/>
    <w:rsid w:val="002A0EC2"/>
    <w:rsid w:val="002A49AF"/>
    <w:rsid w:val="002F10ED"/>
    <w:rsid w:val="00314B71"/>
    <w:rsid w:val="00317372"/>
    <w:rsid w:val="00423163"/>
    <w:rsid w:val="00446D81"/>
    <w:rsid w:val="004C3A7A"/>
    <w:rsid w:val="005B19C4"/>
    <w:rsid w:val="005C52D9"/>
    <w:rsid w:val="006002A9"/>
    <w:rsid w:val="0063335A"/>
    <w:rsid w:val="0067721C"/>
    <w:rsid w:val="00692923"/>
    <w:rsid w:val="006C70AB"/>
    <w:rsid w:val="0072664C"/>
    <w:rsid w:val="007F0408"/>
    <w:rsid w:val="00823389"/>
    <w:rsid w:val="008461BC"/>
    <w:rsid w:val="008C1749"/>
    <w:rsid w:val="008E4B57"/>
    <w:rsid w:val="009168BA"/>
    <w:rsid w:val="00945A93"/>
    <w:rsid w:val="00954A6A"/>
    <w:rsid w:val="00A75572"/>
    <w:rsid w:val="00A968AD"/>
    <w:rsid w:val="00AD2DEB"/>
    <w:rsid w:val="00AE4407"/>
    <w:rsid w:val="00B44984"/>
    <w:rsid w:val="00B56451"/>
    <w:rsid w:val="00C66A28"/>
    <w:rsid w:val="00C753BB"/>
    <w:rsid w:val="00CA73ED"/>
    <w:rsid w:val="00CD31DD"/>
    <w:rsid w:val="00D03365"/>
    <w:rsid w:val="00D749FD"/>
    <w:rsid w:val="00D81FFC"/>
    <w:rsid w:val="00DD65DD"/>
    <w:rsid w:val="00E82FAF"/>
    <w:rsid w:val="00EC5A68"/>
    <w:rsid w:val="00ED59D3"/>
    <w:rsid w:val="00F01390"/>
    <w:rsid w:val="00FE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FD5804-5DA2-4A37-AB28-3F9CF4D4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66B"/>
    <w:pPr>
      <w:spacing w:after="5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19766B"/>
    <w:pPr>
      <w:keepNext/>
      <w:keepLines/>
      <w:spacing w:after="26"/>
      <w:ind w:left="10" w:right="6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9766B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19766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102F4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57453"/>
    <w:pPr>
      <w:ind w:left="720"/>
      <w:contextualSpacing/>
    </w:pPr>
  </w:style>
  <w:style w:type="character" w:customStyle="1" w:styleId="11">
    <w:name w:val="Основной текст Знак1"/>
    <w:basedOn w:val="a0"/>
    <w:link w:val="a5"/>
    <w:uiPriority w:val="99"/>
    <w:rsid w:val="002F10E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5">
    <w:name w:val="Body Text"/>
    <w:basedOn w:val="a"/>
    <w:link w:val="11"/>
    <w:uiPriority w:val="99"/>
    <w:rsid w:val="002F10ED"/>
    <w:pPr>
      <w:shd w:val="clear" w:color="auto" w:fill="FFFFFF"/>
      <w:spacing w:after="60" w:line="240" w:lineRule="atLeast"/>
      <w:ind w:left="0" w:hanging="500"/>
      <w:jc w:val="left"/>
    </w:pPr>
    <w:rPr>
      <w:rFonts w:eastAsiaTheme="minorEastAsia"/>
      <w:color w:val="auto"/>
      <w:sz w:val="23"/>
      <w:szCs w:val="23"/>
    </w:rPr>
  </w:style>
  <w:style w:type="character" w:customStyle="1" w:styleId="a6">
    <w:name w:val="Основной текст Знак"/>
    <w:basedOn w:val="a0"/>
    <w:uiPriority w:val="99"/>
    <w:semiHidden/>
    <w:rsid w:val="002F10ED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c69_t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9</Pages>
  <Words>2620</Words>
  <Characters>14938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SPecialiST RePack</Company>
  <LinksUpToDate>false</LinksUpToDate>
  <CharactersWithSpaces>17523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</dc:creator>
  <cp:keywords/>
  <cp:lastModifiedBy>USER-KDM</cp:lastModifiedBy>
  <cp:revision>27</cp:revision>
  <dcterms:created xsi:type="dcterms:W3CDTF">2021-02-01T17:18:00Z</dcterms:created>
  <dcterms:modified xsi:type="dcterms:W3CDTF">2021-02-10T07:19:00Z</dcterms:modified>
</cp:coreProperties>
</file>